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Державний вищий навчальний заклад</w:t>
      </w:r>
    </w:p>
    <w:p w:rsidR="00000000" w:rsidDel="00000000" w:rsidP="00000000" w:rsidRDefault="00000000" w:rsidRPr="00000000" w14:paraId="00000003">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4">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5">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соціальної психології</w:t>
      </w:r>
    </w:p>
    <w:p w:rsidR="00000000" w:rsidDel="00000000" w:rsidP="00000000" w:rsidRDefault="00000000" w:rsidRPr="00000000" w14:paraId="00000006">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ДИПЛОМНА РОБОТА</w:t>
      </w:r>
    </w:p>
    <w:p w:rsidR="00000000" w:rsidDel="00000000" w:rsidP="00000000" w:rsidRDefault="00000000" w:rsidRPr="00000000" w14:paraId="0000000C">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здобуття другого (магістерського) рівня вищої освіти</w:t>
      </w:r>
    </w:p>
    <w:p w:rsidR="00000000" w:rsidDel="00000000" w:rsidP="00000000" w:rsidRDefault="00000000" w:rsidRPr="00000000" w14:paraId="0000000D">
      <w:pPr>
        <w:shd w:fill="ffffff" w:val="clea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Fonts w:ascii="Times New Roman" w:cs="Times New Roman" w:eastAsia="Times New Roman" w:hAnsi="Times New Roman"/>
          <w:b w:val="1"/>
          <w:sz w:val="28"/>
          <w:szCs w:val="28"/>
          <w:rtl w:val="0"/>
        </w:rPr>
        <w:t xml:space="preserve">Вплив стилю батьківського виховання на формування Я-концепції дітей молодшого шкільного віку</w:t>
      </w:r>
    </w:p>
    <w:p w:rsidR="00000000" w:rsidDel="00000000" w:rsidP="00000000" w:rsidRDefault="00000000" w:rsidRPr="00000000" w14:paraId="0000000E">
      <w:pPr>
        <w:shd w:fill="ffffff" w:val="clea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hd w:fill="ffffff" w:val="clear"/>
        <w:spacing w:after="0" w:line="360" w:lineRule="auto"/>
        <w:ind w:left="43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 студентка II курсу, групи Псзм(д)-12</w:t>
      </w:r>
    </w:p>
    <w:p w:rsidR="00000000" w:rsidDel="00000000" w:rsidP="00000000" w:rsidRDefault="00000000" w:rsidRPr="00000000" w14:paraId="00000012">
      <w:pPr>
        <w:shd w:fill="ffffff" w:val="clear"/>
        <w:spacing w:after="0" w:line="360" w:lineRule="auto"/>
        <w:ind w:left="43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                                                                           Марія Ленюк</w:t>
      </w:r>
    </w:p>
    <w:p w:rsidR="00000000" w:rsidDel="00000000" w:rsidP="00000000" w:rsidRDefault="00000000" w:rsidRPr="00000000" w14:paraId="00000013">
      <w:pPr>
        <w:shd w:fill="ffffff" w:val="clear"/>
        <w:spacing w:after="0" w:line="360" w:lineRule="auto"/>
        <w:ind w:left="43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 психол. н., доц. Пілецький В.С.</w:t>
      </w:r>
    </w:p>
    <w:p w:rsidR="00000000" w:rsidDel="00000000" w:rsidP="00000000" w:rsidRDefault="00000000" w:rsidRPr="00000000" w14:paraId="00000014">
      <w:pPr>
        <w:shd w:fill="ffffff" w:val="clear"/>
        <w:spacing w:after="0" w:line="360" w:lineRule="auto"/>
        <w:ind w:left="43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к. психол. н., доц. Сметаняк В.І.</w:t>
      </w:r>
    </w:p>
    <w:p w:rsidR="00000000" w:rsidDel="00000000" w:rsidP="00000000" w:rsidRDefault="00000000" w:rsidRPr="00000000" w14:paraId="00000015">
      <w:pPr>
        <w:shd w:fill="ffffff" w:val="clear"/>
        <w:spacing w:after="0" w:line="360" w:lineRule="auto"/>
        <w:ind w:left="43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Івано-Франківськ – 2022 р.</w:t>
      </w:r>
      <w:r w:rsidDel="00000000" w:rsidR="00000000" w:rsidRPr="00000000">
        <w:br w:type="page"/>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 ТЕОРЕТИЧН</w:t>
            </w:r>
          </w:hyperlink>
          <w:hyperlink w:anchor="_heading=h.1fob9te">
            <w:r w:rsidDel="00000000" w:rsidR="00000000" w:rsidRPr="00000000">
              <w:rPr>
                <w:rFonts w:ascii="Times New Roman" w:cs="Times New Roman" w:eastAsia="Times New Roman" w:hAnsi="Times New Roman"/>
                <w:b w:val="1"/>
                <w:sz w:val="28"/>
                <w:szCs w:val="28"/>
                <w:rtl w:val="0"/>
              </w:rPr>
              <w:t xml:space="preserve">ИЙ</w:t>
            </w:r>
          </w:hyperlink>
          <w:hyperlink w:anchor="_heading=h.1fob9te">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АНАЛІЗ ВПЛИВУ СІМЕЙНОГО ВИХОВАННЯ НА РОЗВИТОК ДИТИНИ</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1.1.Вплив стилю сімейного виховання на формування я концепції дитини</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Стилі сімейного виховання та їх особливості</w:t>
            </w:r>
          </w:hyperlink>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Неадекватне ставлення батьків до дітей: види та характеристики</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1 розділу</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 ДОСЛІДЖЕННЯ ВПЛИВУ СТИЛЮ СІМЕЙНОГО ВИХОВАННЯ НА ФОРМУВАННЯ Я-КОНЦЕПЦІЇ ДИТИНИ МОЛОДШОГО ШКОЛЯРА</w:t>
            </w:r>
          </w:hyperlink>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Організація дослідження стилів сімейного виховання та особистісного розвитку молодших школярів</w:t>
            </w:r>
          </w:hyperlink>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Дослідження стилю сімейного виховання батьків</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35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Дослідження показників особистісного розвитку молодших школярів</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розділу 2</w:t>
            </w:r>
          </w:hyperlink>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hyperlink>
          <w:hyperlink w:anchor="_heading=h.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45"/>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1</w:t>
            </w:r>
          </w:hyperlink>
          <w:hyperlink w:anchor="_heading=h.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60</w:t>
            </w:r>
          </w:hyperlink>
          <w:r w:rsidDel="00000000" w:rsidR="00000000" w:rsidRPr="00000000">
            <w:rPr>
              <w:rtl w:val="0"/>
            </w:rPr>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ВСТУП</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теми.</w:t>
      </w:r>
      <w:r w:rsidDel="00000000" w:rsidR="00000000" w:rsidRPr="00000000">
        <w:rPr>
          <w:rFonts w:ascii="Times New Roman" w:cs="Times New Roman" w:eastAsia="Times New Roman" w:hAnsi="Times New Roman"/>
          <w:sz w:val="28"/>
          <w:szCs w:val="28"/>
          <w:rtl w:val="0"/>
        </w:rPr>
        <w:t xml:space="preserve"> За останнє десятиліття в Україні намітилася низка тривожних тенденцій, які свідчать про кризові явища в житті української родини, що торкаються як подружніх, так і батьківсько-дитячих стосунків. Зміна демографічної ситуації - падіння народжуваності і, як наслідок, збільшення частки однодітних сімей - призводить до труднощів особистісного розвитку та недостатньої компетентності дітей, які виховуються в таких сім'ях. Поряд із сприятливою тенденцією активного залучення обох батьків до процесу виховання на етапі раннього дитинства, однаково вираженою є тенденція дистанціювання їх від проблем виховання, низька емоційна залученість та орієнтація на батьківство є вагомим чинником досягнення батьківства. особиста ідентичність.</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Дисгармонійність системи сімейного виховання та її вплив на самосвідомість дитини є досить поширеним симптомом дисфункції сучасної сім’ї, де фактичними показниками дисгармонійності сімейного стилю виховання слід вважати зростання у випадках жорстокого поводження з дітьми, гіпопротекції та суперечливого виховання. Відомо, що поява розладів поведінки, заниженої і в цілому неадекватної Я-концепції, емоційних розладів та інших психологічних проблем пов'язана з рядом несприятливих подій у дитинстві дитини. Сім'я, безсумнівно, відіграє вирішальну роль у розвитку особистості та її самосвідомості, її вплив значно перевищує іншу виховну діяльність. Одним із найважливіших завдань суспільства є реалізація прав дитини на гармонійне виховання в сім’ї, що передбачає розвиток її особистості та формування адекватної концепції.</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Вивченням впливу сімейного виховання на формування Я-концепції дитини молодшого шкільного віку займаються багато вітчизняних і зарубіжних вчених. Так, Т. Мішина, А. Добрович виділили несприятливі форми відносин батька і дитини; А. Захаров охарактеризував типи неправильного виховання (гіперсоціалізуюче, відкидаюче, егоцентричне); Г. Крейг запропонував класифікацію стилів виховання, виділену на основі співвідношення параметрів батьківського контролю та теплоти; Основою розвитку особистості Д. Спіро вважав вплив сім'ї на формування позитивного самосприйняття дитини; В. Давидов, В. Бороздіна розглянули особливості формування Я-концепції молодшого школяра.</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вплив стилю сімейного виховання на формування поняття дитини молодшого шкільного віку мало досліджено. Отже, актуальність проблеми та її малодослідженість зумовили вибір теми дипломної роботи.</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і завдання дослідження.</w:t>
      </w:r>
      <w:r w:rsidDel="00000000" w:rsidR="00000000" w:rsidRPr="00000000">
        <w:rPr>
          <w:rFonts w:ascii="Times New Roman" w:cs="Times New Roman" w:eastAsia="Times New Roman" w:hAnsi="Times New Roman"/>
          <w:sz w:val="28"/>
          <w:szCs w:val="28"/>
          <w:rtl w:val="0"/>
        </w:rPr>
        <w:t xml:space="preserve"> Основною метою дослідження є комплексно вивчити які чинники стилю батьківського виховання впливають на формування Я-концепції дітей молодшого шкільного віку. </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Гіпотеза дослідження.</w:t>
      </w:r>
      <w:r w:rsidDel="00000000" w:rsidR="00000000" w:rsidRPr="00000000">
        <w:rPr>
          <w:rFonts w:ascii="Times New Roman" w:cs="Times New Roman" w:eastAsia="Times New Roman" w:hAnsi="Times New Roman"/>
          <w:sz w:val="28"/>
          <w:szCs w:val="28"/>
          <w:rtl w:val="0"/>
        </w:rPr>
        <w:t xml:space="preserve"> Правильний (гармонійний) стиль батьківського виховання позитивно впливає на формування Я-концепції дітей молодшого шкільного віку.</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зазначеної мети були поставлені такі головні </w:t>
      </w:r>
      <w:r w:rsidDel="00000000" w:rsidR="00000000" w:rsidRPr="00000000">
        <w:rPr>
          <w:rFonts w:ascii="Times New Roman" w:cs="Times New Roman" w:eastAsia="Times New Roman" w:hAnsi="Times New Roman"/>
          <w:b w:val="1"/>
          <w:sz w:val="28"/>
          <w:szCs w:val="28"/>
          <w:rtl w:val="0"/>
        </w:rPr>
        <w:t xml:space="preserve">завдання</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дослідити вплив стилю сімейного виховання на формування я концепції дитини; </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розглянути стилі сімейного виховання та їх особливості; </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виокремити види та зробити характеристики неадекватного ставлення батьків до дітей;</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проаналізувати організацію дослідження стилів сімейного виховання та особистісного розвитку молодших школярів;</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провести дослідження стилю сімейного виховання батьків;</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зробити дослідження показників особистісного розвитку молодших школярів.</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 дослідження</w:t>
      </w:r>
      <w:r w:rsidDel="00000000" w:rsidR="00000000" w:rsidRPr="00000000">
        <w:rPr>
          <w:rFonts w:ascii="Times New Roman" w:cs="Times New Roman" w:eastAsia="Times New Roman" w:hAnsi="Times New Roman"/>
          <w:sz w:val="28"/>
          <w:szCs w:val="28"/>
          <w:rtl w:val="0"/>
        </w:rPr>
        <w:t xml:space="preserve"> є вплив стилю батьківського виховання на формування Я-концепції дітей молодшого шкільного віку. </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Предметом дослідження</w:t>
      </w:r>
      <w:r w:rsidDel="00000000" w:rsidR="00000000" w:rsidRPr="00000000">
        <w:rPr>
          <w:rFonts w:ascii="Times New Roman" w:cs="Times New Roman" w:eastAsia="Times New Roman" w:hAnsi="Times New Roman"/>
          <w:sz w:val="28"/>
          <w:szCs w:val="28"/>
          <w:rtl w:val="0"/>
        </w:rPr>
        <w:t xml:space="preserve"> є конкретні досвіди впливу стилю батьківського виховання на формування Я-концепції дітей молодшого шкільного віку.</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Повнота, достовірність і значимість дипломної роботи забезпечуються вдалим поєднанням різних методів і застосуванням комплексного підходу. </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підготовці дослідження використані основоположні методологічні принципи історичного пізнання: історизму, об’єктивності, системності, наукового плюралізму, міждисциплінарного підходу, а також термінологічний принцип. Усестороннє дослідження відносин між батьками і дітьми передбачало використання комплексу загальнонаукових, спеціальних методів, а також методів інших наук. Серед загальнонаукових методів, зокрема, використовувалися методи: порівняльний (зіставлення поглядів дослідників окресленої проблематики і відомостей джерельної бази;); критичний (верифікація окремих положень історіографічної бази й джерельних відомостей з метою реконструкції об’єктивної картини); узагальнення та систематизації (визначення загальних тенденцій в Україні та закордоном, формування проміжних й загальних висновків дипломної роботи) та інші.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інших наук, які використовувалися у процесі наукового дослідження, – це передусім соціологічний (вивчення різного роду відомостей, які відображають соціологічні аспекти впливу стилю батьківського формування); статистичний (аналіз кількісних характеристик) та інші методи.</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 одержаних результатів полягає в тому, що</w:t>
      </w:r>
      <w:r w:rsidDel="00000000" w:rsidR="00000000" w:rsidRPr="00000000">
        <w:rPr>
          <w:rFonts w:ascii="Times New Roman" w:cs="Times New Roman" w:eastAsia="Times New Roman" w:hAnsi="Times New Roman"/>
          <w:sz w:val="28"/>
          <w:szCs w:val="28"/>
          <w:rtl w:val="0"/>
        </w:rPr>
        <w:t xml:space="preserve"> наукові висновки, узагальнення та пропозиції, викладені в магістерській роботі, становлять як науково-теоретичний, так і практичний інтерес:</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науково-дослідній сфері – в процесі використання напрацювань під час наукових конференцій, круглих столів, семінарів;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навчальному процесі – при написанні підручників, монографій, наукових статей.</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Можливості використання фактичного матеріалу та отриманих результатів дослідження при подальшому вивченні психологічних процесів, зокрема, явища відносин між батьками і дітьми і впливу стилю виховання на дітей, при підготовці тематичних узагальнюючих праць, статей, розробці лекційних курсів, підручників для учнів, студентів. </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і обсяг роботи.</w:t>
      </w:r>
      <w:r w:rsidDel="00000000" w:rsidR="00000000" w:rsidRPr="00000000">
        <w:rPr>
          <w:rFonts w:ascii="Times New Roman" w:cs="Times New Roman" w:eastAsia="Times New Roman" w:hAnsi="Times New Roman"/>
          <w:sz w:val="28"/>
          <w:szCs w:val="28"/>
          <w:rtl w:val="0"/>
        </w:rPr>
        <w:t xml:space="preserve"> Робота викладена на 69 сторінках формату А4 і складається із вступу, двох розділів, висновків, списку використаних джерел, який включає 55  найменувань.</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8"/>
          <w:szCs w:val="28"/>
          <w:rtl w:val="0"/>
        </w:rPr>
        <w:t xml:space="preserve">РОЗДІЛ І. ТЕОРЕТИЧНИЙ АНАЛІЗ ВПЛИВУ СІМЕЙНОГО ВИХОВАННЯ НА РОЗВИТОК ДИТИНИ</w:t>
      </w:r>
    </w:p>
    <w:p w:rsidR="00000000" w:rsidDel="00000000" w:rsidP="00000000" w:rsidRDefault="00000000" w:rsidRPr="00000000" w14:paraId="00000046">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8"/>
          <w:szCs w:val="28"/>
          <w:rtl w:val="0"/>
        </w:rPr>
        <w:t xml:space="preserve">1.1.Вплив стилю сімейного виховання на формування я концепції дитини</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Тривалість життя дитини від 6 до 10 (11) років називається молодшим шкільним віком. При визначенні вікових меж враховуються особливості психічного і фізичного розвитку дітей, враховується перехід від ігрової до навчальної діяльності, яка стає провідною. Зі вступом дитини молодшого шкільного віку до школи її самосвідомість набуває нового рівня, проявляється як внутрішня позиція.</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Молодший школяр починає самоідентифікуватися як суб’єкт навчальної діяльності, у нього формується “образ Я” – результат усвідомлення глибинної сутності особистості, що дає змогу виділити себе з-поміж інших (успішний учень, який хвалять, з ким хочуть дружити). У молодшому шкільному віці розширюється сфера соціальних контактів, впливаючи на початкову Я-концепцію особистості [1, с. 40].</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Початкова школа сприяє самостійності учня, його звільненню від впливу батьків, надає можливості для вивчення навколишнього (фізичного і соціального) світу. Дії учня стають важливішими, тому що він змушений сам за себе відповідати. У молодшому шкільному віці оцінюють інтелектуальні, соціальні та фізичні здібності особистості. У результаті початкова школа стає джерелом досвіду, на основі якого починається розвиток Я-концепції дитини. Її досягнення та невдачі стають офіційними, постійно фіксуються та оприлюднюються. На думку Л. Виготського, саме в молодшому шкільному віці починає формуватися самооцінка особистості, опосередковуючи ставлення до себе, інтегруючи досвід діяльності та спілкування з іншими людьми. Це найважливіша властивість особистості молодшого шкільного віку, яка забезпечує контроль за власною діяльністю з точки зору нормативних критеріїв, організацію своєї поведінки відповідно до соціальних норм.</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відображає не тільки знання молодшого школяра про результати навчальних досягнень, його уявлення про власні можливості в навчальній діяльності, а й ставлення особистості до себе як до виконавця вимог учителя. , батьків, як носія нових особистісних якостей (ретельності, наполегливості, акуратності, кмітливості тощо)» [2, с. 395].</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Учні молодшого шкільного віку насамперед усвідомлюють і оцінюють у собі ті якості, які характеризують їх як школярів. Самооцінка дітей молодшого шкільного віку, зокрема, залежить від оцінки їх діяльності та поведінки батьками та вчителями. Учень дивиться на себе очима дорослого, визнає його авторитет, приймає його оцінки. Тому, характеризуючи себе як особистість, він повторює лише те, що чув про себе від дорослих. Для формування позитивного ставлення до свого «Я» людини необхідна зовнішня інформація про себе, увага до себе з боку інших. Тому вона прагне залучити до себе іноді найдивнішими (з точки зору дорослого) способами, конфліктуючи з однолітками, порушуючи дисципліну в класі.</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особистості молодшого шкільного віку характеризується недостатньою адекватністю і значною стійкістю. Це пов'язано з особливістю його самосвідомості, яка полягає в тому, що Я-образ невіддільний від соціально схвалюваних позитивних рис. Молодший школяр створює свій образ відповідно до суспільних уявлень про моральні, естетичні та фізичні якості особистості. «Його емоційно-ціннісне самоставлення пов'язане з впевненістю в тому, що він хороший. До активної діяльності учня спонукає досвід і усвідомлення себе таким, що заслуговує на визнання оточуючих [3, с. 73].</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роботі з дітьми молодшого шкільного віку важливо враховувати їх оптимізм, здатність бачити себе, високу самооцінку. Щоб їх прагнення зберегти позитивну самооцінку, право на високу самооцінку не перетворилося на гальмування процесу становлення особистості молодшого шкільного віку, не стало джерелом необґрунтованих претензій, слід подбати про гармонія між тим, до чого вони прагнуть, на що претендують (оцінка, ставлення та ін.), і їхніми реальними діями, тобто змістом і способом прояву активності в житті. При суттєвій різниці між прагненнями дитини молодшого шкільного віку бути схожим на образ-модель і її поведінкою, яка має егоїстичне спрямування, але недостатньо засуджується оточенням, поступово формується далеке від об'єктивного самоуявлення. , самооцінка значно завищена. Провокує помилкові способи самоствердження серед однолітків, протистоїть педагогічним впливам, дезорієнтує. Тому формування правильного поняття дитини молодшого шкільного віку при підготовці до школи, в процесі адаптації до навчання має надаватися великого значення. Ще однією особливістю Я-концепції молодших школярів є її слабка диференційованість за змістом. Насамперед це проявляється у перенесенні оцінки своєї навчальної діяльності на оцінку моральних якостей. Якщо в навчальних ситуаціях молодший школяр отримує переважно негативний досвід, це «може призвести до формування не тільки негативного уявлення про себе як молодшого школяра, а й негативної загальної самооцінки» [4, с. 63].</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Успішність навчання школярів і їх самооцінка взаємопов'язані. Успішність у навчанні сприяє розвитку Я-концепції дитини молодшого шкільного віку, а самооцінка впливає на рівень навчальних досягнень через механізми очікувань, претензій, мотивації та впевненості.</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Низька самооцінка підриває впевненість у собі і формує низький рівень домагань і очікувань, а низька успішність знижує самооцінку. Становище таких молодших школярів серед однолітків, як правило, є для них проблемним. Завдання вчителя – залучити дітей молодшого шкільного віку із заниженою самооцінкою до різноманітних видів діяльності, що сприятиме набуттю впевненості в собі.</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Включення молодших школярів у різні види діяльності (навчальна, суспільно-корисна, виконання рольових функцій на уроці та ін.) має відбуватися на основі поступового ускладнення завдань і забезпечення їх доступності. «Непосильні завдання і пов'язані з ними невдачі можуть завдати значної шкоди самооцінці дитини молодшого шкільного віку» [5, с. 132].</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Я-концепції дітей молодшого шкільного віку характерна легка самокритичність. Вони частіше помічають помилки та недоліки однолітків, ніж свої власні. Самоусвідомлення людини молодшого шкільного віку, без якого неможливі самокритичність і самоконтроль як вольові процеси, відбувається опосередковано, через пізнання інших. Усвідомити іншу дитину шкільного віку легше, ніж себе. Тому процес самоусвідомлення особистості дитини молодшого шкільного віку відстає від здатності усвідомлювати інших.</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ранніх етапах розвитку дитини молодшого шкільного віку таке відставання досить помітне. Ця закономірність характерна для різних форм прояву самосвідомості особистості, насамперед для самокритики. Знання індивідуальних особливостей Я-концепції особистості дітей шкільного віку є однією з найважливіших передумов ефективності педагогічного керівництва їх соціально значущою діяльністю в процесі навчання.</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«Розвиток емоційно-ціннісного ставлення дитини молодшого шкільного віку до себе, результатом якого є певна самооцінка, відбувається через відображення нею реальних зв'язків із зовнішнім світом, які існують лише завдяки діяльності дитини. особистості молодшого шкільного віку” 6 [, с. 127]. Правильна самооцінка стимулює навчальну активність особистості дітей молодшого шкільного віку, їхнє прагнення покращувати досягнуті результати, бути на рівні вимог учителя.</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результаті створення в початкових класах сприятливої психологічної атмосфери, чуйного і вимогливого ставлення до дитини вчителів і батьків, досвіду навчальної діяльності «закріплюються соціально значущі властивості в структурі образу Я, роль мотивації, роль мотивації, сприятливу психологічну атмосферу в початковій школі». спрямований на підвищення рівня самооцінки, зростає, встановлюється узгодженість між домаганнями та можливостями» [6, с. 128]. Завдяки цьому молодший школяр сам починає змінювати зовнішні обставини свого розвитку. При спрямуванні діяльності дітей це психологічна основа становлення дитини, яка сприяє формуванню потреби в самовдосконаленні.</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на формування правильної самосвідомості дітей молодшого шкільного віку впливає спільна діяльність, яка дозволяє учневі відчути себе учасником суспільно корисної праці, порівняти результати своїх зусиль з успіхами інших, усвідомити. його внесок у спільну справу. Працюючи в команді, учень бачить і розуміє, на що він здатний, усвідомлює не тільки наслідки своєї праці, а й себе в ній. Спільна діяльність формує у дитини молодшого шкільного віку уявлення про себе серед інших.</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Взаємовідносини батьків і дітей молодшого шкільного віку є складною проблемою, у зв'язку з тим, що стиль відносин між батьками і дітьми впливає на розвиток Я-концепції останніх. Його складність полягає в прихованості людських стосунків, у труднощі «зовнішнього проникнення» в них. У житті кожної людини батьки відіграють важливу і відповідальну роль. Вони дають перші приклади поведінки. Коли батьки розуміють, що розвиток особистості дитини молодшого шкільного віку залежить від них самих, вони поводяться так, щоб усі їхні дії та поведінка сприяли формуванню цього роду. Такий процес виховання можна вважати свідомим, оскільки контроль за своєю поведінкою, ставленням до інших людей, увага до сімейного життя дозволяє виховувати дітей зважено. 44].</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Атмосфера напруженості сімейної ситуації негативно впливає на дитину молодшого шкільного віку. Дисгармонійність сімейних стосунків дає зразки непостійності, ворожості та асоціальної поведінки, агресивності, що призведе до неадекватної самооцінки. Незадоволеність потреб людини молодшого шкільного віку швидко проявляється у поведінкових розладах, у формуванні негативних якостей особистості.</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врівноваженість батьків є умовою спілкування з дитиною шкільного віку і ставлення до неї як до сформованої особистості. Ці якості дозволяють батькам і дітям взаємно виражати почуття. Дослідження зв’язку між практикою управління сім’єю та агресивною поведінкою зосереджено на характері та покаранні, а також на контролі батьків за поведінкою своїх дітей [8, с. 32].</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сімей, де не вчать поступливості і толерантності, агресивні і запальні. Від них відвертаються батьки, друзі, та й у самої дитини формується негативний образ про себе. Якщо батьки не вміють навчити дитину дотримуватися певних правил поведінки, поведінкою особистості стає непокора, агресія. Цей стиль спілкування стає домінуючим у стосунках особистості дитини з іншими людьми [9, с.157].</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Велике значення має «якість» сім'ї, її виховна здатність. Невиховна сім'я призводить до порушень у процесі соціалізації молодшого школяра. Якщо діти молодшого шкільного віку мають погані стосунки з одним або обома батьками, якщо вони не відчувають батьківської підтримки, то вони можуть стати залученими; такі діти, швидше за все, будуть поводитися агресивно по відношенню до батьків.</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формування «Я» дитини молодшого шкільного віку вирішальним соціально-психологічним фактором є погляди і поведінка батьків. Завдяки своїй правильній позиції учень створює певну думку про себе, формує самооцінку. При жорсткій позиції людина відчуває страх і негативно оцінює себе. Виникнення у дітей молодшого шкільного віку різноманітних порушень у поведінці та самооцінці, пов'язаних із сімейним оточенням, свідчить про зниження виховної функції батьків [6]. 118].</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Відомо, що сім'я як мала психологічна група є найкращим виховним середовищем для особистості. Проте деякі соціально-психологічні чинники, пов'язані зі складом сім'ї, станом її внутрішніх стосунків або виховно-некоректними позиціями батьків, можуть викликати зниження виховної активності. Ці соціально-психологічні чинники можуть призводити до порушень у поведінці дітей молодшого шкільного віку і навіть до негативних явищ у формуванні їх самих. Одним із соціально-психологічних чинників, що порушують виховні функції сім'ї, можуть бути зміни в її складі [10, с. 54].</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Стабільність сімейного середовища є важливим соціально-психологічним фактором емоційної рівноваги та психічного здоров’я молодої людини. Розпад сім'ї як малої психосоціальної групи, викликаний розлученням або розлученням батьків, завжди викликає шок і завдає дитині молодшого шкільного віку сильну образу, яка може бути. Розлука з одним із батьків може призвести до появи у дитини молодшого шкільного віку почуття страху, депресії та ряду інших симптомів неврозу, зниження самооцінки в цілому [1, с. дев'ятнадцять].</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узагальненому вигляді вплив деяких особливостей стилю сімейного виховання (слова, приписи, інструкції та зразки поведінки) на формування самооцінки дитини молодшого шкільного віку показано в таблиці.</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1"/>
        <w:tblW w:w="9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5363"/>
        <w:gridCol w:w="23"/>
        <w:gridCol w:w="2971"/>
        <w:tblGridChange w:id="0">
          <w:tblGrid>
            <w:gridCol w:w="1135"/>
            <w:gridCol w:w="5363"/>
            <w:gridCol w:w="23"/>
            <w:gridCol w:w="2971"/>
          </w:tblGrid>
        </w:tblGridChange>
      </w:tblGrid>
      <w:tr>
        <w:trPr>
          <w:cantSplit w:val="0"/>
          <w:tblHeader w:val="0"/>
        </w:trPr>
        <w:tc>
          <w:tcPr/>
          <w:p w:rsidR="00000000" w:rsidDel="00000000" w:rsidP="00000000" w:rsidRDefault="00000000" w:rsidRPr="00000000" w14:paraId="0000006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gridSpan w:val="2"/>
          </w:tcPr>
          <w:p w:rsidR="00000000" w:rsidDel="00000000" w:rsidP="00000000" w:rsidRDefault="00000000" w:rsidRPr="00000000" w14:paraId="0000006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Зoвнiшнi фактoри вихoвання</w:t>
            </w:r>
          </w:p>
        </w:tc>
        <w:tc>
          <w:tcPr/>
          <w:p w:rsidR="00000000" w:rsidDel="00000000" w:rsidP="00000000" w:rsidRDefault="00000000" w:rsidRPr="00000000" w14:paraId="0000006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Oсoбливoстi самooцiнки</w:t>
            </w:r>
          </w:p>
        </w:tc>
      </w:tr>
      <w:tr>
        <w:trPr>
          <w:cantSplit w:val="0"/>
          <w:tblHeader w:val="0"/>
        </w:trPr>
        <w:tc>
          <w:tcPr/>
          <w:p w:rsidR="00000000" w:rsidDel="00000000" w:rsidP="00000000" w:rsidRDefault="00000000" w:rsidRPr="00000000" w14:paraId="0000006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Пiдтвердження вiд дoрoслих тези «ти негарний (негарна)» Вiдкидання дитини мoлoдшoгo шкiльнoгo вiку</w:t>
            </w:r>
          </w:p>
        </w:tc>
        <w:tc>
          <w:tcPr>
            <w:gridSpan w:val="2"/>
          </w:tcPr>
          <w:p w:rsidR="00000000" w:rsidDel="00000000" w:rsidP="00000000" w:rsidRDefault="00000000" w:rsidRPr="00000000" w14:paraId="0000006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 негарний, iншi – гарнi” (кoмплекс непoвнoцiннoстi, занижена самooцiнка) Кредo: „Мoє життя не багатo вартує” Варiанти: пасивне переживання невдач; прагнення удoскoналити себе за дoпoмoгoю якихoсь предметiв; прагнення вдoскoналити себе за рахунoк дoсягнення успiху в кар’єрi, спoртi.</w:t>
            </w:r>
          </w:p>
        </w:tc>
      </w:tr>
      <w:tr>
        <w:trPr>
          <w:cantSplit w:val="0"/>
          <w:tblHeader w:val="0"/>
        </w:trPr>
        <w:tc>
          <w:tcPr/>
          <w:p w:rsidR="00000000" w:rsidDel="00000000" w:rsidP="00000000" w:rsidRDefault="00000000" w:rsidRPr="00000000" w14:paraId="0000006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6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Суперечна пoведiнка батькiв Жoрсткi пoкарання Пoбoї Рoзбещенiсть дитини мoлoдшoгo шкiльнoгo вiку</w:t>
            </w:r>
          </w:p>
        </w:tc>
        <w:tc>
          <w:tcPr>
            <w:gridSpan w:val="2"/>
          </w:tcPr>
          <w:p w:rsidR="00000000" w:rsidDel="00000000" w:rsidP="00000000" w:rsidRDefault="00000000" w:rsidRPr="00000000" w14:paraId="0000006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Кредo: „Жити взагалi не вартo! ” Варiанти: невдачi, алкoгoлiзм, наркoтики, самoгубствo. „Iншi – пoганi, Я – гарний”. (завищена неадекватна самooцiнка)</w:t>
            </w:r>
          </w:p>
        </w:tc>
      </w:tr>
      <w:tr>
        <w:trPr>
          <w:cantSplit w:val="0"/>
          <w:tblHeader w:val="0"/>
        </w:trPr>
        <w:tc>
          <w:tcPr/>
          <w:p w:rsidR="00000000" w:rsidDel="00000000" w:rsidP="00000000" w:rsidRDefault="00000000" w:rsidRPr="00000000" w14:paraId="0000006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6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 дoрoслих прo пoзитивнi риси дитини. Прий– няття її такoю, якoю вoна є.</w:t>
            </w:r>
          </w:p>
        </w:tc>
        <w:tc>
          <w:tcPr>
            <w:gridSpan w:val="2"/>
          </w:tcPr>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Кредo: „Чуже життя не багатo варте! ”.</w:t>
            </w:r>
          </w:p>
          <w:p w:rsidR="00000000" w:rsidDel="00000000" w:rsidP="00000000" w:rsidRDefault="00000000" w:rsidRPr="00000000" w14:paraId="0000006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Варiанти: жертва (усi пoганi); Бажання рoбити бoляче iншим: вербальна (критика iнших) абo фiзична (пoбиття, убивства); бажання рoзпoряджатися iншими (прагнення дo влади).</w:t>
            </w:r>
          </w:p>
        </w:tc>
      </w:tr>
      <w:tr>
        <w:trPr>
          <w:cantSplit w:val="0"/>
          <w:tblHeader w:val="0"/>
        </w:trPr>
        <w:tc>
          <w:tcPr/>
          <w:p w:rsidR="00000000" w:rsidDel="00000000" w:rsidP="00000000" w:rsidRDefault="00000000" w:rsidRPr="00000000" w14:paraId="000000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7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Рoзвитoк зусиль дo самoвдoс– кoналеня, прийняття вiдпoвi– дальнoстi за свoє життя та прo– дуктивнoгo пiдхoду дo невдач</w:t>
            </w:r>
          </w:p>
        </w:tc>
        <w:tc>
          <w:tcPr>
            <w:gridSpan w:val="2"/>
          </w:tcPr>
          <w:p w:rsidR="00000000" w:rsidDel="00000000" w:rsidP="00000000" w:rsidRDefault="00000000" w:rsidRPr="00000000" w14:paraId="0000007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 гарний, Iншi – гарнi, Життя гарне”. (адекватна самooцiнка) Кредo: „Життя варте тoгo, щoб жити! ”. Для тoгo, щoб стати перемoжцем, неoбхiднi свiдoмi дiї.</w:t>
            </w:r>
          </w:p>
        </w:tc>
      </w:tr>
    </w:tbl>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Існують крайнощі навчального процесу, які створюють високий ризик неадекватного уявлення про особистість дитини молодшого шкільного віку. Розглянемо, як стиль сімейного виховання впливає на самооцінку дитини молодшого шкільного віку [12, с. 44-45].</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Авторитарний стиль виховання. З дитинства батьки виховують у дитини молодшого шкільного віку почуття відповідальності, уміння долати труднощі. Але негативно надмірно високі вимоги до особистості, виконання яких вимагає максимальної мобілізації всіх розумових і фізичних здібностей. Від дитини молодшого шкільного віку вимагається досягнення успіхів у різних сферах, що стає для неї самоціллю, тому страждає її духовна сфера. Формується неадекватна низька самооцінка.</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Ліберальний стиль виховання. Здатність дитини молодшого шкільного віку до самоствердження різко знижена. Очікування невдачі стає незмінним. В результаті психотравмуючої ситуації в сім'ї як малій психосоціальній групі можуть порушуватися процеси запам'ятовування. У більшості випадків особистість молодшого шкільного віку в таких сім'ях характеризується негативним ставленням до навчання, низьким рівнем навчальної мотивації. У них розвивається неадекватна самооцінка. Нестійкий стиль виховання. Недостатня передбачуваність емоційних реакцій батьків провокує підвищену тривожність, невпевненість у собі, неадекватну самооцінку, а в складних ситуаціях – соціальну дезадаптацію.</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Демократичний стиль виховання. Оптимальним для сімейного виховання особистості вважається демократичний стиль, оскільки в цьому випадку батьки вірять в успішну самостійну діяльність дитини, здійснюють адекватний контроль. У школі діти молодшого шкільного віку мають високий рівень адаптації. У дитини формується адекватна самооцінка. Важливою функцією системи сімейного виховання є підтримка бажання вчитися у дітей молодшого шкільного віку. Можна сказати, що школа дає дитині наукові знання та виховує свідоме ставлення до дійсності. Сім'я дає практичний життєвий досвід, виховує вміння співчувати іншій людині, відчувати її стан [10, с. 54].</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 і самооцінка, що формуються у дитини молодшого шкільного віку, можуть бути позитивними (дитині кажуть, що вона добра, відповідальна, розумна, здібна тощо) і негативними (виклика, нездатна, зла тощо). Часто батьки вдаються до іншого виду навіювань - містифікацій. Це навіювання батьками собі того, що їм потрібно, у що вони вірять. Однією з форм містифікації є «атрибуція, яка може бути позитивною і негативною» [13, с. 71].</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Звичайно, негативні судження батьків можуть мати реальне підґрунтя в поведінці дитини, однак, транслюючись у вигляді називання речей своїми іменами, батьківські оцінки починають визначати самосвідомість дитини зсередини. Учень або погоджується з цією думкою свідомо чи несвідомо, або починає проти неї боротися. Великий вплив на формування Я-концепції дитини молодшого шкільного віку має поведінка батьків: надмірна любов і увага можуть викликати в молодшому шкільному віці патологічне самоспостереження та іпохондрію, а вседозволеність, надмірна опіка безпосередньо пов'язані з поява неврозів.</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Ставлення до дитини молодшого шкільного віку, що складається з батьків, передує розвитку власного образу Я і ставлення до себе, Я-концепції. Свій образ і ставлення батьки передають дитині або в прямій словесній формі, або в опосередкованій формі - прикладом своєї поведінки. Вони роблять це або свідомо, з виховною метою, або несвідомо. Уважна, любовна поведінка у стосунках з дитиною молодшого шкільного віку дає їй позитивне самосприйняття; несприйнятлива, зневажлива, байдужа поведінка призводить до не сприйняття себе, переживання своєї малоцінності та непотрібності.</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результаті у дитини молодшого шкільного віку формується певне ставлення до себе та інших людей. Умови виховання призводять до формування в його самосвідомості однієї з установок:</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мені добре - тобі добре;</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поганий - ти поганий;</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мені добре - тобі погано;</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поганий - ти хороший [14, с. дев'ятнадцять].</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Батькам, які практикують демократичний стиль виховання, немає необхідності пов'язувати окремий вчинок із загальною оцінкою особистості дитини молодшого шкільного віку. Наприклад, якщо дитина збрехала, не можна сказати, що вона бреше. Негативні вислови батьків про своїх дітей молодшого шкільного віку закріплюються у свідомості та трансформують самооцінку. Тому у формуванні Я-концепції дуже важлива роль сімейного виховання. Адже Я-образ формується задовго до приходу дитини до школи [8, с. 33].</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Існує значна залежність Я-концепції дитини молодшого шкільного віку від того, наскільки дружною і згуртованою є сім'я. Діти молодшого шкільного віку з низькою самооцінкою часто ростуть в неповних або неблагополучних сім'ях. У сім'ях зі здоровим психологічним кліматом у стосунках між батьками і дітьми виростають діти з адекватною самооцінкою. Самооцінка, що склалася в сім'ї як малій психосоціальній групі в дошкільному віці, суттєво впливає на установки, з якими вона приходить до школи, на її ставлення до успіхів і невдач у навчанні та спілкуванні.</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Існує думка, що первинне самовідношення і самооцінка дитини молодшого шкільного віку передбачає діалогізм - ставлення до себе, і його структуру неможливо зрозуміти без відношення до іншого. Тому батькам важливо займати правильну позицію по відношенню до успіхів і невдач дитини. Якщо дитина не впевнена у своїх силах і можливостях, важливо підбадьорити її, запевнити, що, доклавши певних зусиль, вона усуне погані успіхи. І коли з'являються перші перемоги, їх обов'язково потрібно відсвяткувати.</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Якщо дитина самовпевнена, хвалькувата, необхідно позитивно оцінювати її успіхи, відзначати недоліки. Значну роль у формуванні Я-концепції дитини молодшого шкільного віку відіграє стиль сімейного виховання. Діти молодшого шкільного віку з підвищеною самооцінкою виховуються за принципом кумира сім'ї, в атмосфері некритичності і досить рано усвідомлюють винятковість. У сім'ях, де ростуть діти з високою, але не завищеною самооцінкою, увага до особистості дитини (інтереси, смаки, друзі) поєднується з вимогливістю. Тут не практикують покарань і похвали, коли дитина того заслуговує. Діти молодшого шкільного віку з низькою (не обов'язково занадто низькою) самооцінкою насолоджуються свободою вдома. Але ця свобода є безконтрольністю, наслідком байдужості батьків до дітей молодшого шкільного віку та один до одного [15, с. 12].</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Батьки дітей молодшого шкільного віку включаються в їхнє життя, коли виникають проблеми з навчанням, мало цікавляться їхніми захопленнями та друзями. Діти молодшого шкільного віку виявляють найбільший інтерес до тих якостей, які цікавлять батьків. Наприклад: підтримання престижу («Хто ще отримав хорошу оцінку?»). слухняність («Чи був ти сьогодні чемним?»). Зміщуються акценти в самосвідомості дитини молодшого шкільного віку, коли батьків хвилюють не навчальні, а побутові моменти її шкільного життя («А з вікон у класі не дме?», «Що у вас було». на сніданок?"). Водночас неприпустима байдужість до шкільного життя дитини, коли воно або не обговорюється, або обговорюється формально. Дуже байдуже питання («Що було сьогодні в школі?») призведе до відповіді: «Нічого особливого» [16, с. 83].</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Цінності дітей і батьків збігаються, коли дитина приходить до школи, але до 4 класу розходяться. Крім впливу батьків долучається вплив учителя, однокласників, друзів, що в цілому формує самооцінку учня.</w:t>
      </w:r>
    </w:p>
    <w:p w:rsidR="00000000" w:rsidDel="00000000" w:rsidP="00000000" w:rsidRDefault="00000000" w:rsidRPr="00000000" w14:paraId="00000087">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8"/>
          <w:szCs w:val="28"/>
          <w:rtl w:val="0"/>
        </w:rPr>
        <w:t xml:space="preserve">1.2. Стилі сімейного виховання та їх особливості</w:t>
      </w:r>
    </w:p>
    <w:p w:rsidR="00000000" w:rsidDel="00000000" w:rsidP="00000000" w:rsidRDefault="00000000" w:rsidRPr="00000000" w14:paraId="0000008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Стилі сімейного виховання формуються під впливом об'єктивних і суб'єктивних факторів. На вибір батьками стилю сімейного виховання насамперед впливають тип темпераменту, традиції, в яких виховувалися батьки, науково-педагогічна література, до якої вони звертаються при виборі стилю спілкування з дитиною [17, стор. 69-77]. Шнайдер зазначає, що під стилем сімейного виховання розуміється сукупність батьківських стереотипів, які впливають на дитину в усіх сферах її життя. Батьківський стиль – це психологічний конструкт, що включає стандартні стратегії, які використовують батьки під час взаємодії з дітьми [18, с. 1018-1032].</w:t>
      </w:r>
    </w:p>
    <w:p w:rsidR="00000000" w:rsidDel="00000000" w:rsidP="00000000" w:rsidRDefault="00000000" w:rsidRPr="00000000" w14:paraId="00000089">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наукової літератури показує, що стилі виховання є відображенням того, як батьки ставляться до своїх дітей і висувають до них вимоги. Практики виховання – це специфічна поведінка, тоді як стилі виховання представляють ширші моделі батьківських практик [19, с. 433–437.</w:t>
      </w:r>
    </w:p>
    <w:p w:rsidR="00000000" w:rsidDel="00000000" w:rsidP="00000000" w:rsidRDefault="00000000" w:rsidRPr="00000000" w14:paraId="0000008A">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Існують різні теорії та думки щодо найкращих способів виховання дітей, а також різні рівні часу та зусиль, які батьки готові вкладати. у сімейних відносинах особливості взаємодії батьків і дитини та формування типу сімейного життя.</w:t>
      </w:r>
    </w:p>
    <w:p w:rsidR="00000000" w:rsidDel="00000000" w:rsidP="00000000" w:rsidRDefault="00000000" w:rsidRPr="00000000" w14:paraId="0000008B">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Гонсалеса, перші дослідження Міллсапа щодо батьківства та розвитку дитини показали, що батьки, які забезпечують своїм дітям належне виховання, незалежність і жорсткий контроль, здатні виховати дитину з високим рівнем компетентності, соціальних навичок і досвіду. Наявність форм любові та виховання дітей з турботою та прихильністю сприяє позитивному фізичному та розумовому розвитку дітей.</w:t>
      </w:r>
    </w:p>
    <w:p w:rsidR="00000000" w:rsidDel="00000000" w:rsidP="00000000" w:rsidRDefault="00000000" w:rsidRPr="00000000" w14:paraId="0000008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Додаткові навички розвитку є результатом позитивних стилів виховання, включаючи підтримку близьких стосунків з іншими, самопідтримку та незалежність. Баумрінда у своєму дослідженні визначила чотири основні елементи, які можуть допомогти сформувати успішне батьківство: чуйність проти непослідовності та вимогливості проти невибагливості [21, с.69–77].</w:t>
      </w:r>
    </w:p>
    <w:p w:rsidR="00000000" w:rsidDel="00000000" w:rsidP="00000000" w:rsidRDefault="00000000" w:rsidRPr="00000000" w14:paraId="0000008D">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ході свого дослідження Баумрінд виділила три початкові стилі виховання: авторитетне, авторитарне та вседозвільне. МакКобі та Мартін розширили три оригінальні стилі виховання Баумрінда, розділивши стилі виховання на дві різні категорії: вимогливий і невибагливий [22, с. 318-333]. З урахуванням цих відмінностей було визначено чотири нові стилі виховання:</w:t>
      </w:r>
    </w:p>
    <w:p w:rsidR="00000000" w:rsidDel="00000000" w:rsidP="00000000" w:rsidRDefault="00000000" w:rsidRPr="00000000" w14:paraId="0000008E">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Авторитетний або демократичний стиль виховання: батьки займають лідируючу позицію, будучи авторитетом для дитини. Цей стиль характеризується теплим емоційним прийняттям дитини та високим рівнем контролю з боку дорослих. При такому стилі спілкування батьки орієнтовані на особистість дитини, її активну роль у сім’ї [23, с. 651-665].</w:t>
      </w:r>
    </w:p>
    <w:p w:rsidR="00000000" w:rsidDel="00000000" w:rsidP="00000000" w:rsidRDefault="00000000" w:rsidRPr="00000000" w14:paraId="0000008F">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Дитина виховується як самостійна, самобутня особистість, у такій сім'ї практично відсутні фізичні покарання та словесна агресія, батьки намагаються використовувати логіку в спілкуванні з дітьми, прагнуть прийти до згоди.</w:t>
      </w:r>
    </w:p>
    <w:p w:rsidR="00000000" w:rsidDel="00000000" w:rsidP="00000000" w:rsidRDefault="00000000" w:rsidRPr="00000000" w14:paraId="00000090">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Авторитарний стиль виховання: характеризується підвищеною вимогливістю до дитини, покаранням за невдачі, жорстоким контролем, втручанням в особистий простір дитини, пригніченням її індивідуальності силою. Людина, схильна до вибору авторитарного стилю виховання, схильна ігнорувати думку дитини та її права на самопрояв. Авторитарний стиль виховання передбачає вирішення конфліктів методом «батога і пряника», заборон і погроз, а не пошук компромісного рішення [21, с. 69–77].</w:t>
      </w:r>
    </w:p>
    <w:p w:rsidR="00000000" w:rsidDel="00000000" w:rsidP="00000000" w:rsidRDefault="00000000" w:rsidRPr="00000000" w14:paraId="00000091">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Байдужий стиль виховання: характеризується відсутністю тепла до дитини, зневажливим ставленням, ігноруванням її емоційних потреб [21, с. 69–77].</w:t>
      </w:r>
    </w:p>
    <w:p w:rsidR="00000000" w:rsidDel="00000000" w:rsidP="00000000" w:rsidRDefault="00000000" w:rsidRPr="00000000" w14:paraId="0000009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Ліберальний стиль виховання: передбачає тактику невтручання, основою якої є байдужість і незацікавленість проблемами дитини. Спільними рисами ліберального та авторитарного стилів спілкування є дистанційованість стосунків, відсутність довіри, замкнутість, відстороненість, зухвале підкреслення батьками свого домінуючого становища [21, с. 69–77].</w:t>
      </w:r>
    </w:p>
    <w:p w:rsidR="00000000" w:rsidDel="00000000" w:rsidP="00000000" w:rsidRDefault="00000000" w:rsidRPr="00000000" w14:paraId="00000093">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Враховуючи викладені вище теоретичні відомості, в контексті даної теми слід зазначити, що стиль сімейного виховання може безпосередньо впливати на рівень Я-концепції, який визначає активність особистості, її прагнення до самовиховання, її участь в житті колективу. Самооцінка формується насамперед під впливом результатів навчальної діяльності та сприйняття еталонних осіб, особливо у молодших школярів. Прийнято розрізняти адекватну (або реальну) і неадекватну (завищену або занижену) самооцінку. Ці визначення проявляються в порівнянні з реальними можливостями молодшого школяра.</w:t>
      </w:r>
    </w:p>
    <w:p w:rsidR="00000000" w:rsidDel="00000000" w:rsidP="00000000" w:rsidRDefault="00000000" w:rsidRPr="00000000" w14:paraId="00000094">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не залишається стабільною, залежно від успішності в діяльності, вікових особливостей має тенденцію змінюватися. Виготський зазначає, що саме в семирічному віці починає формуватися самооцінка - узагальнене, тобто стійке, позаситуативне і в той же час диференційоване ставлення дитини до себе.</w:t>
      </w:r>
    </w:p>
    <w:p w:rsidR="00000000" w:rsidDel="00000000" w:rsidP="00000000" w:rsidRDefault="00000000" w:rsidRPr="00000000" w14:paraId="00000095">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опосередковує ставлення дитини до себе, інтегрує досвід її діяльності, спілкування з оточуючими. Це найважливіший особистий екземпляр, який дозволяє контролювати власну діяльність з точки зору нормативних критеріїв, будувати свою цілісну поведінку відповідно до соціальних норм.</w:t>
      </w:r>
    </w:p>
    <w:p w:rsidR="00000000" w:rsidDel="00000000" w:rsidP="00000000" w:rsidRDefault="00000000" w:rsidRPr="00000000" w14:paraId="00000096">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Гервазі [24] у своїх дослідженнях зазначає, що в навчальній діяльності молодшому школяреві необхідне вміння ставити мету, контролювати свою поведінку, керувати собою. Для здійснення цих процесів особистості необхідні знання про себе - самооцінка. Від рівня розвитку Я-концепції залежить процес формування самоконтролю. Pinquart [25] дослідив, що молодші школярі можуть здійснювати самоконтроль лише під керівництвом дорослого та за участю однолітків. Я-концепція є основою Я-концепції молодших школярів. Самоусвідомлення дитини здійснюється в навчальній діяльності. Аналізуючи наведені результати теоретичних досліджень, можна вказати на залежність вибору стилю сімейного виховання від сформованості Я-концепції молодших школярів і такі наслідки кожного зі стилів. В результаті авторитарного стилю виховання відбувається найбільш гармонійний і різнобічний розвиток особистості дитини.</w:t>
      </w:r>
    </w:p>
    <w:p w:rsidR="00000000" w:rsidDel="00000000" w:rsidP="00000000" w:rsidRDefault="00000000" w:rsidRPr="00000000" w14:paraId="0000009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 які виховуються в таких сім'ях, характеризуються [26, с. 337–346]:</w:t>
      </w:r>
    </w:p>
    <w:p w:rsidR="00000000" w:rsidDel="00000000" w:rsidP="00000000" w:rsidRDefault="00000000" w:rsidRPr="00000000" w14:paraId="0000009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висока самооцінка, самоприйняття, самоконтроль;</w:t>
      </w:r>
    </w:p>
    <w:p w:rsidR="00000000" w:rsidDel="00000000" w:rsidP="00000000" w:rsidRDefault="00000000" w:rsidRPr="00000000" w14:paraId="00000099">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здатність самостійно приймати рішення та відповідати за свої дії;</w:t>
      </w:r>
    </w:p>
    <w:p w:rsidR="00000000" w:rsidDel="00000000" w:rsidP="00000000" w:rsidRDefault="00000000" w:rsidRPr="00000000" w14:paraId="0000009A">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ініціативність та цілеспрямованість;</w:t>
      </w:r>
    </w:p>
    <w:p w:rsidR="00000000" w:rsidDel="00000000" w:rsidP="00000000" w:rsidRDefault="00000000" w:rsidRPr="00000000" w14:paraId="0000009B">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вміння будувати тісні та дружні стосунки з оточуючими;</w:t>
      </w:r>
    </w:p>
    <w:p w:rsidR="00000000" w:rsidDel="00000000" w:rsidP="00000000" w:rsidRDefault="00000000" w:rsidRPr="00000000" w14:paraId="0000009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вміння домовлятися, знаходити компромісні рішення;</w:t>
      </w:r>
    </w:p>
    <w:p w:rsidR="00000000" w:rsidDel="00000000" w:rsidP="00000000" w:rsidRDefault="00000000" w:rsidRPr="00000000" w14:paraId="0000009D">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наявність власної думки та вміння рахуватися з думкою інших.</w:t>
      </w:r>
    </w:p>
    <w:p w:rsidR="00000000" w:rsidDel="00000000" w:rsidP="00000000" w:rsidRDefault="00000000" w:rsidRPr="00000000" w14:paraId="0000009E">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Характерними рисами особистості дитини, вихованої в авторитарному стилі, можуть бути такі варіанти [27, с. 414-420]:</w:t>
      </w:r>
    </w:p>
    <w:p w:rsidR="00000000" w:rsidDel="00000000" w:rsidP="00000000" w:rsidRDefault="00000000" w:rsidRPr="00000000" w14:paraId="0000009F">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втрата самооцінки;</w:t>
      </w:r>
    </w:p>
    <w:p w:rsidR="00000000" w:rsidDel="00000000" w:rsidP="00000000" w:rsidRDefault="00000000" w:rsidRPr="00000000" w14:paraId="000000A0">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низький рівень домагань і низька самооцінка;</w:t>
      </w:r>
    </w:p>
    <w:p w:rsidR="00000000" w:rsidDel="00000000" w:rsidP="00000000" w:rsidRDefault="00000000" w:rsidRPr="00000000" w14:paraId="000000A1">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втрата здатності приймати рішення, відповідати за вибір;</w:t>
      </w:r>
    </w:p>
    <w:p w:rsidR="00000000" w:rsidDel="00000000" w:rsidP="00000000" w:rsidRDefault="00000000" w:rsidRPr="00000000" w14:paraId="000000A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вирішення питань тільки силовим шляхом;</w:t>
      </w:r>
    </w:p>
    <w:p w:rsidR="00000000" w:rsidDel="00000000" w:rsidP="00000000" w:rsidRDefault="00000000" w:rsidRPr="00000000" w14:paraId="000000A3">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груба, цинічна, деспотична та хамська поведінка по відношенню до інших;</w:t>
      </w:r>
    </w:p>
    <w:p w:rsidR="00000000" w:rsidDel="00000000" w:rsidP="00000000" w:rsidRDefault="00000000" w:rsidRPr="00000000" w14:paraId="000000A4">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підвищена агресивність і конфліктність.</w:t>
      </w:r>
    </w:p>
    <w:p w:rsidR="00000000" w:rsidDel="00000000" w:rsidP="00000000" w:rsidRDefault="00000000" w:rsidRPr="00000000" w14:paraId="000000A5">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Наслідки індиферентного стилю сімейного виховання будуть [28, с. 263–272]:</w:t>
      </w:r>
    </w:p>
    <w:p w:rsidR="00000000" w:rsidDel="00000000" w:rsidP="00000000" w:rsidRDefault="00000000" w:rsidRPr="00000000" w14:paraId="000000A6">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можливий розвиток у дітей емоційної відчуженості, тривожності, замкнутості та недовіри до оточуючих;</w:t>
      </w:r>
    </w:p>
    <w:p w:rsidR="00000000" w:rsidDel="00000000" w:rsidP="00000000" w:rsidRDefault="00000000" w:rsidRPr="00000000" w14:paraId="000000A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небезпека залучення дітей в асоціальні групи, оскільки батьки не в змозі контролювати їхні дії;</w:t>
      </w:r>
    </w:p>
    <w:p w:rsidR="00000000" w:rsidDel="00000000" w:rsidP="00000000" w:rsidRDefault="00000000" w:rsidRPr="00000000" w14:paraId="000000A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безвідповідальність і невпевненість особистості;</w:t>
      </w:r>
    </w:p>
    <w:p w:rsidR="00000000" w:rsidDel="00000000" w:rsidP="00000000" w:rsidRDefault="00000000" w:rsidRPr="00000000" w14:paraId="000000A9">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високі вольові якості, прояви креативності, активності, просоціальності (як високий рівень компенсаторності особистості).</w:t>
      </w:r>
    </w:p>
    <w:p w:rsidR="00000000" w:rsidDel="00000000" w:rsidP="00000000" w:rsidRDefault="00000000" w:rsidRPr="00000000" w14:paraId="000000AA">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осіб, які виховуються в сім'ях з ліберальним стилем виховання, характерні наступні індивідуальні особливості та поведінкові прояви [28, с. 263–272]:</w:t>
      </w:r>
    </w:p>
    <w:p w:rsidR="00000000" w:rsidDel="00000000" w:rsidP="00000000" w:rsidRDefault="00000000" w:rsidRPr="00000000" w14:paraId="000000AB">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незалежність особистості;</w:t>
      </w:r>
    </w:p>
    <w:p w:rsidR="00000000" w:rsidDel="00000000" w:rsidP="00000000" w:rsidRDefault="00000000" w:rsidRPr="00000000" w14:paraId="000000A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здатність до самовираження, легкість самовираження особистості;</w:t>
      </w:r>
    </w:p>
    <w:p w:rsidR="00000000" w:rsidDel="00000000" w:rsidP="00000000" w:rsidRDefault="00000000" w:rsidRPr="00000000" w14:paraId="000000AD">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схильність до асоціальної поведінки;</w:t>
      </w:r>
    </w:p>
    <w:p w:rsidR="00000000" w:rsidDel="00000000" w:rsidP="00000000" w:rsidRDefault="00000000" w:rsidRPr="00000000" w14:paraId="000000AE">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високий рівень (неадекватність) Я-концепції;</w:t>
      </w:r>
    </w:p>
    <w:p w:rsidR="00000000" w:rsidDel="00000000" w:rsidP="00000000" w:rsidRDefault="00000000" w:rsidRPr="00000000" w14:paraId="000000AF">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нездатність до інтимної близькості і прихильності;</w:t>
      </w:r>
    </w:p>
    <w:p w:rsidR="00000000" w:rsidDel="00000000" w:rsidP="00000000" w:rsidRDefault="00000000" w:rsidRPr="00000000" w14:paraId="000000B0">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низький рівень причетності до проблем близьких.</w:t>
      </w:r>
    </w:p>
    <w:p w:rsidR="00000000" w:rsidDel="00000000" w:rsidP="00000000" w:rsidRDefault="00000000" w:rsidRPr="00000000" w14:paraId="000000B1">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з адекватною самооцінкою активні, винахідливі, життєрадісні, зацікавлено і самостійно шукають помилки в роботі, вибирають завдання, які відповідають їхнім можливостям. Особистості з високою адекватною самооцінкою вирізняються активністю, прагненням досягти успіху в навчальній діяльності. Для них характерна максимальна незалежність. Вони впевнені, що власними зусиллями вдасться досягти успіху в навчальній діяльності. Це ґрунтується на правильній самооцінці власних можливостей і здібностей [29, с. 577-592].</w:t>
      </w:r>
    </w:p>
    <w:p w:rsidR="00000000" w:rsidDel="00000000" w:rsidP="00000000" w:rsidRDefault="00000000" w:rsidRPr="00000000" w14:paraId="000000B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Неадекватно занижена самооцінка молодших школярів проявляється в їх поведінці та рисах особистості. Діти вибирають легкі завдання. Вони ніби дорожать своїм успіхом, бояться його втратити, а тому дещо бояться самої навчальної діяльності.</w:t>
      </w:r>
    </w:p>
    <w:p w:rsidR="00000000" w:rsidDel="00000000" w:rsidP="00000000" w:rsidRDefault="00000000" w:rsidRPr="00000000" w14:paraId="000000B3">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Нормальному розвитку дітей із заниженою самооцінкою заважає підвищена самокритичність і невпевненість у собі. Вони чекають тільки провалу. Ці діти дуже чутливі до схвалення, до всього, що підвищить їхню самооцінку [19, с. 433-437].</w:t>
      </w:r>
    </w:p>
    <w:p w:rsidR="00000000" w:rsidDel="00000000" w:rsidP="00000000" w:rsidRDefault="00000000" w:rsidRPr="00000000" w14:paraId="000000B4">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Теоретичний аналіз психологічних аспектів впливу стилів сімейного виховання на самооцінку підлітка дав змогу в системі наукових знань проаналізувати такі особливості: це явище формується під впливом об’єктивних і суб’єктивних факторів і залежить від типу підлітка. темперамент і традиції, в яких виховувалися самі батьки.</w:t>
      </w:r>
    </w:p>
    <w:p w:rsidR="00000000" w:rsidDel="00000000" w:rsidP="00000000" w:rsidRDefault="00000000" w:rsidRPr="00000000" w14:paraId="000000B5">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Аналізуючи теоретичні відомості, що висвітлюють проблему вибору впливу стилю виховання, зазначено, що під цим феноменом розуміють сукупність батьківських стереотипів, які впливають на дитину в усіх сферах її життя. Батьківський стиль - це психологічний конструкт, який включає стандартні стратегії, які використовують батьки під час взаємодії з дітьми. , Мартін, що утворився після введення розширених категорій: вимогливість і невибагливість:</w:t>
      </w:r>
    </w:p>
    <w:p w:rsidR="00000000" w:rsidDel="00000000" w:rsidP="00000000" w:rsidRDefault="00000000" w:rsidRPr="00000000" w14:paraId="000000B6">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Авторитетний або демократичний стиль виховання: характеризується теплим емоційним прийняттям дитини та високим рівнем контролю з боку дорослих;</w:t>
      </w:r>
    </w:p>
    <w:p w:rsidR="00000000" w:rsidDel="00000000" w:rsidP="00000000" w:rsidRDefault="00000000" w:rsidRPr="00000000" w14:paraId="000000B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Авторитарний стиль виховання: характеризується підвищеною вимогливістю до дитини, покаранням за невдачі, жорстоким контролем, втручанням в особистий простір дитини, пригніченням її індивідуальності силою;</w:t>
      </w:r>
    </w:p>
    <w:p w:rsidR="00000000" w:rsidDel="00000000" w:rsidP="00000000" w:rsidRDefault="00000000" w:rsidRPr="00000000" w14:paraId="000000B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Байдужий стиль виховання: характеризується відсутністю тепла у ставленні до дитини, зневажливим ставленням, ігноруванням її емоційних потреб;</w:t>
      </w:r>
    </w:p>
    <w:p w:rsidR="00000000" w:rsidDel="00000000" w:rsidP="00000000" w:rsidRDefault="00000000" w:rsidRPr="00000000" w14:paraId="000000B9">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Ліберальний стиль виховання: передбачає тактику невтручання, основою якої є байдужість і незацікавленість проблемами дитини. Виявлено, що стиль сімейного виховання може безпосередньо впливати на рівень Я-концепції, яка визначає активність особистості, її прагнення до самовиховання, участь у житті колективу. А також те, що самооцінка формується насамперед під впливом результатів навчальної діяльності та сприйняття еталонними особами, особливо у молодших школярів.</w:t>
      </w:r>
    </w:p>
    <w:p w:rsidR="00000000" w:rsidDel="00000000" w:rsidP="00000000" w:rsidRDefault="00000000" w:rsidRPr="00000000" w14:paraId="000000BA">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Висвітлено систему наслідків вибору, кожного з існуючих стилів виховання та їх безпосередній вплив на формування Я-концепції особистості:</w:t>
      </w:r>
    </w:p>
    <w:p w:rsidR="00000000" w:rsidDel="00000000" w:rsidP="00000000" w:rsidRDefault="00000000" w:rsidRPr="00000000" w14:paraId="000000BB">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авторитетний стиль: висока самооцінка, самоприйняття, самоконтроль;</w:t>
      </w:r>
    </w:p>
    <w:p w:rsidR="00000000" w:rsidDel="00000000" w:rsidP="00000000" w:rsidRDefault="00000000" w:rsidRPr="00000000" w14:paraId="000000BC">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-авторитарний стиль: низький рівень домагань і низька самооцінка;</w:t>
      </w:r>
    </w:p>
    <w:p w:rsidR="00000000" w:rsidDel="00000000" w:rsidP="00000000" w:rsidRDefault="00000000" w:rsidRPr="00000000" w14:paraId="000000BD">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індиферентний стиль: можливий розвиток у дітей емоційної відчуженості, тривожності, замкнутості та недовіри до оточуючих або підвищених вольових зусиль, проявів творчості, активності, просоціальності (як високого компенсаторного рівня особистості);</w:t>
      </w:r>
    </w:p>
    <w:p w:rsidR="00000000" w:rsidDel="00000000" w:rsidP="00000000" w:rsidRDefault="00000000" w:rsidRPr="00000000" w14:paraId="000000BE">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-ліберальний стиль: високий рівень (неадекватність) Я-концепції.</w:t>
      </w:r>
    </w:p>
    <w:p w:rsidR="00000000" w:rsidDel="00000000" w:rsidP="00000000" w:rsidRDefault="00000000" w:rsidRPr="00000000" w14:paraId="000000BF">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Подальший розгляд цієї проблеми ми бачимо в більш детальному дослідженні основних стилів сімейного виховання та їх впливу на формування окремих сторін особистості в цілому.</w:t>
      </w:r>
    </w:p>
    <w:p w:rsidR="00000000" w:rsidDel="00000000" w:rsidP="00000000" w:rsidRDefault="00000000" w:rsidRPr="00000000" w14:paraId="000000C0">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8"/>
          <w:szCs w:val="28"/>
          <w:rtl w:val="0"/>
        </w:rPr>
        <w:t xml:space="preserve">1.3. Неадекватне ставлення батьків до дітей: види та характеристики</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Дослідники в галузі медичної психології визначають негативні прояви в поведінці як особливий засіб психологічного захисту в ситуаціях аномалій психічного розвитку. Психологічною основою негативних реакцій у всіх випадках є незадоволення будь-яких вкрай важливих для дитини соціальних потреб: потреби в спілкуванні, схваленні, повазі, емоційному контакті зі значущою людиною (однолітком або близьким дорослим).</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Блокування задоволення таких потреб стає джерелом глибоких особистісних переживань, а ступінь їх усвідомлення дитиною сприяє виникненню негативних поведінкових тенденцій [30]. Як реакція на невдачу (у досягненні бажаного) - негативна реакція компенсаторна, захисна. Це допомагає дитині вистояти в складній для неї життєвій ситуації: в одних випадках через зовнішнє применшення життєво необхідної для неї потреби, в інших – шляхом самоствердження через навмисну недисциплінованість, буфонадство тощо [31, с. 73].</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психолого-педагогічних досліджень показав, що єдиної класифікації негативних проявів у поведінці дошкільників не існує [30; 31; 32]. Різні автори окреслюють їх по-різному (Оржеховська В., Савчин М., Титаренко Т., Федорченко Т.). Найбільш прийнятною для поведінки дітей дошкільного віку є класифікація Піхтіної Н., заснована на критерії домінуючих факторів такої поведінки (свого роду «коріння поведінкових відхилень у майбутньому»), а саме: негативні прояви поведінки внаслідок до нестачі уваги; негативні прояви поведінки, зумовлені кризами психовікового розвитку (кризи трьох і семи років); негативні прояви поведінки через неправильні типи виховання в сім'ї; негативні прояви поведінки внаслідок несприятливої адаптації дитини до закладів дошкільної освіти та загальноосвітньої школи [33, с. 17].</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Неодмінною умовою формування негативних проявів у поведінці дітей, їх виникнення та закріплення як стійкої поведінкової реакції є неправильна позиція дорослого у вихованні, педагогічно неадекватне реагування в ситуаціях первинних проявів негативізму. Кочетов А. і Верцинська Н. вважають, що вже в дошкільному віці внаслідок неправильного виховання в сім'ї виникають помилки в поведінці дитини: невміння грати з однолітками, спілкуватися з ними, некоректне ставлення до старших і до себе. формується. В їх основі лежать невдачі в ігровій і трудовій діяльності, що породжує невпевненість у собі, образливість, упертість і навіть агресивність і злість.</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Неуспішність у грі та відсутність спілкування призводять до спотворення психічного розвитку[34]. Дослідження, в яких об'єктом аналізу став стиль внутрішньосімейного спілкування, складають одне з найцікавіших сучасних напрямів вивчення сім'ї (Л. Босколо, М. Палассололі, В. Сатір та ін.). Так, Сатир відзначає важливість спілкування у внутрішньосімейній взаємодії і вказує шляхи його вдосконалення. Він передбачає, що люди повинні спілкуватися чітко та вільно.</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 Седаніч визначає сімейні конфлікти як таке загострення міжособистісних стосунків у сімейній групі, коли позиції, стосунки, цілі сторони стають несумісними, взаємовиключними або сприймаються як такі [35].</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Сім'ї зі зруйнованими стосунками не можуть самостійно вирішити суперечності, що виникають у їхньому житті. Внаслідок тривалого конфлікту в сім’ї її члени відчувають зниження соціально-психологічної адаптації, нездатність до спільної діяльності (зокрема, невміння батьків узгоджуватись у питаннях виховання дітей).</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на думку переважної більшості науковців, дисгармонія у подружніх стосунках створює несприятливий фон для емоційного розвитку дитини та може стати джерелом патологічних явищ у розвитку та формуванні особистості дитини. Проблема взаєморозуміння, спілкування в сім'ї подружжя, батьків і дітей завжди вважалася однією з найважливіших передумов сімейної стабільності, сімейного щастя і повноцінного виховання дітей, тому що: підліток Суть цих причин, На думку багатьох психологів і педагогів, полягає в першу чергу в неправильному ставленні батьків до дітей, їх некоректній поведінці у спілкуванні з дітьми. Це означає, що спілкування відбувається:</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 урахування вікових та індивідуальних станів нервово-психічної конституції дитини, дефіциту її нервово-психічної витривалості;</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без урахування органічних вікових потреб дітей у нормальному відпочинку, вільному русі та іграх, емоційному комфорті;</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 поваги до особистості дитини, тобто в принизливих і образливих формах поведінки старших з молодшими;</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без дотримання старшими, батьками, членами сім'ї всіх норм поведінки, дотримання яких вимагається від молодших.</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Причини розладів міжособистісного спілкування дуже різні. Особливий інтерес для психологів і педагогів викликають такі групи причин, виділені вченими.</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Відмінності характеру і психопатії самих батьків призводять до певних порушень у вихованні. При хиткій акцентуації характеру батьки частіше спілкуються з дітьми зі зниженим рівнем вимог до них, і, навпаки, надмірна акцентуація батьків зумовлює жорстокий стиль виховання, домінантність. Істероїдна акцентуація у батьків призводить до суперечливого стилю спілкування з дітьми: демонстративної турботи і любові до дитини при свідках і емоційного неприйняття за їх відсутності. У цих випадках необхідно виявити відхилення в характері батьків, переконатися, що воно відіграє вирішальну роль у виникненні порушень сімейного спілкування.</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Особисті проблеми батьків, що вирішуються за рахунок дітей. У цьому випадку в основі розладів спілкування лежить певна, часто неусвідомлена потреба (потреба в лідерстві, увазі, любові). Саме її батьки намагаються задовольнити в процесі спілкування з дитиною. Тому в даному випадку важливо, перш за все, з'ясувати особистісну проблему батьків, допомогти їм її усвідомити, зняти дію захисних механізмів, які перешкоджають такому усвідомленню.</w:t>
      </w:r>
    </w:p>
    <w:p w:rsidR="00000000" w:rsidDel="00000000" w:rsidP="00000000" w:rsidRDefault="00000000" w:rsidRPr="00000000" w14:paraId="000000D0">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8"/>
          <w:szCs w:val="28"/>
          <w:rtl w:val="0"/>
        </w:rPr>
        <w:t xml:space="preserve">Висновки до 1 розділу</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 формування Я-концепції дитини молодшого шкільного віку визначається стилем сімейного виховання - методом, методом виховання, системою принципів і норм, характерних для батьків, індивідуальними особливостями впливу на дітей молодшого віку. шкільний вік. Водночас стиль виховання – це сукупність установок і відповідної поведінки, яка не стосується конкретної дитини, а характеризує ставлення до дітей молодшого шкільного віку. Виділяють авторитарний, ліберальний, демократичний, природний і нестійкий виховний стилі сім'ї.</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Продуктивною тактикою формування адекватної концепції особистості й оптимального стилю сімейного виховання визнається лише демократичний стиль ставлення батьків до дітей молодшого шкільного віку. Сім'я як мала психосоціальна група є найкращим виховним середовищем для дитини.</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розділі ми вивчили різні класифікації неправильних типів виховання. З’ясовано, що проблеми міжособистісного спілкування розглядаються як один із механізмів розвитку комунікативних розладів у неблагополучній сім’ї, що призводить до виникнення соціально-психологічного дискомфорту в її членів. Дисгармонія сімейних відносин створює несприятливий фон для емоційного розвитку дитини і може стати джерелом патологічних станів і негативної поведінки дітей. Визначено їх роль у виникненні негативних проявів у поведінці дітей як початкового етапу формування стійких поведінкових відхилень у майбутньому.</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проаналізувавши найпоширеніші негативні прояви в поведінці дітей дошкільного віку, ми з’ясували, що вагомими факторами їх виникнення є неправильні типи сімейного виховання; втрата значною кількістю батьків можливості виховувати дітей.</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1t3h5sf" w:id="7"/>
      <w:bookmarkEnd w:id="7"/>
      <w:r w:rsidDel="00000000" w:rsidR="00000000" w:rsidRPr="00000000">
        <w:rPr>
          <w:rFonts w:ascii="Times New Roman" w:cs="Times New Roman" w:eastAsia="Times New Roman" w:hAnsi="Times New Roman"/>
          <w:b w:val="1"/>
          <w:color w:val="000000"/>
          <w:sz w:val="28"/>
          <w:szCs w:val="28"/>
          <w:rtl w:val="0"/>
        </w:rPr>
        <w:t xml:space="preserve">РОЗДІЛ ІІ. ДОСЛІДЖЕННЯ ВПЛИВУ СТИЛЮ СІМЕЙНОГО ВИХОВАННЯ НА ФОРМУВАННЯ Я-КОНЦЕПЦІЇ ДИТИНИ МОЛОДШОГО ШКОЛЯРА</w:t>
      </w:r>
    </w:p>
    <w:p w:rsidR="00000000" w:rsidDel="00000000" w:rsidP="00000000" w:rsidRDefault="00000000" w:rsidRPr="00000000" w14:paraId="000000D8">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8"/>
          <w:szCs w:val="28"/>
          <w:rtl w:val="0"/>
        </w:rPr>
        <w:t xml:space="preserve">2.1. Організація дослідження стилів сімейного виховання та особистісного розвитку молодших школярів</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нашого емпіричного дослідження є перевірка гіпотези про те, що правильний (гармонійний) стиль виховання позитивно впливає на формування Я-концепції дітей молодшого шкільного віку.</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дослідженні взяли участь 30 школярів молодшого шкільного віку разом із батьками шляхом заповнення анкети в дистанційному форматі. Для проведення дослідження використовувалися такі методики: 1) Методика «Батьків оцінюють діти» (за І. Фурмановим та А. Аладьїним); 2) Методика вивчення спрямованості на засвоєння знань (за Є.П. Ільїним, Н.А. Курдюковою).</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Методика «Батька оцінюють діти» створена І. Фурмановим, А. Аладіним на основі методики «Аналіз сімейного виховання». Вона призначена для вивчення уявлень дитини про стиль сімейного виховання. Використання даної методики дозволяє виявити наявність проблем в уявленнях членів сім'ї. Анкета містить 120 тверджень, які дозволяють отримати інформацію за допомогою 18 шкал. 11 відображають основні стилі сімейного виховання, останні 7 дозволяють отримати інформацію про інші сторони сімейного життя [35, с.18].</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Ряд запропонованих тверджень наведено в додатку 1.</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Масштабні характеристики</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Рівень патронату у процесі виховання (шкали G+ і G-) Мова йде про те, скільки зусиль, уваги, часу батьки приділяють вихованню дитини. Розрізняють два рівні захисту: надмірний (гіперпротекція) і недостатній (гіпопротекція).</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Гіперпротекція (шкала G+). При гіперпротекції батьки приділяють дитині багато часу, сил і уваги, а виховання стає центральною справою їхнього життя. Для розробки цієї шкали були використані типові висловлювання батьків.</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Гіпопротекція (G-шкала). Ситуація, в якій дитина чи підліток залишається на периферії уваги батьків, «не доходять до неї руки», батьки «не доходять до неї». Дитина часто випадає з поля їхньої уваги. Його приймають лише час від часу, коли трапляється щось серйозне.</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Ступінь задоволення потреб дитини (шкали Y+ та Y-)</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Мова йде про те, наскільки ставлення і спілкування батьків спрямовані на задоволення потреб дитини, як матеріально-побутових (в їжі, одязі, предметах розваги), так і духовних - насамперед у спілкуванні з батьками, в їх любові і уваги. Ця особливість сімейного виховання принципово відрізняється від рівня патронату, оскільки характеризує не ступінь зайнятості батьків вихованням дитини, а ступінь задоволення її потреб. Так зване «спартанське виховання» є прикладом високого рівня патронату (оскільки батьки багато займаються вихованням) і низького рівня задоволення потреб дитини. Розрізняють два відхилення в ступені задоволення потреб[36].</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потурання (шкала B+). Про потурання йдеться в тих випадках, коли батьки прагнуть до максимального і некритичного задоволення будь-яких потреб дитини чи підлітка. Вони її «псують». Будь-яке її бажання для них закон. Пояснюючи необхідність такого виховання, батьки наводять аргументи, які є типовою раціоналізацією - «слабкість дитини», її винятковість, бажання дати те, чого вони самі були позбавлені свого часу батьками, що дитина росте без батько тощо.</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Типові твердження наведено на шкалі Y+. Батьки при потуранні несвідомо проектують на дітей свої раніше незадоволені потреби і шукають шляхи їх задоволення через виховні дії.  Ігнорування потреб дитини (шкала U-). Цей стиль виховання характеризується недостатнім бажанням батьків задовольнити потреби дитини. При цьому частіше страждають духовні потреби, особливо потреба в емоційному контакті, спілкуванні з батьками.</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Кількість і якість вимог до дитини в сім'ї (шкали Т+, Т- і С+, С-) Вимоги до дитини є невід'ємною частиною виховного процесу. Вони виступають, по-перше, у формі обов'язків дитини, тобто в завданнях, які вона виконує, а саме: виховання, самообслуговування, участь в організації побуту, допомога іншим членам сім'ї.</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це вимоги-заборони, які встановлюють, чого дитина не повинна робити. Нарешті, невиконання дитиною вимог може призвести до санкцій з боку батьків, починаючи від м’якого засудження до суворих покарань.</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 порушень системи вимог до дитини різні, тому висловлювання батьків, що їх відображають, представлені за рядом шкал: Т+, Т-; C+, C-; C+, C+, C-. Вимоги-обов'язки - це перелік щоденних обов'язків дитини по відношенню до себе та інших членів сім'ї [38, с.58].</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Надмірність вимог-обов'язків (шкала Т+). Саме ця якість лежить в основі типу негармонійного виховання «підвищена моральна відповідальність». Вимоги до дитини в цьому випадку дуже високі, непомірні, не відповідають її можливостям і не тільки не сприяють повноцінному розвитку особистості, а, навпаки, створюють ризик психотравмації.</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Відсутність вимог-обов'язків дитини (шкала Т-). У цьому випадку дитина має мінімальну кількість обов'язків у сім'ї. Ця особливість виховання проявляється у висловлюваннях батьків про те, як важко залучити дитину до будь-якої домашньої справи. Вимоги-заборони, тобто вказівки на те, чого не можна робити дитині, визначають, перш за все, ступінь її самостійності, здатність самостійно обирати спосіб поведінки. І тут можливі два ступені відхилення: надмірність і недостатність вимог-заборон.  Надмірність вимог-заборон (шкала С+). Такий підхід може лежати в основі типу негармонійного виховання - «домінуюча гіперпротекція». У цій ситуації у дитини «все не виходить». У нього багато вимог, які обмежують свободу і незалежність.</w:t>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вольових дітей і підлітків таке виховання прискорює реакції протидії і емансипації; у менш вольових дітей зумовлює розвиток рис сенситивної та тривожної (психастенічної) акцентуації. Типові висловлювання батьків відображають страх перед будь-якими проявами самостійності дитини. Цей страх проявляється в різкому перебільшенні наслідків, до яких може призвести навіть незначне порушення заборон; а також у прагненні придушити незалежність думки дитини[39].</w:t>
      </w:r>
    </w:p>
    <w:p w:rsidR="00000000" w:rsidDel="00000000" w:rsidP="00000000" w:rsidRDefault="00000000" w:rsidRPr="00000000" w14:paraId="000000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Недостатність вимог-заборон до дитини (шкала С-). У цьому випадку дитині «можна все». Навіть якщо є якісь заборони, дитина або підліток легко їх порушує, знаючи, що його ніхто не питатиме. Вона самостійно визначає коло своїх друзів, час прийому їжі, прогулянок, свої заняття, час повернення ввечері, питання куріння та вживання алкоголю. Вона ні за що не відповідає перед батьками. При цьому батьки не хочуть або не можуть встановлювати жодних обмежень у її поведінці. Таке виховання провокує розвиток у дитини гіпертимного типу особистості, а особливо нестійкого типу.</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Суворість санкцій (покарань) за порушення дитиною вимог (шкали С+ і С-) – надмірні санкції (шкала С+) (тип виховання «жорстке ставлення»). Для батьків характерна прихильність до застосування суворих покарань, надмірна реакція навіть на незначні порушення поведінки. Типові висловлювання батьків відображають їх переконання в корисності для дітей і підлітків максимальної суворості.</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Мінімальність санкцій (шкала С). Ці батьки воліють взагалі обходитися без покарань або застосовують їх дуже рідко. Сподіваються на заохочення, сумніваються в ефективності будь-якого покарання.</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Нестійкий стиль виховання (шкала H) Під вихованням ми маємо на увазі різку зміну стилю виховання, переходячи від дуже суворого до ліберального, а потім, навпаки, від значної уваги до дитини до емоційного неприйняття батьками. Нестійкість стилю виховання, на думку К. Леонгарда, сприяє формуванню таких рис характеру, як упертість, схильність протистояти будь-якому авторитету і є частою ситуацією в сім'ях дітей і підлітків з відхиленнями в характері. Для визначення типу сімейного виховання враховують такі критерії:</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Рівень патронату, що вказує на те, скільки сил, уваги та часу батьки приділяють вихованню дітей;</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Ступінь задоволення потреб дитини свідчить про те, наскільки батьки задовольняють матеріальні, побутові та духовні потреби дитини;</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Кількість вимог, що пред'являються батьками до дітей. Вимоги виступають у формі зобов'язань, заборон і санкцій.</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визначення типу порушеної вихованості можливе за наявності стійких поєднань цих критеріїв. Також шкали діагностики причин відхилень у сімейному вихованні такі: RRF, VAT, VN, FU, NRF, PNK, IC.</w:t>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Розширення сфери батьківських почуттів (шкала RHR). Порушення виховання викликається - підвищеним захистом (потуральним або домінантним). Таке порушення виховання виникає найчастіше, коли подружні стосунки між батьками з якихось причин припиняються: через смерть, розлучення або стосунки, які не влаштовують батьків і т. д. У підлітковому віці у дитини у одного з батьків виникає страх самостійності підлітка. . Є бажання утримати його за допомогою природної або домінантної гіперпротекції.</w:t>
      </w:r>
    </w:p>
    <w:p w:rsidR="00000000" w:rsidDel="00000000" w:rsidP="00000000" w:rsidRDefault="00000000" w:rsidRPr="00000000" w14:paraId="000000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Переважання дитячих якостей у підлітка (шкала МАС) Порушення виховання – природна гіперпротекція. У цьому випадку батьки схильні ігнорувати дорослішання дитини, стимулювати в ній збереження таких дитячих якостей, як безпосередність, наївність, грайливість. Для таких батьків підліток ще малий. Часто вони відверто зізнаються, що взагалі більше люблять маленьких дітей. Вважаючи підлітка «ще маленьким», батьки знижують до нього рівень вимог, створюючи природну гіперпротекцію, тим самим стимулюючи розвиток психічного інфантилізму.</w:t>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Освітня невпевненість батьків (шкала ВН) Порушення виховання – природна гіперпротекція або знижений рівень вимог. У цьому випадку відбувається перерозподіл влади в сім'ї між батьками і підлітком на користь останнього. Батьки «займаються» дитиною, поступаються навіть у тих питаннях, у яких, на їхню думку, поступатися не можна.</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Фобія втрати дитини (шкала FU) Порушення виховання – природна або домінантна гіперпротекція. «Слабке місце» - підвищена невпевненість, страх зробити помилку, гіпертрофовані уявлення про «крихкість» дитини, її біль і т. д. Виникає, коли ставлення батьків до дитини або підлітка сформувалося під впливом страху перед втрата. Цей страх змушує батьків з тривогою прислухатися до будь-яких бажань дитини і поспішати їх задовольнити (природна гіперпротекція), в інших випадках дуже піклуватися про нього (домінантна гіперпротекція).</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Нерозвиненість батьківських почуттів (шкала NHR) Порушення виховання - гіпопротекция, емоційне відторгнення, жорстоке ставлення. Адекватне виховання дітей і підлітків можливе лише тоді, коли батьками керують будь-які досить сильні мотиви: почуття обов'язку, співчуття, любов до дитини, потреба реалізувати себе в дітях, продовжити себе. Слабкість, нерозвиненість батьківських почуттів часто виявляється у батьків підлітків з відхиленнями в особистісному розвитку. Однак це явище вони дуже рідко усвідомлюють, а ще рідше визнають таким. Відмічено, що батьківські почуття у молодих батьків часто розвинені набагато слабше і мають тенденцію посилюватися з віком. За відносно сприятливих умов сімейного життя НХР визначає тип виховання «гіпопротекція» і особливо «емоційне відторгнення». У складних, напружених, конфліктних стосунках у сім'ї нерідко значна частина батьківських обов'язків перекладається на підлітка - тип виховання «підвищена моральна відповідальність» - або виникає до нього роздратовано-вороже ставлення [40].</w:t>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Проекція на дитину власних небажаних якостей (шкала ПНК) Порушення виховання - емоційне неприйняття, жорстоке ставлення. Причиною такого виховання часто є те, що в дитині батьки бачать риси характеру, які відчувають на собі, але не визнають і не приймають у собі. Боротьба з небажаною якістю в іншому допомагає їм повірити, що вони не мають цієї якості.</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Перенесення конфлікту між подружжям у сферу виховання (шкала ВК) Порушення виховання – це суперечливий тип виховання – поєднання поблажливої гіперпротекції одного з батьків з відкидаючою або домінуючою гіперпротекцією іншого. Виховання дітей часто перетворюється на «поле битви» конфліктуючих батьків. Тут вони отримують можливість найбільш відкрито висловлювати одне одному невдоволення, керуючись «турботою про благополуччя дитини». При цьому різниця в думках батьків найчастіше діаметральна: одні наполягають на досить суворому вихованні з підвищеними вимогами, заборонами та санкціями, а інший батько схильний «жаліти» дитину, йти за нею.</w:t>
      </w:r>
    </w:p>
    <w:p w:rsidR="00000000" w:rsidDel="00000000" w:rsidP="00000000" w:rsidRDefault="00000000" w:rsidRPr="00000000" w14:paraId="000000FA">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2s8eyo1" w:id="9"/>
      <w:bookmarkEnd w:id="9"/>
      <w:r w:rsidDel="00000000" w:rsidR="00000000" w:rsidRPr="00000000">
        <w:rPr>
          <w:rFonts w:ascii="Times New Roman" w:cs="Times New Roman" w:eastAsia="Times New Roman" w:hAnsi="Times New Roman"/>
          <w:b w:val="1"/>
          <w:color w:val="000000"/>
          <w:sz w:val="28"/>
          <w:szCs w:val="28"/>
          <w:rtl w:val="0"/>
        </w:rPr>
        <w:t xml:space="preserve">2.2. Дослідження стилю сімейного виховання батьків</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цього дослідження були розроблені анкети в стилі анкети.</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 стилю сімейного виховання</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Чи зазвичай ваша дитина приймає рішення щодо друзів, одягу та захоплень?</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Найбільше в дітях Вам подобається незалежність і розкутість?</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Ваша дитина може робити все, що забажає, адже так вона виявляє свою самостійність?</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Чи допомагаєте ви своїй дитині з якимись справами?</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Чи часто ви щось забороняєте своїй дитині, в чомусь її обмежуєте?</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Чи часто ви розпитуєте дитину про її день, стосунки з дітьми в дитячому садку?</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Чи вважаєте Ви себе відповідальним за майбутнє дітей, їх подальше виховання та навчання?</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Зазвичай ваша дитина грає сама, ви займаєтеся своїми справами?</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Ви не знаєте улюблені ігри вашої дитини, її улюблену іграшку?</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Чи хочете ви виховати свою дитину самостійною і незалежною від впливу інших людей?</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субтест</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Чи враховуєте Ви думку дитини, її інтереси та прагнення?</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Головною умовою виховання вашої дитини є єдність вимог з боку батька і матері?</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Чи часто Ви проводите вільний час з дитиною?</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Чи сприймаєте Ви свою дитину як цілісну особистість із великим внутрішнім світом?</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Чи уважні ви до бажань і мрій вашої дитини?</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Чи поважаєте ви свою дитину, чи вважаєте її повноцінним членом сім'ї, до думки якого варто прислухатися?</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Чи дисциплінована ваша дитина?</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Чи довіряє Вам дитина, виявляє інтерес до спілкування з Вами?</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Дитина сама вирішує, що вона одягне на вулицю, з ким піде гуляти, а ви зважуєте ці рішення і погоджуєтесь чи не погоджуєтесь?</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Чи відчуваєте Ви відповідальність за виховання власної дитини?</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субтест</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Найголовніше у твоєму житті – це дитина, ніхто інший не вартий такої уваги, як він?</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 постійно відчуваєте тривогу і страх за свою дитину?</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Чи вважаєте ви свою дитину найкрасивішою, найрозумнішою, найкращою в усіх відношеннях?</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Чи намагаєтеся ви виконувати всі бажання дитини? (Наприклад, ви купуєте все, що вона хоче?)</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Чи намагаєтеся ви захистити свою дитину від різних проблем і життєвих негараздів?</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Ви завжди дбаєте про комфорт дитини?</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Ви зазвичай все робите за дитину, тому що вважаєте її непідготовленою до складних завдань?</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Ваша дитина самостійна?</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Чи часто Ви відчуваєте невротичний страх по відношенню до дитини? (Страх того, що ще не сталося, але може статися)</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Ви майже весь вільний час проводите з дитиною?</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субтест</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 хочете стати ідеальними батьками в усіх аспектах?</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Чи бажаєте Ви бачити свою дитину найрозумнішою і найкращою у всьому?</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Чи часто вам доводиться скаржитися на дитину, робити їй зауваження?</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Чи дозволяєте ви дитині приймати самостійні рішення чи вважаєте, що у вас більше досвіду, щоб приймати рішення за неї?</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 сварках і суперечках з дітьми чи є компроміс у кінцевому результаті?</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Чи задоволені Ви системою навчання, яка використовується в процесі виховання Вашої дитини?</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Чи відвідує ваша дитина різні гуртки та секції з вашої ініціативи?</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Ви не прислухаєтеся до думки дитини у виборі друзів, одягу, захоплень, тому що у вас більше досвіду?</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Чи завжди ваша дитина винна в сварці з вами?</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Ви іноді застосовуєте фізичне чи психічне насильство до власної дитини.</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Батьки повинні підрахувати плюси в кожному субтесті, визначити субтест, в якому вони набрали більше балів.</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Субтест 1 - ліберальний стиль виховання.</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Ліберальний стиль зазвичай характеризується поступливістю, повною відсутністю інтересу до виховання власної дитини. Батьки прагнуть виростити і виховати дитину самостійною і незалежною. Такі діти можуть вирости нездатними до близькості та прихильності, довірливими один до одного, недружелюбними та безвідповідальними.</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Субтест 2 - Демократичний стиль виховання.</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Швидше за все, ви зважаєте на думку своїх дітей, поважаєте їх особистість. У вашій родині дитина вільно висловлює свої думки та бажання, а ви, спираючись на них, приймаєте власні рішення. Діти, які виховуються в таких сім'ях, як правило, виростають всебічно та всебічно розвиненими особистостями, ініціативними та цілеспрямованими, здатними до самостійного прийняття рішень, відповідальними за вчинки інших [43, c.104].</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Субтест 3 - надмірний захист.</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 ви занадто захоплені власною дитиною, для вас він єдиний, неповторний і найкращий за всіх на світі. Ви намагаєтеся позбавити її від всіляких труднощів і турбот, тому робите для неї все. Такі діти зазвичай дуже примхливі і розпусні, вони вважають, що весь світ теж повинен підкорятися їхнім думкам і бажанням. Такі діти не цінують працю інших і зазвичай не можуть приймати самостійні рішення.</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Субтест 4 - авторитарний стиль виховання.</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Швидше за все, ви виховуєте дітей за схемою: «Я кажу, а ти слухайся і виконуй усі мої накази». Основною причиною цього може бути ваш перфекціонізм, адже головна мета вашого життя - досягти досконалості у всьому (мати ідеальну сім'ю, стати ідеальною жінкою і т.д.). Найчастіше ви ставите перед дитиною надто складні вимоги, які вона ще не в змозі виконати, і суворо докоряєте їй за невиконання цих вимог. Діти в таких сім'ях найчастіше виростають тривожними, залежними, нездатними до самостійної рефлексії. Такі діти постійно бояться щось зробити, думають, що у них нічого не вийде [44, c.501].</w:t>
      </w:r>
    </w:p>
    <w:p w:rsidR="00000000" w:rsidDel="00000000" w:rsidP="00000000" w:rsidRDefault="00000000" w:rsidRPr="00000000" w14:paraId="0000013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Анкета на виявлення педагогічних установок батьків</w:t>
      </w:r>
      <w:r w:rsidDel="00000000" w:rsidR="00000000" w:rsidRPr="00000000">
        <w:drawing>
          <wp:anchor allowOverlap="1" behindDoc="0" distB="0" distT="0" distL="114300" distR="114300" hidden="0" layoutInCell="1" locked="0" relativeHeight="0" simplePos="0">
            <wp:simplePos x="0" y="0"/>
            <wp:positionH relativeFrom="column">
              <wp:posOffset>-647064</wp:posOffset>
            </wp:positionH>
            <wp:positionV relativeFrom="paragraph">
              <wp:posOffset>-144144</wp:posOffset>
            </wp:positionV>
            <wp:extent cx="2926800" cy="4680000"/>
            <wp:effectExtent b="0" l="0" r="0" t="0"/>
            <wp:wrapSquare wrapText="bothSides" distB="0" distT="0" distL="114300" distR="114300"/>
            <wp:docPr descr="Картинки по запросу анкета для батьків дошкільників" id="13" name="image6.png"/>
            <a:graphic>
              <a:graphicData uri="http://schemas.openxmlformats.org/drawingml/2006/picture">
                <pic:pic>
                  <pic:nvPicPr>
                    <pic:cNvPr descr="Картинки по запросу анкета для батьків дошкільників" id="0" name="image6.png"/>
                    <pic:cNvPicPr preferRelativeResize="0"/>
                  </pic:nvPicPr>
                  <pic:blipFill>
                    <a:blip r:embed="rId7"/>
                    <a:srcRect b="0" l="0" r="0" t="0"/>
                    <a:stretch>
                      <a:fillRect/>
                    </a:stretch>
                  </pic:blipFill>
                  <pic:spPr>
                    <a:xfrm>
                      <a:off x="0" y="0"/>
                      <a:ext cx="2926800" cy="4680000"/>
                    </a:xfrm>
                    <a:prstGeom prst="rect"/>
                    <a:ln/>
                  </pic:spPr>
                </pic:pic>
              </a:graphicData>
            </a:graphic>
          </wp:anchor>
        </w:drawing>
      </w:r>
    </w:p>
    <w:p w:rsidR="00000000" w:rsidDel="00000000" w:rsidP="00000000" w:rsidRDefault="00000000" w:rsidRPr="00000000" w14:paraId="000001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Ваше прізвище, ім'я, по батькові.</w:t>
      </w:r>
    </w:p>
    <w:p w:rsidR="00000000" w:rsidDel="00000000" w:rsidP="00000000" w:rsidRDefault="00000000" w:rsidRPr="00000000" w14:paraId="000001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Ім'я вашої дитини, вік.</w:t>
      </w:r>
    </w:p>
    <w:p w:rsidR="00000000" w:rsidDel="00000000" w:rsidP="00000000" w:rsidRDefault="00000000" w:rsidRPr="00000000" w14:paraId="000001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Коротко охарактеризуйте позитивні риси характеру дитини?</w:t>
      </w:r>
    </w:p>
    <w:p w:rsidR="00000000" w:rsidDel="00000000" w:rsidP="00000000" w:rsidRDefault="00000000" w:rsidRPr="00000000" w14:paraId="000001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Коротко охарактеризуйте негативні риси характеру дитини?</w:t>
      </w:r>
    </w:p>
    <w:p w:rsidR="00000000" w:rsidDel="00000000" w:rsidP="00000000" w:rsidRDefault="00000000" w:rsidRPr="00000000" w14:paraId="000001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Скільки вільного часу ви проводите з власною дитиною?</w:t>
      </w:r>
    </w:p>
    <w:p w:rsidR="00000000" w:rsidDel="00000000" w:rsidP="00000000" w:rsidRDefault="00000000" w:rsidRPr="00000000" w14:paraId="000001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Чим любить займатися ваша дитина?</w:t>
      </w:r>
    </w:p>
    <w:p w:rsidR="00000000" w:rsidDel="00000000" w:rsidP="00000000" w:rsidRDefault="00000000" w:rsidRPr="00000000" w14:paraId="000001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Чи відвідує дитина якісь секції, гуртки на вихідних? Якщо так, то які?</w:t>
      </w:r>
    </w:p>
    <w:p w:rsidR="00000000" w:rsidDel="00000000" w:rsidP="00000000" w:rsidRDefault="00000000" w:rsidRPr="00000000" w14:paraId="000001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Чи читаєте ви власній дитині? У вас є домашня дитяча бібліотека?</w:t>
      </w:r>
    </w:p>
    <w:p w:rsidR="00000000" w:rsidDel="00000000" w:rsidP="00000000" w:rsidRDefault="00000000" w:rsidRPr="00000000" w14:paraId="000001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Як часто ви дозволяєте дитині дивитися телевізор, грати на комп'ютері?</w:t>
      </w:r>
    </w:p>
    <w:p w:rsidR="00000000" w:rsidDel="00000000" w:rsidP="00000000" w:rsidRDefault="00000000" w:rsidRPr="00000000" w14:paraId="000001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Чи водите ви іноді дитину в театри, кіно?</w:t>
      </w:r>
    </w:p>
    <w:p w:rsidR="00000000" w:rsidDel="00000000" w:rsidP="00000000" w:rsidRDefault="00000000" w:rsidRPr="00000000" w14:paraId="000001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Ви займаєтеся розвитком дитини вдома?</w:t>
      </w:r>
    </w:p>
    <w:p w:rsidR="00000000" w:rsidDel="00000000" w:rsidP="00000000" w:rsidRDefault="00000000" w:rsidRPr="00000000" w14:paraId="000001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Яка атмосфера панує у вашій родині?</w:t>
      </w:r>
    </w:p>
    <w:p w:rsidR="00000000" w:rsidDel="00000000" w:rsidP="00000000" w:rsidRDefault="00000000" w:rsidRPr="00000000" w14:paraId="000001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Чи залучаєте Ви свою дитину до допомоги собі, до того, що їй під силу, привчаєте її до праці?</w:t>
      </w:r>
    </w:p>
    <w:p w:rsidR="00000000" w:rsidDel="00000000" w:rsidP="00000000" w:rsidRDefault="00000000" w:rsidRPr="00000000" w14:paraId="000001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Який власний ідеал виховання дитини?</w:t>
      </w:r>
    </w:p>
    <w:p w:rsidR="00000000" w:rsidDel="00000000" w:rsidP="00000000" w:rsidRDefault="00000000" w:rsidRPr="00000000" w14:paraId="000001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Якими особистими якостями, на вашу думку, повинні володіти «ідеальні» батьки?</w:t>
      </w:r>
    </w:p>
    <w:p w:rsidR="00000000" w:rsidDel="00000000" w:rsidP="00000000" w:rsidRDefault="00000000" w:rsidRPr="00000000" w14:paraId="000001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Дати вчителю та іншим батькам рекомендації щодо виховання дитини? (Висловити власну думку)</w:t>
      </w:r>
    </w:p>
    <w:p w:rsidR="00000000" w:rsidDel="00000000" w:rsidP="00000000" w:rsidRDefault="00000000" w:rsidRPr="00000000" w14:paraId="00000146">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b w:val="1"/>
          <w:color w:val="000000"/>
          <w:sz w:val="28"/>
          <w:szCs w:val="28"/>
          <w:rtl w:val="0"/>
        </w:rPr>
        <w:t xml:space="preserve">2.3. Дослідження показників особистісного розвитку молодших школярів</w:t>
      </w:r>
    </w:p>
    <w:p w:rsidR="00000000" w:rsidDel="00000000" w:rsidP="00000000" w:rsidRDefault="00000000" w:rsidRPr="00000000" w14:paraId="000001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вивчення впливу стилю виховання на розвиток Я-концепції дитини молодшого шкільного віку застосовано такі методики: методика «Який я?» Г.Н. Осипова, Опитувальник батьківського ставлення (ОБА) А. Варги, В. Століна та проективна методика «Сімейний малюнок». Метод «Що я?» Г.Н. Осипова. Призначений для визначення Я-концепції дитини 6-9 років. Експериментатор запитує дитину, як вона сприймає і оцінює себе за 10 різними позитивними якостями особистості дитини. Оцінки, запропоновані дитиною для себе, експериментатор виставляє у відповідні графи протоколу, а потім конвертує в бали. Відповіді «Так» оцінюються в 1 бал, відповіді «Ні» оцінюються в 0 балів, відповіді «не знаю» або «іноді» оцінюються в 0,5 бала. Рівень Я-концепції визначається сумарною сумою балів, набраних дитиною за всіма якостями дитини [45].</w:t>
      </w:r>
    </w:p>
    <w:p w:rsidR="00000000" w:rsidDel="00000000" w:rsidP="00000000" w:rsidRDefault="00000000" w:rsidRPr="00000000" w14:paraId="000001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про рівень розвитку Я-концепції дитини роблять на основі такої шкали: 10 балів - дуже високий 8-9 балів - високий 4-7 балів - середній 2-3 бали - низький 0-1 бал - дуже низька За віковою нормою самооцінка дітей молодшого шкільного віку досить висока. Слід зазначити, що відповіді дитини молодшого шкільного віку на деякі питання (слухняний, чесний) можуть свідчити про адекватність Я-концепції. Отже, якщо поряд із відповідями «так» на всі запитання дитина стверджує, що вона «завжди слухняна», «завжди чесна», то можна вважати, що вона не завжди достатньо критична до себе.</w:t>
      </w:r>
    </w:p>
    <w:p w:rsidR="00000000" w:rsidDel="00000000" w:rsidP="00000000" w:rsidRDefault="00000000" w:rsidRPr="00000000" w14:paraId="000001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Адекватність Я-концепції в цьому випадку можна перевірити, порівнявши відповідь дитини молодшого шкільного віку за цією шкалою з відповідями батьків про дитину за тими ж якостями.</w:t>
      </w:r>
    </w:p>
    <w:p w:rsidR="00000000" w:rsidDel="00000000" w:rsidP="00000000" w:rsidRDefault="00000000" w:rsidRPr="00000000" w14:paraId="000001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Анкета батьківського ставлення А. Варга, В. Столін. Батьківське ставлення розуміється як система почуттів і дій дорослих по відношенню до дітей. Батьківське ставлення – це педагогічне психосоціальне ставлення до дітей молодшого шкільного віку, яке включає раціональний, емоційний і поведінковий компоненти [46, с.10].</w:t>
      </w:r>
    </w:p>
    <w:p w:rsidR="00000000" w:rsidDel="00000000" w:rsidP="00000000" w:rsidRDefault="00000000" w:rsidRPr="00000000" w14:paraId="000001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містить 61 питання і передбачає п'ять шкал, що виражають аспекти ставлення батьків до дитини молодшого шкільного віку.</w:t>
      </w:r>
    </w:p>
    <w:p w:rsidR="00000000" w:rsidDel="00000000" w:rsidP="00000000" w:rsidRDefault="00000000" w:rsidRPr="00000000" w14:paraId="000001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Прийняття - неприйняття дитини. Ця шкала виражає загальне емоційно-позитивне (прийняття) або емоційно-негативне (неприйняття) ставлення до дитини молодшого шкільного віку.</w:t>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Співробітництво. Шкала виражає бажання дорослих співпрацювати з дитиною, прояв їх інтересу та участі в його справах.</w:t>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Симбіоз. Питання цієї шкали спрямовані на те, щоб з'ясувати, чи прагне дорослий до єдності з дитиною чи, навпаки, намагається зберегти між дитиною психологічну дистанцію. Це своєрідний контакт дитини молодшого шкільного віку з дорослою особистістю.</w:t>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Контроль. Шкала характеризує, наскільки дорослі контролюють поведінку дитини, наскільки демократичні чи авторитарні у стосунках з нею.</w:t>
      </w:r>
    </w:p>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Ставлення до невдач дитини. Ця шкала показує, як дорослі ставляться до здібностей дитини, до її недоліків, успіхів і невдач. Відповідаючи на питання, випробуваний повинен висловити свою згоду або незгоду з ними за допомогою оцінок «так» або «ні». Обробка та оцінка результатів. Для кожного з різновидів батьківських стосунків, виявлених в даній анкеті, нижче вказано кількість суджень, пов'язаних з даним типом виховання [47].</w:t>
      </w:r>
    </w:p>
    <w:p w:rsidR="00000000" w:rsidDel="00000000" w:rsidP="00000000" w:rsidRDefault="00000000" w:rsidRPr="00000000" w14:paraId="000001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Співпраця: 6, 9, 21, 25, 31, 34, 35, 36.</w:t>
      </w:r>
    </w:p>
    <w:p w:rsidR="00000000" w:rsidDel="00000000" w:rsidP="00000000" w:rsidRDefault="00000000" w:rsidRPr="00000000" w14:paraId="000001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Симбіоз: 1, 5, 7, 28, 32, 41, 58.</w:t>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Прийняття - неприйняття дитини: 3, 4, 8, 10, 12, 14, 15, 16, 18, 20, 24, 26, 27, 29, 37, 38, 39, 40, 42, 43, 44 , 45, 46 , 47, 49, 52, 53, 55, 56, 60.</w:t>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Контроль: 2, 19, 30, 48, 50, 57, 59.</w:t>
      </w:r>
    </w:p>
    <w:p w:rsidR="00000000" w:rsidDel="00000000" w:rsidP="00000000" w:rsidRDefault="00000000" w:rsidRPr="00000000" w14:paraId="000001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Ставлення до невдачі («маленький невдаха»): 9, 11, 13, 17, 22, 28, 54, 61. За кожну відповідь типу «так» випробуваний отримує 1 бал, а за кожну відповідь типу «ні» — 0 балів.</w:t>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свідчать про значний розвиток вищевказаних типів батьківських стосунків, а низькі – про їх відносно нерозвинені.</w:t>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показники за шкалою «прийняття - неприйняття» - від 24 до 33 - свідчать про яскраво виражене позитивне ставлення до дитини у цього суб'єкта. Дорослий у цьому випадку приймає дитину такою, яка вона є, поважає і визнає її індивідуальність, схвалює її інтереси, підтримує плани, проводить з нею багато часу і не шкодує про це.</w:t>
      </w:r>
    </w:p>
    <w:p w:rsidR="00000000" w:rsidDel="00000000" w:rsidP="00000000" w:rsidRDefault="00000000" w:rsidRPr="00000000" w14:paraId="000001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Низькі показники – від 0 до 8 – свідчать про те, що доросла людина відчуває до дитини молодшого шкільного віку переважно негативні почуття: роздратування, гнів, досаду, іноді навіть ненависть. Такий дорослий вважає дитину невдахою, не вірить у її майбутнє, низько оцінює її здібності і часто ставиться до дитини своїм ставленням. Зрозуміло, що такий дорослий не може бути хорошим учителем[48].</w:t>
      </w:r>
    </w:p>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Високі оцінки за шкалою «співпраця» - 7-8 балів є ознакою того, що дорослий виявляє щиру зацікавленість інтересами дитини, високо цінує здібності дитини, заохочує самостійність та ініціативу дитини, намагається бути на одному рівні. з ним.</w:t>
      </w:r>
    </w:p>
    <w:p w:rsidR="00000000" w:rsidDel="00000000" w:rsidP="00000000" w:rsidRDefault="00000000" w:rsidRPr="00000000" w14:paraId="000001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Низькі оцінки за цією шкалою - 1-2 бали - свідчать про те, що дорослий поводиться проти дитини протилежним чином і не може претендувати на роль хорошого вчителя.</w:t>
      </w:r>
    </w:p>
    <w:p w:rsidR="00000000" w:rsidDel="00000000" w:rsidP="00000000" w:rsidRDefault="00000000" w:rsidRPr="00000000" w14:paraId="000001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оцінки за шкалою «симбіоз» - 6-7 балів - достатні для того, щоб зробити висновок, що ця доросла людина не встановлює психологічної дистанції між собою і дитиною, намагається завжди бути ближче до неї, задовольнити її основні розумні потреби, захистити. від біди.</w:t>
      </w:r>
    </w:p>
    <w:p w:rsidR="00000000" w:rsidDel="00000000" w:rsidP="00000000" w:rsidRDefault="00000000" w:rsidRPr="00000000" w14:paraId="000001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Низькі оцінки - 1-2 бали - ознака того, що дорослий, навпаки, встановлює значну психологічну дистанцію між собою і дитиною, мало піклується про неї. Такий дорослий не може бути хорошим учителем для дитини. Високі показники за шкалою «контроль» - 6-7 балів свідчать про те, що дорослий поводиться по відношенню до дитини надто авторитетно, вимагаючи від неї безумовної слухняності та встановлюючи їй дисциплінарні рамки. Він практично в усьому нав'язує дитині свою волю. Така доросла людина не завжди може бути корисною для дітей. Низькі оцінки за цією шкалою - 1-2 бали свідчать про те, що контроль за діями дитини молодшого шкільного віку з боку дорослого практично відсутній. Це може бути погано для навчання і виховання дітей молодшого шкільного віку [49, c.215].</w:t>
      </w:r>
    </w:p>
    <w:p w:rsidR="00000000" w:rsidDel="00000000" w:rsidP="00000000" w:rsidRDefault="00000000" w:rsidRPr="00000000" w14:paraId="000001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Найкращим варіантом оцінки педагогічних здібностей дорослої людини за цією шкалою є середні оцінки, від 3 до 5 балів.</w:t>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оцінки за шкалою «ставлення до невдач дитини» - 7-8 балів є ознакою того, що дорослий вважає дитину маленьким невдахою і ставиться до неї як до дурної істоти. Інтереси, захоплення, думки і почуття дитини молодшого шкільного віку здадуться дорослому несерйозними, і він їх ігнорує. Навряд чи такий дорослий може бути хорошим для дитини. Низькі оцінки за цією шкалою - 1-2 бали, навпаки, свідчать про те, що дорослий вважає невдачі молодшого шкільного віку випадковими і вірить в них. Такий дорослий, швидше за все, стане хорошим учителем і вихователем [50, c.144].</w:t>
      </w:r>
    </w:p>
    <w:p w:rsidR="00000000" w:rsidDel="00000000" w:rsidP="00000000" w:rsidRDefault="00000000" w:rsidRPr="00000000" w14:paraId="0000015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Проективна методика «Сімейний малюнок». Тест призначений для виявлення особливостей внутрішньосімейних стосунків. Методику можна використовувати з 3,5 років. Вважається, що ідея використання картини сім’ї як малої психосоціальної групи для діагностики внутрішньосімейних стосунків виникла у ряду дослідників, серед яких праці В. Гулеса, А. Захарова, Л. Корман та ін. згадуються. Мета застосування методики: виявлення особливостей внутрішньосімейних відносин. Завдання: на основі виконання зображення, відповідей на запитання оцінити особливості сприйняття та відчуття дитиною сімейних стосунків.</w:t>
      </w:r>
    </w:p>
    <w:p w:rsidR="00000000" w:rsidDel="00000000" w:rsidP="00000000" w:rsidRDefault="00000000" w:rsidRPr="00000000" w14:paraId="000001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1: «Намалюй свою сім'ю». При цьому не рекомендується пояснювати, що означає слово «сім'я», а якщо виникнуть питання «що намалювати?», то варто тільки повторити інструкцію ще раз. При індивідуальному іспиті час на виконання завдання зазвичай триває 30 хвилин. При виконанні групового тесту час часто обмежується в межах 15-30 хвилин.</w:t>
      </w:r>
    </w:p>
    <w:p w:rsidR="00000000" w:rsidDel="00000000" w:rsidP="00000000" w:rsidRDefault="00000000" w:rsidRPr="00000000" w14:paraId="0000016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Інструкція 2: «Намалюй свою сім'ю, де всі займаються звичною справою».</w:t>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3: «Намалюй свою сім'ю такою, якою ти її уявляєш».</w:t>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4: «Намалюй свою сім'ю, де кожен член сім'ї зображений у вигляді фантастичної істоти».</w:t>
      </w:r>
    </w:p>
    <w:p w:rsidR="00000000" w:rsidDel="00000000" w:rsidP="00000000" w:rsidRDefault="00000000" w:rsidRPr="00000000" w14:paraId="000001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5: «Намалюйте свою сім'ю у вигляді метафори, якогось образу, символу, що виражає характерні риси вашої родини».</w:t>
      </w:r>
    </w:p>
    <w:p w:rsidR="00000000" w:rsidDel="00000000" w:rsidP="00000000" w:rsidRDefault="00000000" w:rsidRPr="00000000" w14:paraId="000001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індивідуального тестування в протоколі слід зазначити наступне:</w:t>
      </w:r>
    </w:p>
    <w:p w:rsidR="00000000" w:rsidDel="00000000" w:rsidP="00000000" w:rsidRDefault="00000000" w:rsidRPr="00000000" w14:paraId="000001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послідовність креслення деталей;</w:t>
      </w:r>
    </w:p>
    <w:p w:rsidR="00000000" w:rsidDel="00000000" w:rsidP="00000000" w:rsidRDefault="00000000" w:rsidRPr="00000000" w14:paraId="000001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паузи більше 15 с.;</w:t>
      </w:r>
    </w:p>
    <w:p w:rsidR="00000000" w:rsidDel="00000000" w:rsidP="00000000" w:rsidRDefault="00000000" w:rsidRPr="00000000" w14:paraId="0000016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стирання деталей;</w:t>
      </w:r>
    </w:p>
    <w:p w:rsidR="00000000" w:rsidDel="00000000" w:rsidP="00000000" w:rsidRDefault="00000000" w:rsidRPr="00000000" w14:paraId="0000016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 спонтанні коментарі дитини;</w:t>
      </w:r>
    </w:p>
    <w:p w:rsidR="00000000" w:rsidDel="00000000" w:rsidP="00000000" w:rsidRDefault="00000000" w:rsidRPr="00000000" w14:paraId="0000016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 емоційні реакції та їх зв’язок із зображуваним змістом [51, с. 152].</w:t>
      </w:r>
    </w:p>
    <w:p w:rsidR="00000000" w:rsidDel="00000000" w:rsidP="00000000" w:rsidRDefault="00000000" w:rsidRPr="00000000" w14:paraId="0000016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виконання завдання потрібно прагнути отримати якомога більше додаткової інформації (усно). Зазвичай задають такі запитання:</w:t>
      </w:r>
    </w:p>
    <w:p w:rsidR="00000000" w:rsidDel="00000000" w:rsidP="00000000" w:rsidRDefault="00000000" w:rsidRPr="00000000" w14:paraId="000001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Скажи, хто тут намальований? 2. Де вони розташовані? 3. Що вони роблять? Хто це придумав? 4. Їм весело чи нудно? чому 5. Хто найщасливіша людина на картині? чому 6. Хто з них найнещасніший? чому</w:t>
      </w:r>
    </w:p>
    <w:p w:rsidR="00000000" w:rsidDel="00000000" w:rsidP="00000000" w:rsidRDefault="00000000" w:rsidRPr="00000000" w14:paraId="000001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 два запитання спонукають дитину до відкритого обговорення почуттів, до чого схильна не кожна дитина. Тому, якщо він на них не відповідає або відповідає формально, не варто наполягати на відповіді.</w:t>
      </w:r>
    </w:p>
    <w:p w:rsidR="00000000" w:rsidDel="00000000" w:rsidP="00000000" w:rsidRDefault="00000000" w:rsidRPr="00000000" w14:paraId="000001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опитуванні психолог повинен з'ясувати значення почуттів, намальованих дитиною: до окремих членів сім'ї, чому дитина не намалював когось із членів сім'ї (якщо таке було). Слід уникати прямих запитань, не наполягаючи на відповіді, оскільки це може викликати тривогу, захисні реакції. Часто конструктивні питання виявляються продуктивними (наприклад: «Якби замість птаха намалювали людину, то хто б це був?», «Хто б переміг у змаганнях між братом і тобою?» тощо).</w:t>
      </w:r>
    </w:p>
    <w:p w:rsidR="00000000" w:rsidDel="00000000" w:rsidP="00000000" w:rsidRDefault="00000000" w:rsidRPr="00000000" w14:paraId="000001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запропонувати дитині вибрати вихід із 6 ситуацій: три мають виявляти негативні почуття до рідних, три – позитивні. 1. Уявіть, що у вас є два квитки в цирк. Кого б ви запросили з собою? 2. Уявіть, що вся родина прийшла в гості, але один із них захворів і змушений залишитися вдома. Хто він? 3. Ви будуєте будинок з конструктора (вирізаєте з паперу плаття для ляльки) і вам не пощастило. Кого покличеш на допомогу? 4. Ви маєте... квитки (на один менше, ніж членів сім'ї) на цікавий фільм. Хто залишиться вдома? 5. Уявіть, що ви опинилися на безлюдному острові. з ким би ти хотів жити? 6. Ви отримали лото в подарунок. Вся родина сіла грати, а ти на одну людину більше, ніж треба. Хто не буде грати? [52, c.474].</w:t>
      </w:r>
    </w:p>
    <w:p w:rsidR="00000000" w:rsidDel="00000000" w:rsidP="00000000" w:rsidRDefault="00000000" w:rsidRPr="00000000" w14:paraId="0000017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особливостями малюнка, зробленого дитиною, можна визначити:</w:t>
      </w:r>
    </w:p>
    <w:p w:rsidR="00000000" w:rsidDel="00000000" w:rsidP="00000000" w:rsidRDefault="00000000" w:rsidRPr="00000000" w14:paraId="000001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ступінь розвитку образотворчої культури, етап образотворчої діяльності, на якому знаходиться дитина. Примітивність зображення або чіткість і виразність образів дзвінка, витонченість ліній, емоційна виразність — характерні ознаки, за якими можна виділити малюнки;</w:t>
      </w:r>
    </w:p>
    <w:p w:rsidR="00000000" w:rsidDel="00000000" w:rsidP="00000000" w:rsidRDefault="00000000" w:rsidRPr="00000000" w14:paraId="000001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особливості стану дитини молодшого шкільного віку при малюванні. Наявність сильного затінення, малі розміри часто свідчать про несприятливий фізичний стан дитини, ступінь напруженості, скутості тощо, тоді як великі розміри, використання яскравих кольорів часто свідчать про протилежне: гарний настрій, розкутість, відсутність напруги. і втома;</w:t>
      </w:r>
    </w:p>
    <w:p w:rsidR="00000000" w:rsidDel="00000000" w:rsidP="00000000" w:rsidRDefault="00000000" w:rsidRPr="00000000" w14:paraId="0000017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особливості внутрішньосімейних стосунків та емоційного благополуччя дитини молодшого шкільного віку можна визначити за ступенем вираженості позитивних емоцій серед членів сім’ї, ступенем їх близькості (стоять поруч, тримаються за руки). , що роблять разом або хаотично зображені на площині аркуша, далеко один від одного друзі) одного, сильно виражені негативні емоції тощо) [53].</w:t>
      </w:r>
    </w:p>
    <w:p w:rsidR="00000000" w:rsidDel="00000000" w:rsidP="00000000" w:rsidRDefault="00000000" w:rsidRPr="00000000" w14:paraId="000001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дитячих малюнках (за Л. Корман) аналізують: а) графічність (характер ліній, пропорції фігур, використання простору, точність); б) формальна структура (динамічна схема, розташування членів сім'ї), зміст (контент-аналіз). Паралельно з традиційним опитуванням (читання і виконання завдання) пропонуються спеціальні запитання, які спонукають випробуваного до обговорення теми сімейних стосунків (наприклад: «Хто в сім’ї найгірший?»), забезпечуючи пряме позитивне чи негативний вибір («Тато планував поїздку на машині, але місця всім не вистачає. Хто залишиться вдома?»), а також запитання, що з'ясовують значення ситуації для дитини під час розмови. «Сімейний малюнок» також доступний дітям молодшого шкільного віку зі зниженим інтелектуальним розвитком.</w:t>
      </w:r>
    </w:p>
    <w:p w:rsidR="00000000" w:rsidDel="00000000" w:rsidP="00000000" w:rsidRDefault="00000000" w:rsidRPr="00000000" w14:paraId="000001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вивчення впливу стилю виховання на розвиток Я-концепції дитини було проведено емпіричне дослідження. У ньому взяли участь 30 молодших школярів 3-А класу (з них дівчат – 17 осіб, хлопців – 13 осіб) та їх батьки.</w:t>
      </w:r>
    </w:p>
    <w:p w:rsidR="00000000" w:rsidDel="00000000" w:rsidP="00000000" w:rsidRDefault="00000000" w:rsidRPr="00000000" w14:paraId="000001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досліджуваними проводились психодіагностичні методики: методика "Що я?" Г. Осипової, опитувальник батьківського ставлення А. Варги, В. Століна та проективна методика «Рибинний малюнок». Перший і третій методики проводилися з дітьми молодшого шкільного віку. Другу методику проводили з мамами. Дослідження мало виявити, як стиль виховання впливає на самооцінку молодших школярів. За результатами першої методики «Що таке я» Г.Н. Осипова, 8% респондентів мають дуже високу самооцінку; 20% респондентів мають високу самооцінку; Середню самооцінку мають 44% респондентів, низьку – 28% опитаних.</w:t>
      </w:r>
    </w:p>
    <w:p w:rsidR="00000000" w:rsidDel="00000000" w:rsidP="00000000" w:rsidRDefault="00000000" w:rsidRPr="00000000" w14:paraId="000001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40425" cy="943610"/>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0425" cy="943610"/>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Третина опитаних дітей молодшого шкільного віку має високу (завищену) самооцінку (28%). Це нормальне явище для цього віку і свідчить про гармонійний розвиток особистості дитини молодшого шкільного віку. З них лише двоє дітей молодшого шкільного віку (хлопчик і дівчинка) мають надто завищену самооцінку та самооцінку. Це свідчить про їх нереалістичне самосприйняття та нездатність критично оцінювати себе. Занадто висока самооцінка є небажаним явищем і потребує корекції [55]. Середню самооцінку мають 44% респондентів. 28% респондентів мають низьку самооцінку.</w:t>
      </w:r>
    </w:p>
    <w:p w:rsidR="00000000" w:rsidDel="00000000" w:rsidP="00000000" w:rsidRDefault="00000000" w:rsidRPr="00000000" w14:paraId="000001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000500" cy="2276475"/>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000500"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такими дітьми молодшого шкільного віку необхідно проводити корекційну роботу по вдосконаленню Я-концепції. Підсумовуючи завищену та занижену самооцінку, можна зробити висновок, що 64% школярів мають адекватну самооцінку, а 36% мають неадекватну самооцінку та потребують психокорекційних заходів.</w:t>
      </w:r>
    </w:p>
    <w:p w:rsidR="00000000" w:rsidDel="00000000" w:rsidP="00000000" w:rsidRDefault="00000000" w:rsidRPr="00000000" w14:paraId="000001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Розраховуємо результати окремо для хлопців і дівчат молодшого шкільного віку. Так, 1 хлопець і 1 дівчина (по 4%) мають дуже високу самооцінку. Три хлопці (12%) і дві дівчини (8%) мають високу самооцінку. Середню самооцінку мають четверо хлопців (16%) і сім дівчат (28%). Занижену самооцінку мають 3 хлопця (12%) і 4 дівчини (16%). Неадекватну самооцінку мають 4 хлопці та 5 дівчат (відповідно 16% та 20% школярів). Адекватну самооцінку мають 7 хлопців (28%) і 9 дівчат (36%). Тобто в цілому самооцінка хлопців нижча за самооцінку дівчат.</w:t>
      </w:r>
    </w:p>
    <w:p w:rsidR="00000000" w:rsidDel="00000000" w:rsidP="00000000" w:rsidRDefault="00000000" w:rsidRPr="00000000" w14:paraId="000001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895850" cy="2209800"/>
            <wp:effectExtent b="0" l="0" r="0" t="0"/>
            <wp:docPr id="1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89585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важливих елементів малюнка за тестом «Кінестетичний малюнок сім’ї» поданий у таблиці</w:t>
      </w:r>
    </w:p>
    <w:p w:rsidR="00000000" w:rsidDel="00000000" w:rsidP="00000000" w:rsidRDefault="00000000" w:rsidRPr="00000000" w14:paraId="000001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важливих елементів малюнка за тестом «Малюнок сім’ї»</w:t>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rPr>
          <w:cantSplit w:val="0"/>
          <w:tblHeader w:val="0"/>
        </w:trPr>
        <w:tc>
          <w:tcPr/>
          <w:p w:rsidR="00000000" w:rsidDel="00000000" w:rsidP="00000000" w:rsidRDefault="00000000" w:rsidRPr="00000000" w14:paraId="0000017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дітей</w:t>
            </w:r>
          </w:p>
        </w:tc>
        <w:tc>
          <w:tcPr/>
          <w:p w:rsidR="00000000" w:rsidDel="00000000" w:rsidP="00000000" w:rsidRDefault="00000000" w:rsidRPr="00000000" w14:paraId="0000018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Елементи малюнка</w:t>
            </w:r>
          </w:p>
        </w:tc>
      </w:tr>
      <w:tr>
        <w:trPr>
          <w:cantSplit w:val="0"/>
          <w:tblHeader w:val="0"/>
        </w:trPr>
        <w:tc>
          <w:tcPr/>
          <w:p w:rsidR="00000000" w:rsidDel="00000000" w:rsidP="00000000" w:rsidRDefault="00000000" w:rsidRPr="00000000" w14:paraId="0000018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w:t>
            </w:r>
          </w:p>
        </w:tc>
        <w:tc>
          <w:tcPr/>
          <w:p w:rsidR="00000000" w:rsidDel="00000000" w:rsidP="00000000" w:rsidRDefault="00000000" w:rsidRPr="00000000" w14:paraId="0000018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Маленький зріст автора та розташування його у нижній частині аркуша.</w:t>
            </w:r>
          </w:p>
        </w:tc>
      </w:tr>
      <w:tr>
        <w:trPr>
          <w:cantSplit w:val="0"/>
          <w:tblHeader w:val="0"/>
        </w:trPr>
        <w:tc>
          <w:tcPr/>
          <w:p w:rsidR="00000000" w:rsidDel="00000000" w:rsidP="00000000" w:rsidRDefault="00000000" w:rsidRPr="00000000" w14:paraId="0000018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w:t>
            </w:r>
          </w:p>
        </w:tc>
        <w:tc>
          <w:tcPr/>
          <w:p w:rsidR="00000000" w:rsidDel="00000000" w:rsidP="00000000" w:rsidRDefault="00000000" w:rsidRPr="00000000" w14:paraId="0000018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дистанція між членами сім’ї.</w:t>
            </w:r>
          </w:p>
        </w:tc>
      </w:tr>
      <w:tr>
        <w:trPr>
          <w:cantSplit w:val="0"/>
          <w:tblHeader w:val="0"/>
        </w:trPr>
        <w:tc>
          <w:tcPr/>
          <w:p w:rsidR="00000000" w:rsidDel="00000000" w:rsidP="00000000" w:rsidRDefault="00000000" w:rsidRPr="00000000" w14:paraId="0000018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w:t>
            </w:r>
          </w:p>
        </w:tc>
        <w:tc>
          <w:tcPr/>
          <w:p w:rsidR="00000000" w:rsidDel="00000000" w:rsidP="00000000" w:rsidRDefault="00000000" w:rsidRPr="00000000" w14:paraId="0000018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додаткових деталей (сонечко, райдуга).</w:t>
            </w:r>
          </w:p>
        </w:tc>
      </w:tr>
      <w:tr>
        <w:trPr>
          <w:cantSplit w:val="0"/>
          <w:tblHeader w:val="0"/>
        </w:trPr>
        <w:tc>
          <w:tcPr/>
          <w:p w:rsidR="00000000" w:rsidDel="00000000" w:rsidP="00000000" w:rsidRDefault="00000000" w:rsidRPr="00000000" w14:paraId="0000018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w:t>
            </w:r>
          </w:p>
        </w:tc>
        <w:tc>
          <w:tcPr/>
          <w:p w:rsidR="00000000" w:rsidDel="00000000" w:rsidP="00000000" w:rsidRDefault="00000000" w:rsidRPr="00000000" w14:paraId="0000018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Затемнення елементів малюнка чи стирання.</w:t>
            </w:r>
          </w:p>
        </w:tc>
      </w:tr>
      <w:tr>
        <w:trPr>
          <w:cantSplit w:val="0"/>
          <w:tblHeader w:val="0"/>
        </w:trPr>
        <w:tc>
          <w:tcPr/>
          <w:p w:rsidR="00000000" w:rsidDel="00000000" w:rsidP="00000000" w:rsidRDefault="00000000" w:rsidRPr="00000000" w14:paraId="0000018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w:t>
            </w:r>
          </w:p>
        </w:tc>
        <w:tc>
          <w:tcPr/>
          <w:p w:rsidR="00000000" w:rsidDel="00000000" w:rsidP="00000000" w:rsidRDefault="00000000" w:rsidRPr="00000000" w14:paraId="0000018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намалювали себе чи одного з членів родини (батька, матір, сестру, брата).</w:t>
            </w:r>
          </w:p>
        </w:tc>
      </w:tr>
    </w:tbl>
    <w:p w:rsidR="00000000" w:rsidDel="00000000" w:rsidP="00000000" w:rsidRDefault="00000000" w:rsidRPr="00000000" w14:paraId="000001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результати дослідження, можна стверджувати, що найчастіше психологічні труднощі дитини молодшого шкільного віку походять із сім’ї, вони зумовлені нервово-психічним станом батьків та їх ставленням до дітей молодшого шкільного віку та взагалі. . Як виявилося, дуже поширеною рисою малюнків є зображення неповної родини. При цьому найчастіше дитина малює не саме залежного члена сім'ї. Часто діти молодшого шкільного віку не зображували себе або, навпаки, малювали тільки себе[53].</w:t>
      </w:r>
    </w:p>
    <w:p w:rsidR="00000000" w:rsidDel="00000000" w:rsidP="00000000" w:rsidRDefault="00000000" w:rsidRPr="00000000" w14:paraId="000001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малюнки вказують на емоційну відчуженість, конфлікт в сім'ї. Якщо дитина молодшого шкільного віку не малює залежного члена сім'ї, то це означає, що він звинувачує його в сімейних проблемах, проявляє до нього агресію.</w:t>
      </w:r>
    </w:p>
    <w:p w:rsidR="00000000" w:rsidDel="00000000" w:rsidP="00000000" w:rsidRDefault="00000000" w:rsidRPr="00000000" w14:paraId="000001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Дитина, яка відмовляється або «забуває» малювати сама, швидше за все, відчуватиме провину за несприятливу сімейну ситуацію. Дитина, яка малює тільки себе, схильна до стратегії «втраченої дитини». Порівняльний аналіз малюнків дітей молодшого шкільного віку за проективними методиками «Сімейний малюнок» та «Будинок. Деревина. Людина» показав такі результати</w:t>
      </w:r>
    </w:p>
    <w:p w:rsidR="00000000" w:rsidDel="00000000" w:rsidP="00000000" w:rsidRDefault="00000000" w:rsidRPr="00000000" w14:paraId="000001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829175" cy="1733550"/>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829175"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1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сприятлива сімейна ситуація дітей молодшого шкільного віку, що включає зображення веселих облич, використання яскравих кольорів, зображення спільної діяльності всіх членів сім’ї, якісні лінії, має низькі показники в обох методах, що в цілому є нехарактерні для дітей молодшого шкільного віку. в благополучних сім'ях.</w:t>
      </w:r>
    </w:p>
    <w:p w:rsidR="00000000" w:rsidDel="00000000" w:rsidP="00000000" w:rsidRDefault="00000000" w:rsidRPr="00000000" w14:paraId="000001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малюнки, де дитина молодшого шкільного віку «забула» зобразити батьків або інших членів сім'ї. Швидше за все, джерелом емоцій є «забуті» персонажі. Картин із конфліктною, «проблемною» сімейною атмосферою більше, ніж із радісною, гармонійною. Наприклад, у дослідженні двадцяти дітей молодшого шкільного віку лише четверо вклали позитивні конотації в зображення своєї сім’ї. Так, на малюнку однієї з дівчат - члени сім'ї тримаються за руки. Навколо - дерева і квіти, усміхнені обличчя. Дуже часто майже в кожному малюнку проступає авторитарне поводження батьків з дитиною і навіть застосування сили, що виражається надмірно великими руками. Яскраві колірні відтінки використовують 65% дітей молодшого шкільного віку [54].</w:t>
      </w:r>
    </w:p>
    <w:p w:rsidR="00000000" w:rsidDel="00000000" w:rsidP="00000000" w:rsidRDefault="00000000" w:rsidRPr="00000000" w14:paraId="000001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Зображення на багатьох малюнках перших різних предметів, а не людей, говорить про емоційну стурбованість сімейною ситуацією. Діти відкладають малювання членів сім'ї, зображують речі, не наповнені сильною емоційною значущістю (автомобілі, будинки, геометричні фігури, предмети побуту).</w:t>
      </w:r>
    </w:p>
    <w:p w:rsidR="00000000" w:rsidDel="00000000" w:rsidP="00000000" w:rsidRDefault="00000000" w:rsidRPr="00000000" w14:paraId="000001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676900" cy="1847850"/>
            <wp:effectExtent b="0" l="0" r="0" t="0"/>
            <wp:docPr id="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676900"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дітей молодшого шкільного віку (які самі не малювали) поряд з відчуттям відторгнення дитиною молодшого шкільного віку відчувають почуття провини за неприйняття рідними. Відсутність автора на картині може бути наслідком розлучення батьків, що є важкою травмою для дитини. Практично завжди при цьому дитина вважає себе винуватцем подій, мріє повернути в сім'ю колишню стабільність, розставити все на свої звичні місця. При цьому вона намагається «сховатися» від конфлікту, подати все як раніше. Це не може не відбитися на малюнку, на якому присутні всі члени сім'ї, навіть якщо вони вже були. Отримані результати малюнкових тестів свідчать про почуття відчуженості, яке відчуває дитина молодшого шкільного віку, неповноцінність порушених сімейних стосунків, емоційну залежність, почуття незахищеності, потреби в захисті та турботі).</w:t>
      </w:r>
    </w:p>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малюнки говорять про відчуття втрати себе та болісний досвід відсутності позитивних стосунків із близькими. Це діти, які зображують себе (або інших членів сім'ї) машинами (10%). Лише 10% дітей молодшого шкільного віку «заявили» про потребу усвідомити свою значущість (детальніше образ себе). 35% дітей молодшого шкільного віку використовували один і той же колір для зображення себе та своїх близьких (показник, який співпадає з усіма членами родини).</w:t>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результатів, отриманих за методикою «Опитувальник батьківського ставлення» А. Варги, В. Століна, видно, що 20% матерів мають високий результат за шкалою «Прийняття». 80% мам показали середній результат. Тобто дитина подобається батькам такою, яка вона є. Батьки поважають індивідуальність дитини, співчувають їй, схвалюють її інтереси і плани. Відповідно до методики жодна мати не схильна сприймати дитину як погану, непристосовану, невдаху, не відчуває до дитини молодшого шкільного віку злості, досади, роздратування, образи, недовіри чи зневаги. 40% випробовуваних отримали високий бал за шкалою співпраці. 60% мають середній результат. Це свідчить про те, що матері виявляють інтерес до справ і планів дитини, намагаються їй допомогти, оцінюють інтелектуальні та творчі здібності дитини, пишаються нею [27].</w:t>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за шкалою «Симбіоз», у 20% випробовуваних дистанція у спілкуванні з дитиною занадто мала. Ці мами почуваються з дитиною як єдине ціле, намагаються задовольнити всі потреби дитини, захистити її від труднощів і негараздів життя. Вони постійно відчувають тривогу за дитину, дитина здається їм маленькою і беззахисною. Це може бути пов’язано з малим віком дітей шкільного віку (6–10 років), а може бути наслідком підвищеної особистісної тривожності самих матерів. З такими матерями необхідно проводити корекційну роботу, щоб зменшити надмірне відчуття єдності з дитиною, нормалізувати стосунки, надати дитині більше свободи. 70% матерів є середніми за цією шкалою. Для 10% респондентів цей показник занизький, що також є ознакою дисгармонійного стилю виховання. 80% досліджуваних мають високі та середні бали за шкалою «Контрольна». Це свідчить про те, що майже всі батьки бачать дитину молодшою за свій реальний вік і приписують дітям шкільного віку особисту та соціальну некомпетентність. Інтереси, захоплення, думки і почуття дитини молодшого шкільного віку не сприймаються серйозно.</w:t>
      </w:r>
    </w:p>
    <w:p w:rsidR="00000000" w:rsidDel="00000000" w:rsidP="00000000" w:rsidRDefault="00000000" w:rsidRPr="00000000" w14:paraId="000001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Дитина здається батькам непридатною, відкритою для поганого впливу. Можливо, тому 40% цих матерів вважають за краще надмірно жорстко контролювати своїх дітей молодшого шкільного віку. Лише 12% матерів схильні ставитися до дитини молодшого шкільного віку як до невдахи і надмірно зосереджені на неуспішності дитини. Ці матері мають високі бали за шкалою «Ставлення до невдач».</w:t>
      </w:r>
    </w:p>
    <w:p w:rsidR="00000000" w:rsidDel="00000000" w:rsidP="00000000" w:rsidRDefault="00000000" w:rsidRPr="00000000" w14:paraId="000001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за результатами методики лише чверть опитаних матерів дотримуються гармонійного стилю виховання. Більшість матерів мають недоліки у стилі виховання.</w:t>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люди занадто сильно ототожнюють себе з дитиною, занадто сильно контролюють дітей, негативно ставляться до їхніх невдач. Порівнюючи обидві методики, можна відзначити, що неправильний стиль виховання впливає на самооцінку дітей молодшого шкільного віку. Так, матері респондентів, які мають занижену самооцінку, надто опікуються ними, контролюють або не відчувають єдності з дитиною молодшого шкільного віку, деякі звертають значну увагу на її невдачі. Матері дітей молодшого шкільного віку, які мають дуже високу самооцінку, недостатньо контролюють дитину, не звертають уваги на її невдачі, зосереджуючись лише на досягненнях, тобто виховують її як «кумира сім'ї», що вплинуло на самооцінку респондентів.</w:t>
      </w:r>
    </w:p>
    <w:p w:rsidR="00000000" w:rsidDel="00000000" w:rsidP="00000000" w:rsidRDefault="00000000" w:rsidRPr="00000000" w14:paraId="0000019A">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3rdcrjn" w:id="11"/>
      <w:bookmarkEnd w:id="11"/>
      <w:r w:rsidDel="00000000" w:rsidR="00000000" w:rsidRPr="00000000">
        <w:rPr>
          <w:rFonts w:ascii="Times New Roman" w:cs="Times New Roman" w:eastAsia="Times New Roman" w:hAnsi="Times New Roman"/>
          <w:b w:val="1"/>
          <w:color w:val="000000"/>
          <w:sz w:val="28"/>
          <w:szCs w:val="28"/>
          <w:rtl w:val="0"/>
        </w:rPr>
        <w:t xml:space="preserve">Висновки до розділу 2</w:t>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стилів сімейного виховання та їх впливу на формування Я-концепції дитини молодшого шкільного віку в процесі емпіричного дослідження на основі використання методики діагностики Я-концепції дітей та опитувальника батьківського ставлення. дало змогу виявити особливості сімейного виховання школярів, а також вплив стилів сімейного виховання на самооцінку дитини. розвиток її характерологічних і особистісних якостей</w:t>
      </w:r>
    </w:p>
    <w:p w:rsidR="00000000" w:rsidDel="00000000" w:rsidP="00000000" w:rsidRDefault="00000000" w:rsidRPr="00000000" w14:paraId="000001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Я-концепції дитини молодшого шкільного віку в результаті сімейного виховання показує, що вона визначається виховним стилем, якого дотримуються батьки (авторитарний, ліберальний, демократичний, нестійкий). У сім’ї, де виховання здійснюється як процес міжособистісної взаємодії батьків і дітей молодшого шкільного віку (суб’єкт-суб’єктна взаємодія), вони сприймають один одного як неповторну цінність, створюють умови для розвитку адекватного уявлення про дитину. . За результатами дослідження зроблено висновок про необхідність проведення корекційної роботи з дітьми молодшого шкільного віку, їх батьками, педагогами.</w:t>
      </w:r>
      <w:r w:rsidDel="00000000" w:rsidR="00000000" w:rsidRPr="00000000">
        <w:br w:type="page"/>
      </w:r>
      <w:r w:rsidDel="00000000" w:rsidR="00000000" w:rsidRPr="00000000">
        <w:rPr>
          <w:rtl w:val="0"/>
        </w:rPr>
      </w:r>
    </w:p>
    <w:p w:rsidR="00000000" w:rsidDel="00000000" w:rsidP="00000000" w:rsidRDefault="00000000" w:rsidRPr="00000000" w14:paraId="0000019D">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26in1rg" w:id="12"/>
      <w:bookmarkEnd w:id="12"/>
      <w:r w:rsidDel="00000000" w:rsidR="00000000" w:rsidRPr="00000000">
        <w:rPr>
          <w:rFonts w:ascii="Times New Roman" w:cs="Times New Roman" w:eastAsia="Times New Roman" w:hAnsi="Times New Roman"/>
          <w:b w:val="1"/>
          <w:color w:val="000000"/>
          <w:sz w:val="28"/>
          <w:szCs w:val="28"/>
          <w:rtl w:val="0"/>
        </w:rPr>
        <w:t xml:space="preserve">ВИСНОВКИ</w:t>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Сім'я – це соціальна група, яка складається з чоловіка та жінки, котрі перебувають у шлюбі, їх дітей (власних або прийомних) та інших осіб, поєднаних родинними зв'язками з подружжям, кровних родичів і здійснює сою життєдіяльність на основі спільного морально–психологічного укладу, взаємної відповідальності, економічного, побутового укладу, виховання дітей. </w:t>
      </w:r>
    </w:p>
    <w:p w:rsidR="00000000" w:rsidDel="00000000" w:rsidP="00000000" w:rsidRDefault="00000000" w:rsidRPr="00000000" w14:paraId="000001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з'ясування особливостей організації виховного процесу в сім'ї в сучасній психологічній науці прийнято виділяти такі напрямки її психологічного аналізу: склад сім'ї, характеристика сім'ї, типовий стан (мікроклімат сім'ї), стиль сімейного виховання і порушення сімейного виховання. </w:t>
      </w:r>
    </w:p>
    <w:p w:rsidR="00000000" w:rsidDel="00000000" w:rsidP="00000000" w:rsidRDefault="00000000" w:rsidRPr="00000000" w14:paraId="000001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процес формування я-концепції дитини молодшого шкільного віку визначальний вплив має стиль сімейного виховання. Стиль виховання – спосіб, метод виховання, типова для батьків система принципів і норм, індивідуальних особливостей впливу на дітей. </w:t>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Стиль виховання дитини молодшого шкільного віку є сукупністю настанов та відповідної поведінки, яка стосується не конкретної дитини, а характеризує ставлення до дітей взагалі. Виділяють авторитарний, ліберальний, демократичний, потуральний та нестійкий виховні сімейні стилі. Лише демократичний стиль батьківського ставлення до дітей визнається продуктивною тактикою формування адекватної я-концепції особистості та оптимальним стилем сімейного виховання. </w:t>
      </w:r>
    </w:p>
    <w:p w:rsidR="00000000" w:rsidDel="00000000" w:rsidP="00000000" w:rsidRDefault="00000000" w:rsidRPr="00000000" w14:paraId="000001A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Сім'я як мала соціальна група є якнайкращим виховним середовищем дитини молодшого шкільного віку. Проте деякі чинники, пов'язані зі складом сім'ї, станом її внутрішніх взаємин або виховально–невірними позиціями батьків, можуть викликати зниження виховної здатності сім'ї. У сім’ях, де домінують негативні стилі виховання дитини (гіперопіка, недемократичність, диктаторське ставлення, відсутність опіки з боку батьків), найбільше страждає самооцінка дитини. Стиль сімейного виховання та сімейна ситуація розвитку дитини молодшого шкільного віку повинна бути сприятливою для неї. </w:t>
      </w:r>
    </w:p>
    <w:p w:rsidR="00000000" w:rsidDel="00000000" w:rsidP="00000000" w:rsidRDefault="00000000" w:rsidRPr="00000000" w14:paraId="000001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Щасливе дитинство можливе лише у благополучній сім’ї, а помилки і прорахунки у відносинах і вихованні можуть проявитися в асоціальній поведінці дитини молодшого шкільного віку. Необхідно створити таку атмосферу теплих і ніжних почуттів, любові, довіри, взаємоповаги і взаємопідтримки, яка призведе до згуртованості та єдності всіх членів сім’ї. Вивчення стилів сімейного виховання та їх впливу на самооцінку дитини молодшого шкільного віку у процесі емпіричного дослідження на основі використання методики діагностики я-концепції школярів та опитувальника батьківського ставлення до дитини різноманітних дало можливість виявити особливості сімейного виховання школярів, а також вплив стилів сімейного виховання на самооцінку дитини, розвиток її характерологічних якостей тощо. </w:t>
      </w:r>
    </w:p>
    <w:p w:rsidR="00000000" w:rsidDel="00000000" w:rsidP="00000000" w:rsidRDefault="00000000" w:rsidRPr="00000000" w14:paraId="000001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я-концепції дитини молодшого шкільного віку як результату сімейного виховання показує, що вона значною мірою визначається виховним стилем, якого дотримуються батьки (авторитарний, ліберальний, демократичний, нестійкий). У тій родині, де здійснюється гуманістичне виховання як процес міжособистісної взаємодії батьків і дітей молодшого шкільного віку (суб’єкт–суб’єктна взаємодія), суб’єкти сприймають один одного як неповторну людську цінність, створюють умови для повноцінного розвитку адекватної я-концепції дитини. На підставі результатів, отриманих в ході дослідження, зроблений висновок про необхідність подальшого проведення корекційної роботи з дітьми, їх батьками, а також педагогами по створенню сприятливих умов для розвитку адекватної самооцінки дитини молодшого шкільного віку</w:t>
      </w:r>
    </w:p>
    <w:p w:rsidR="00000000" w:rsidDel="00000000" w:rsidP="00000000" w:rsidRDefault="00000000" w:rsidRPr="00000000" w14:paraId="000001A5">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A6">
      <w:pPr>
        <w:pStyle w:val="Heading1"/>
        <w:spacing w:before="0" w:line="360" w:lineRule="auto"/>
        <w:ind w:firstLine="709"/>
        <w:jc w:val="both"/>
        <w:rPr>
          <w:rFonts w:ascii="Times New Roman" w:cs="Times New Roman" w:eastAsia="Times New Roman" w:hAnsi="Times New Roman"/>
          <w:b w:val="1"/>
          <w:color w:val="000000"/>
          <w:sz w:val="28"/>
          <w:szCs w:val="28"/>
        </w:rPr>
      </w:pPr>
      <w:bookmarkStart w:colFirst="0" w:colLast="0" w:name="_heading=h.lnxbz9" w:id="13"/>
      <w:bookmarkEnd w:id="13"/>
      <w:r w:rsidDel="00000000" w:rsidR="00000000" w:rsidRPr="00000000">
        <w:rPr>
          <w:rFonts w:ascii="Times New Roman" w:cs="Times New Roman" w:eastAsia="Times New Roman" w:hAnsi="Times New Roman"/>
          <w:b w:val="1"/>
          <w:color w:val="000000"/>
          <w:sz w:val="28"/>
          <w:szCs w:val="28"/>
          <w:rtl w:val="0"/>
        </w:rPr>
        <w:t xml:space="preserve">СПИСОК ВИКОРИСТАНИХ ДЖЕРЕЛ</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Резниченко М.А. О структуре самооценки младших школьников. Новые исследования в психологии. 1985. №2. С. 40–44.</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Выготский Л.С. Психология развития человека. М.: Смысл, 2004. 1136 с.</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Лукьянова А. Влияние самооценки внешности учащегося на его общение с другими людьми. Вопросы психологии. 1989. №3. С. 71–75.</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Сафин В.Ф. Устойчивость самооценки и механизм ее сохранения. Вопросы психологии. 1973. №3. С. 62–67.</w:t>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Чеснокова И.И. Проблема самосознания в психологии. М.: Наука, 1989. 220 с.</w:t>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Бернс Р.Е. Развитие Я–концепции и воспитаниe. М.: Педагогика, 1986. 320 с.</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Кошлань И. Специфика стилей воспитания в семьях детей с разными типами эмоциональности. Наука і освіта. 2006. №5. С.43–46.</w:t>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Варга А.Я. Роль родительского отношения в стабилизации детской я-концепції. Вестник МГУ. Сер. 14. Психология. 1995. №4. С. 32–38.</w:t>
      </w:r>
    </w:p>
    <w:p w:rsidR="00000000" w:rsidDel="00000000" w:rsidP="00000000" w:rsidRDefault="00000000" w:rsidRPr="00000000" w14:paraId="000001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Гірняк А. Система психолого-педагогічної експертизи ефективності модульно-розвивальних підручників. Психологія і суспільство. 2008. № 1. С. 151-157.</w:t>
      </w:r>
    </w:p>
    <w:p w:rsidR="00000000" w:rsidDel="00000000" w:rsidP="00000000" w:rsidRDefault="00000000" w:rsidRPr="00000000" w14:paraId="000001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Прийменко В. Вплив сім‘ї на успішне навчання дитини. Початкова школа. 2006. №3. С. 52–55.</w:t>
      </w:r>
    </w:p>
    <w:p w:rsidR="00000000" w:rsidDel="00000000" w:rsidP="00000000" w:rsidRDefault="00000000" w:rsidRPr="00000000" w14:paraId="000001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Іванцова А. К. Про работу с проблемными семьями. Воспитание школьника. 2003. №10. С. 18-20</w:t>
      </w:r>
    </w:p>
    <w:p w:rsidR="00000000" w:rsidDel="00000000" w:rsidP="00000000" w:rsidRDefault="00000000" w:rsidRPr="00000000" w14:paraId="000001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Фурман А. В. Психодидактика проектування навчально-книжкових комплексів для студентів ВНЗ: [монографія] / А. В. Фурман, А. Н. Гірняк, Г. С. Гірняк. Тернопіль: ВПЦ «Економічна думка ТНЕУ», 2012. 328 с.</w:t>
      </w:r>
    </w:p>
    <w:p w:rsidR="00000000" w:rsidDel="00000000" w:rsidP="00000000" w:rsidRDefault="00000000" w:rsidRPr="00000000" w14:paraId="000001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Спичак С.Ф. Возрастная динамика самооценки у школьников. М.: Наука, 1986. 96 с</w:t>
      </w:r>
    </w:p>
    <w:p w:rsidR="00000000" w:rsidDel="00000000" w:rsidP="00000000" w:rsidRDefault="00000000" w:rsidRPr="00000000" w14:paraId="000001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Пеньковська Н.Ю. Роль я-концепції у формуванні особистості дитини. Початкова школа. 2002. №10. С. 16–22.</w:t>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Смирнова Е.О. Структура и динамика родительских отношений / Смирнова Е. О., Быкова М. В. Вопросы психологии. 2009. №6. С. 3–14.</w:t>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Обухова Л.Ф. Семья и ребенок : психологический аспект детского развития. М.: Владос, 1999. 168 с.</w:t>
      </w:r>
    </w:p>
    <w:p w:rsidR="00000000" w:rsidDel="00000000" w:rsidP="00000000" w:rsidRDefault="00000000" w:rsidRPr="00000000" w14:paraId="000001B7">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17. </w:t>
      </w:r>
      <w:r w:rsidDel="00000000" w:rsidR="00000000" w:rsidRPr="00000000">
        <w:rPr>
          <w:rFonts w:ascii="Times New Roman" w:cs="Times New Roman" w:eastAsia="Times New Roman" w:hAnsi="Times New Roman"/>
          <w:sz w:val="28"/>
          <w:szCs w:val="28"/>
          <w:highlight w:val="white"/>
          <w:rtl w:val="0"/>
        </w:rPr>
        <w:t xml:space="preserve">Pellerone,  M.,  Passanisi,  A.,  &amp;  Bellomo, M.  F.  P.  Identity  development,  intelligence structure,  and  interests:  a  cross-sectional  study  in  a  group  of  Italian  adolescents  during  the decision-making process.J. Psychol. Res. Behav. Manag.,8, 239-249</w:t>
      </w:r>
    </w:p>
    <w:p w:rsidR="00000000" w:rsidDel="00000000" w:rsidP="00000000" w:rsidRDefault="00000000" w:rsidRPr="00000000" w14:paraId="000001B8">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18. Чека, П., &amp; Руеда, М. (2011). Поведінкові та мозкові заходи виконавчої уваги та шкільної компетентності у пізньому дитинстві. Front. Psychol., 36, 1018-1032</w:t>
      </w:r>
    </w:p>
    <w:p w:rsidR="00000000" w:rsidDel="00000000" w:rsidP="00000000" w:rsidRDefault="00000000" w:rsidRPr="00000000" w14:paraId="000001B9">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19. Бреслау, Н., Бреслау, Дж.,&amp;Міллер,Є. (2011). Проблеми поведінки у віці 6 і 11 років та навчальні  досягнення в  середній  школі:  моделювання  поздовжньої  прихованої змінної.Psychiatry Res.,185, 433-437.</w:t>
      </w:r>
    </w:p>
    <w:p w:rsidR="00000000" w:rsidDel="00000000" w:rsidP="00000000" w:rsidRDefault="00000000" w:rsidRPr="00000000" w14:paraId="000001B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20. Булл,Р., &amp; Скеріф,Г.  (2001).  Виконавче  функціонування  як  предиктор  дитячих математичних  здібностей:  гальмування,  перемикання  та  робоча  пам’ять. Dev. Neuropsychol,19, 273-293.</w:t>
      </w:r>
    </w:p>
    <w:p w:rsidR="00000000" w:rsidDel="00000000" w:rsidP="00000000" w:rsidRDefault="00000000" w:rsidRPr="00000000" w14:paraId="000001BB">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21. Pellerone, M., Ramaci, T., Parrello, S., Guariglia, P., &amp; Giaimo, F. (2017). Psychometric properties and  validation  of  the  Italian  version  of  the  family  assessment  measure  third  edition –short version –in a nonclinical sample.Psychol. Res. Behav. Manag.,10, 69-77.</w:t>
      </w:r>
    </w:p>
    <w:p w:rsidR="00000000" w:rsidDel="00000000" w:rsidP="00000000" w:rsidRDefault="00000000" w:rsidRPr="00000000" w14:paraId="000001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22. Манніно, Г., &amp; Каронія, В. (2017). Час, добробут і щастя: попереднє дослідне дослідження. Світове майбутнє,73,318-333.</w:t>
      </w:r>
      <w:r w:rsidDel="00000000" w:rsidR="00000000" w:rsidRPr="00000000">
        <w:rPr>
          <w:rtl w:val="0"/>
        </w:rPr>
      </w:r>
    </w:p>
    <w:p w:rsidR="00000000" w:rsidDel="00000000" w:rsidP="00000000" w:rsidRDefault="00000000" w:rsidRPr="00000000" w14:paraId="000001BD">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23. </w:t>
      </w:r>
      <w:r w:rsidDel="00000000" w:rsidR="00000000" w:rsidRPr="00000000">
        <w:rPr>
          <w:rFonts w:ascii="Times New Roman" w:cs="Times New Roman" w:eastAsia="Times New Roman" w:hAnsi="Times New Roman"/>
          <w:sz w:val="28"/>
          <w:szCs w:val="28"/>
          <w:highlight w:val="white"/>
          <w:rtl w:val="0"/>
        </w:rPr>
        <w:t xml:space="preserve">Пелегріна, С., Крус Гарсія-Лінарес, М., &amp; Казанова, П.Ф. (2003).Уявлення підлітків та їх батьків  про  батьківські  особливості.Хто  може  краще  передбачити  академічну компетентність підлітка?Дж. Адолеск,26, 651-665.</w:t>
      </w:r>
    </w:p>
    <w:p w:rsidR="00000000" w:rsidDel="00000000" w:rsidP="00000000" w:rsidRDefault="00000000" w:rsidRPr="00000000" w14:paraId="000001BE">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24. Гервасі,  А.  М.,  Ла-Марка,  Л.,  &amp;  Манніно,  Г.,  (2017).  Дезадаптивніриси  особистості  та симптоми залежності від Інтернету серед молодих людей: дослідження, засноване на альтернативній моделі DSM-5 для розладів особистості. Clin. Neuropsychiatry, 14,  20-28.</w:t>
      </w:r>
    </w:p>
    <w:p w:rsidR="00000000" w:rsidDel="00000000" w:rsidP="00000000" w:rsidRDefault="00000000" w:rsidRPr="00000000" w14:paraId="000001BF">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25. Pinquart, M. (2016). Associations of parenting styles and dimensions with academic achievement in children and adolescents: a meta-analysis.Educ. Psychol. Rev.,28, 475-493.</w:t>
      </w:r>
    </w:p>
    <w:p w:rsidR="00000000" w:rsidDel="00000000" w:rsidP="00000000" w:rsidRDefault="00000000" w:rsidRPr="00000000" w14:paraId="000001C0">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26. Chandler,  M., Heffer,  R.,  &amp;  Turner,  E.  (2009). The  Influence  of  Parenting  Styles,  Achievement Motivation, and Self-Efficacy on Academic Performance in College Students". Journal. College Student Development,50, 337-346.</w:t>
      </w:r>
    </w:p>
    <w:p w:rsidR="00000000" w:rsidDel="00000000" w:rsidP="00000000" w:rsidRDefault="00000000" w:rsidRPr="00000000" w14:paraId="000001C1">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27. Осоріо,   А.,   &amp;   Гонсалес-Камара,   М.   (2016).Тестування   передбачуваної   переваги поблажливого стилю батьківства серед іспанських підлітків. Психотема,28, 414-420.</w:t>
      </w:r>
    </w:p>
    <w:p w:rsidR="00000000" w:rsidDel="00000000" w:rsidP="00000000" w:rsidRDefault="00000000" w:rsidRPr="00000000" w14:paraId="000001C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28. Гарн,  А.  С.,  Меттьюз,  М.  С.,  &amp;  Джолли,  Дж.  Л.  (2010).  Вплив  батьків  на  академічну мотивацію обдарованих учнів: перспектива теорії самовизначення. Gift. ChildQ, 54, 263-272.</w:t>
      </w:r>
    </w:p>
    <w:p w:rsidR="00000000" w:rsidDel="00000000" w:rsidP="00000000" w:rsidRDefault="00000000" w:rsidRPr="00000000" w14:paraId="000001C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29. Карло, Г., Стрейт, К., &amp; Найт, Г. П. (2018). Поздовжні відносини між стилями батьківства, просоціальною  поведінкою  та  результатами  навчання  у  підлітків  Мексики  в  США. Child Dev.,89, 577-592.</w:t>
      </w:r>
    </w:p>
    <w:p w:rsidR="00000000" w:rsidDel="00000000" w:rsidP="00000000" w:rsidRDefault="00000000" w:rsidRPr="00000000" w14:paraId="000001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30. </w:t>
      </w:r>
      <w:r w:rsidDel="00000000" w:rsidR="00000000" w:rsidRPr="00000000">
        <w:rPr>
          <w:rFonts w:ascii="Times New Roman" w:cs="Times New Roman" w:eastAsia="Times New Roman" w:hAnsi="Times New Roman"/>
          <w:sz w:val="28"/>
          <w:szCs w:val="28"/>
          <w:rtl w:val="0"/>
        </w:rPr>
        <w:t xml:space="preserve">Колесіна Т.Є. Особливості виховання дітей старшого дошкільного віку, схильних до негативних проявів у поведінці: Автореф. дис. канд. пед. наук. К., 1997. 157 с.</w:t>
      </w:r>
    </w:p>
    <w:p w:rsidR="00000000" w:rsidDel="00000000" w:rsidP="00000000" w:rsidRDefault="00000000" w:rsidRPr="00000000" w14:paraId="000001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Подласый И.П. Курс лекций по коррекционной педагогике: Учеб. пособие для студ. сред. спец. учеб. заведений. М.: Гуманит. изд. центр Владос, 2003. 352 с.</w:t>
      </w:r>
    </w:p>
    <w:p w:rsidR="00000000" w:rsidDel="00000000" w:rsidP="00000000" w:rsidRDefault="00000000" w:rsidRPr="00000000" w14:paraId="000001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Оржеховська В.М., Пилипенко О.І. Превентивна педагогіка: Навчальний посібник. Черкаси: Вид. Чабаненко Ю., 2007. 284 с. </w:t>
      </w:r>
    </w:p>
    <w:p w:rsidR="00000000" w:rsidDel="00000000" w:rsidP="00000000" w:rsidRDefault="00000000" w:rsidRPr="00000000" w14:paraId="000001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Пихтіна Н.П. Профілактика негативних проявів у поведінці дітей: Навч. Посібник. Ніжин: вид. НДУ, 2012. 376 с.</w:t>
      </w:r>
    </w:p>
    <w:p w:rsidR="00000000" w:rsidDel="00000000" w:rsidP="00000000" w:rsidRDefault="00000000" w:rsidRPr="00000000" w14:paraId="000001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Кочетов А.И., Верцинская Н.Н. Работа с трудными детьми. М., 1986. 160 с.</w:t>
      </w:r>
    </w:p>
    <w:p w:rsidR="00000000" w:rsidDel="00000000" w:rsidP="00000000" w:rsidRDefault="00000000" w:rsidRPr="00000000" w14:paraId="000001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Сіданіч І.Л. Виховання культури взаємин батьків і дітей молодшого шкільного віку в сім‘ї і школі: Автореф. дис. ...канд. пед. наук. К., 2004. 19 с.</w:t>
      </w:r>
    </w:p>
    <w:p w:rsidR="00000000" w:rsidDel="00000000" w:rsidP="00000000" w:rsidRDefault="00000000" w:rsidRPr="00000000" w14:paraId="000001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Адаптація дитини до школи. Упоряд.: С.Максименко, К.Максименко, О.Главник. К.: Мікрос. СВС, 2003.- С.79-93.</w:t>
      </w:r>
    </w:p>
    <w:p w:rsidR="00000000" w:rsidDel="00000000" w:rsidP="00000000" w:rsidRDefault="00000000" w:rsidRPr="00000000" w14:paraId="000001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Бабанский Ю.К. Оптимизация учебно-воспитательного процесса в учебной деятельности. М.: Просвещение, 1983. </w:t>
      </w:r>
    </w:p>
    <w:p w:rsidR="00000000" w:rsidDel="00000000" w:rsidP="00000000" w:rsidRDefault="00000000" w:rsidRPr="00000000" w14:paraId="000001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Балашова С. Навчально-рольова гра у формуванні дослідницьких умінь студентів. Психологія та соціальна робота. 2005. № 6. С.56-59. </w:t>
      </w:r>
    </w:p>
    <w:p w:rsidR="00000000" w:rsidDel="00000000" w:rsidP="00000000" w:rsidRDefault="00000000" w:rsidRPr="00000000" w14:paraId="000001C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Богучарові О.І. Шкільні страхи шестирічок та їх запобігання. Практична психологія та соціальна робота. 2002. №5. С. 1-3. </w:t>
      </w:r>
    </w:p>
    <w:p w:rsidR="00000000" w:rsidDel="00000000" w:rsidP="00000000" w:rsidRDefault="00000000" w:rsidRPr="00000000" w14:paraId="000001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Вікова та педагогічна психологія: Навч. Посіб./ О.В.Скрипченко, Л.В.Долинська, З.В.Огороднійчук та ін. К.:Просвіта, 2001. С.347-391. </w:t>
      </w:r>
    </w:p>
    <w:p w:rsidR="00000000" w:rsidDel="00000000" w:rsidP="00000000" w:rsidRDefault="00000000" w:rsidRPr="00000000" w14:paraId="000001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Гамезо М.В., Неволин И.Г. Психосоматические аспекты проблемы познавательной деятельности и общения. М.: Прсвещение, 1983. </w:t>
      </w:r>
    </w:p>
    <w:p w:rsidR="00000000" w:rsidDel="00000000" w:rsidP="00000000" w:rsidRDefault="00000000" w:rsidRPr="00000000" w14:paraId="000001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42.Голубева А.Н. Психологические особенности проявления настойчивости у детей дошкольного возраста. М.: Просвещение, 1986. </w:t>
      </w:r>
    </w:p>
    <w:p w:rsidR="00000000" w:rsidDel="00000000" w:rsidP="00000000" w:rsidRDefault="00000000" w:rsidRPr="00000000" w14:paraId="000001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Божович Л.І. Особистість і її формування в дитячому віці. М.: Педагогіка, 2005. 167с.</w:t>
      </w:r>
    </w:p>
    <w:p w:rsidR="00000000" w:rsidDel="00000000" w:rsidP="00000000" w:rsidRDefault="00000000" w:rsidRPr="00000000" w14:paraId="000001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Костюк Г. С. Навчально-виховний процес і психічний розвиток особистості. К.: Рад. школа, 1989. 608 с.</w:t>
      </w:r>
    </w:p>
    <w:p w:rsidR="00000000" w:rsidDel="00000000" w:rsidP="00000000" w:rsidRDefault="00000000" w:rsidRPr="00000000" w14:paraId="000001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Основи психології: Підр. / за ред. О.В. Киричука, В.А. Роменця. К.: Либідь,1995. 532 с.</w:t>
      </w:r>
    </w:p>
    <w:p w:rsidR="00000000" w:rsidDel="00000000" w:rsidP="00000000" w:rsidRDefault="00000000" w:rsidRPr="00000000" w14:paraId="000001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.Остапенко І.В. Формування мотивації навчальної діяльності школярів середнього шкільного віку. Хімія. 2011. №15-16. с. 2-11.</w:t>
      </w:r>
    </w:p>
    <w:p w:rsidR="00000000" w:rsidDel="00000000" w:rsidP="00000000" w:rsidRDefault="00000000" w:rsidRPr="00000000" w14:paraId="000001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Петровский А. В. Дети и тактика семейного воспитания. М.: Знание. 1981. С. 95</w:t>
      </w:r>
    </w:p>
    <w:p w:rsidR="00000000" w:rsidDel="00000000" w:rsidP="00000000" w:rsidRDefault="00000000" w:rsidRPr="00000000" w14:paraId="000001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Федоришин Г. М. Психологічні проблеми сімейного виховання. Івано-Франківськ: Місто НВ, 2013. 219 с</w:t>
      </w:r>
    </w:p>
    <w:p w:rsidR="00000000" w:rsidDel="00000000" w:rsidP="00000000" w:rsidRDefault="00000000" w:rsidRPr="00000000" w14:paraId="000001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Фурманов И.А., Аладьин А.А., Фурманова Н.В. Психологическая работа с детьми, лишенными родительского попечительства: Книга для психологов. МН.: «ТЕСЕЙ», 1999. С. 174, 210-216.</w:t>
      </w:r>
    </w:p>
    <w:p w:rsidR="00000000" w:rsidDel="00000000" w:rsidP="00000000" w:rsidRDefault="00000000" w:rsidRPr="00000000" w14:paraId="000001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Шапар В. Б. Психологічний тлумачний словник. Х.: Прапор. 2006. С. 640.</w:t>
      </w:r>
    </w:p>
    <w:p w:rsidR="00000000" w:rsidDel="00000000" w:rsidP="00000000" w:rsidRDefault="00000000" w:rsidRPr="00000000" w14:paraId="000001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Шевчук І.В. Концепція А.С.Макаренка і проблема сучасного сімейного виховання. URL: </w:t>
      </w:r>
      <w:hyperlink r:id="rId13">
        <w:r w:rsidDel="00000000" w:rsidR="00000000" w:rsidRPr="00000000">
          <w:rPr>
            <w:rFonts w:ascii="Times New Roman" w:cs="Times New Roman" w:eastAsia="Times New Roman" w:hAnsi="Times New Roman"/>
            <w:color w:val="000000"/>
            <w:sz w:val="28"/>
            <w:szCs w:val="28"/>
            <w:u w:val="none"/>
            <w:rtl w:val="0"/>
          </w:rPr>
          <w:t xml:space="preserve">http://intkonf.org/shevchuk-iv-kontseptsiya-asmakarenka-i-problemasuchasnogo-simeynogo-vihovannya/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Шнейдер Л. Б. Психология семейных отношений: Курс. Москва: Апрель-Пресс, 2000. 512 с.</w:t>
      </w:r>
    </w:p>
    <w:p w:rsidR="00000000" w:rsidDel="00000000" w:rsidP="00000000" w:rsidRDefault="00000000" w:rsidRPr="00000000" w14:paraId="000001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Эриксон Э. Психологический кризис развития в отрочестве и юности. Подросток и семья: хрестоматия / под. ред. Д.Я.Райгородского. Самара: Издательский Дом БАХРАХ-М, 2002. 656 с</w:t>
      </w:r>
    </w:p>
    <w:p w:rsidR="00000000" w:rsidDel="00000000" w:rsidP="00000000" w:rsidRDefault="00000000" w:rsidRPr="00000000" w14:paraId="000001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Erikson E.H. The concept of ego identity. Amer. Psychoanal. Assn. 1956. №4. P. 56-121.</w:t>
      </w:r>
    </w:p>
    <w:p w:rsidR="00000000" w:rsidDel="00000000" w:rsidP="00000000" w:rsidRDefault="00000000" w:rsidRPr="00000000" w14:paraId="000001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Гарбузов В.И. Неврозы у детей и их лечение / В.И. Гарбузов, А.И.Захаров, Д.Н. Исаев. М.: Медицина, 1977. 272 с.</w:t>
      </w:r>
    </w:p>
    <w:p w:rsidR="00000000" w:rsidDel="00000000" w:rsidP="00000000" w:rsidRDefault="00000000" w:rsidRPr="00000000" w14:paraId="000001D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after="0" w:line="360" w:lineRule="auto"/>
        <w:ind w:firstLine="709"/>
        <w:jc w:val="both"/>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0">
      <w:pPr>
        <w:pStyle w:val="Heading1"/>
        <w:spacing w:before="0" w:line="360" w:lineRule="auto"/>
        <w:ind w:firstLine="709"/>
        <w:jc w:val="right"/>
        <w:rPr>
          <w:rFonts w:ascii="Times New Roman" w:cs="Times New Roman" w:eastAsia="Times New Roman" w:hAnsi="Times New Roman"/>
          <w:b w:val="1"/>
          <w:color w:val="000000"/>
          <w:sz w:val="28"/>
          <w:szCs w:val="28"/>
        </w:rPr>
      </w:pPr>
      <w:bookmarkStart w:colFirst="0" w:colLast="0" w:name="_heading=h.35nkun2" w:id="14"/>
      <w:bookmarkEnd w:id="14"/>
      <w:r w:rsidDel="00000000" w:rsidR="00000000" w:rsidRPr="00000000">
        <w:rPr>
          <w:rFonts w:ascii="Times New Roman" w:cs="Times New Roman" w:eastAsia="Times New Roman" w:hAnsi="Times New Roman"/>
          <w:b w:val="1"/>
          <w:color w:val="000000"/>
          <w:sz w:val="28"/>
          <w:szCs w:val="28"/>
          <w:rtl w:val="0"/>
        </w:rPr>
        <w:t xml:space="preserve">Додаток 1 </w:t>
      </w:r>
    </w:p>
    <w:p w:rsidR="00000000" w:rsidDel="00000000" w:rsidP="00000000" w:rsidRDefault="00000000" w:rsidRPr="00000000" w14:paraId="000001E1">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Батьків оцінюють діти» ( за І.Фурмановим та А.Аладьїним)</w:t>
      </w:r>
    </w:p>
    <w:p w:rsidR="00000000" w:rsidDel="00000000" w:rsidP="00000000" w:rsidRDefault="00000000" w:rsidRPr="00000000" w14:paraId="000001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Пропонований опитувальник містить думку дітей про взаємини з батьками. Якщо ви в загальному згодні з твердженням, відповідайте «+». Якщо ви в загальному не згодні – відповідайте «-».</w:t>
      </w:r>
    </w:p>
    <w:p w:rsidR="00000000" w:rsidDel="00000000" w:rsidP="00000000" w:rsidRDefault="00000000" w:rsidRPr="00000000" w14:paraId="000001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опитувальнику немає «правильних» і «неправильних» тверджень. Відповідайте так, як ви самі думаєте.</w:t>
      </w:r>
    </w:p>
    <w:p w:rsidR="00000000" w:rsidDel="00000000" w:rsidP="00000000" w:rsidRDefault="00000000" w:rsidRPr="00000000" w14:paraId="000001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Мої батьки вважають: усе, що роблять, вони роблять заради мене.</w:t>
      </w:r>
    </w:p>
    <w:p w:rsidR="00000000" w:rsidDel="00000000" w:rsidP="00000000" w:rsidRDefault="00000000" w:rsidRPr="00000000" w14:paraId="000001E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 моїх батьків часто не вистачає часу позайматися зі мною чимось цікавим: кудись піти разом, поговорити про якісь проблеми.</w:t>
      </w:r>
    </w:p>
    <w:p w:rsidR="00000000" w:rsidDel="00000000" w:rsidP="00000000" w:rsidRDefault="00000000" w:rsidRPr="00000000" w14:paraId="000001E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Мої батьки часто дозволяють мені такі речі, яких не дозволяють багато інших батьків.</w:t>
      </w:r>
    </w:p>
    <w:p w:rsidR="00000000" w:rsidDel="00000000" w:rsidP="00000000" w:rsidRDefault="00000000" w:rsidRPr="00000000" w14:paraId="000001E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Мої батьки не люблять, коли я звертаюся до них із запитаннями. Кажуть: «Здогадайся сам».</w:t>
      </w:r>
    </w:p>
    <w:p w:rsidR="00000000" w:rsidDel="00000000" w:rsidP="00000000" w:rsidRDefault="00000000" w:rsidRPr="00000000" w14:paraId="000001E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 маю вдома набагато більше обов'язків, аніж більшість моїх товаришів.</w:t>
      </w:r>
    </w:p>
    <w:p w:rsidR="00000000" w:rsidDel="00000000" w:rsidP="00000000" w:rsidRDefault="00000000" w:rsidRPr="00000000" w14:paraId="000001E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Мене навіть мої батьки не можуть змусити щось зробити вдома.</w:t>
      </w:r>
    </w:p>
    <w:p w:rsidR="00000000" w:rsidDel="00000000" w:rsidP="00000000" w:rsidRDefault="00000000" w:rsidRPr="00000000" w14:paraId="000001E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Мої батьки вважають, що мені краще не замислюватися над правильністю їхніх поглядів.</w:t>
      </w:r>
    </w:p>
    <w:p w:rsidR="00000000" w:rsidDel="00000000" w:rsidP="00000000" w:rsidRDefault="00000000" w:rsidRPr="00000000" w14:paraId="000001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Зазвичай я повертаюся додому тоді, коли захочу. 9. Мої батьки не залишають безкарним жодного мого поганого вчинку, вважають, що тільки тоді я стану людиною.</w:t>
      </w:r>
    </w:p>
    <w:p w:rsidR="00000000" w:rsidDel="00000000" w:rsidP="00000000" w:rsidRDefault="00000000" w:rsidRPr="00000000" w14:paraId="000001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По можливості батьки намагаються мене карати.</w:t>
      </w:r>
    </w:p>
    <w:p w:rsidR="00000000" w:rsidDel="00000000" w:rsidP="00000000" w:rsidRDefault="00000000" w:rsidRPr="00000000" w14:paraId="000001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Коли мої батьки у хорошому настрої, нерідко прощають мені те, за що в інший час покарали б.</w:t>
      </w:r>
    </w:p>
    <w:p w:rsidR="00000000" w:rsidDel="00000000" w:rsidP="00000000" w:rsidRDefault="00000000" w:rsidRPr="00000000" w14:paraId="000001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Батьки люблять мене більше, ніж один одного.</w:t>
      </w:r>
    </w:p>
    <w:p w:rsidR="00000000" w:rsidDel="00000000" w:rsidP="00000000" w:rsidRDefault="00000000" w:rsidRPr="00000000" w14:paraId="000001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Мені здається, що раніше, коли я був маленьким, батьки любили мене більше, ніж зараз.</w:t>
      </w:r>
    </w:p>
    <w:p w:rsidR="00000000" w:rsidDel="00000000" w:rsidP="00000000" w:rsidRDefault="00000000" w:rsidRPr="00000000" w14:paraId="000001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Коли я довго впираюсь або злюся, батьки часто розуміють, що вчинили по відношенню до мене неправильно.</w:t>
      </w:r>
    </w:p>
    <w:p w:rsidR="00000000" w:rsidDel="00000000" w:rsidP="00000000" w:rsidRDefault="00000000" w:rsidRPr="00000000" w14:paraId="000001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 моїх батьківдовго не було дітей, і моєї появи дуже чекали.</w:t>
      </w:r>
    </w:p>
    <w:p w:rsidR="00000000" w:rsidDel="00000000" w:rsidP="00000000" w:rsidRDefault="00000000" w:rsidRPr="00000000" w14:paraId="000001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Від своїх батьків часто чую, що виховання дітей дуже стомлююча справа.</w:t>
      </w:r>
    </w:p>
    <w:p w:rsidR="00000000" w:rsidDel="00000000" w:rsidP="00000000" w:rsidRDefault="00000000" w:rsidRPr="00000000" w14:paraId="000001F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Я підозрюю, що в мене є якісь якості, які виводять батьків із себе.</w:t>
      </w:r>
    </w:p>
    <w:p w:rsidR="00000000" w:rsidDel="00000000" w:rsidP="00000000" w:rsidRDefault="00000000" w:rsidRPr="00000000" w14:paraId="000001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Мої батьки часто конфліктують через різницю у поглядах на моє виховання.</w:t>
      </w:r>
    </w:p>
    <w:p w:rsidR="00000000" w:rsidDel="00000000" w:rsidP="00000000" w:rsidRDefault="00000000" w:rsidRPr="00000000" w14:paraId="000001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Мої батьки кажуть, що я найголовніше в житті.</w:t>
      </w:r>
    </w:p>
    <w:p w:rsidR="00000000" w:rsidDel="00000000" w:rsidP="00000000" w:rsidRDefault="00000000" w:rsidRPr="00000000" w14:paraId="000001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Мої батьки мало цікавляться, де я пропадаю.</w:t>
      </w:r>
    </w:p>
    <w:p w:rsidR="00000000" w:rsidDel="00000000" w:rsidP="00000000" w:rsidRDefault="00000000" w:rsidRPr="00000000" w14:paraId="000001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Батьки намагаються купувати мені такий одяг, який я сам виберу, навіть якщо він дорогий.</w:t>
      </w:r>
    </w:p>
    <w:p w:rsidR="00000000" w:rsidDel="00000000" w:rsidP="00000000" w:rsidRDefault="00000000" w:rsidRPr="00000000" w14:paraId="000001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Мої батьки вважають мене незрозумілим. Говорять: «Легше самому двічі зробити, ніж один раз пояснити тобі».</w:t>
      </w:r>
    </w:p>
    <w:p w:rsidR="00000000" w:rsidDel="00000000" w:rsidP="00000000" w:rsidRDefault="00000000" w:rsidRPr="00000000" w14:paraId="000001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Мені нерідко доводилося (або доводиться) доглядати мого молодшого брата (сестру).</w:t>
      </w:r>
    </w:p>
    <w:p w:rsidR="00000000" w:rsidDel="00000000" w:rsidP="00000000" w:rsidRDefault="00000000" w:rsidRPr="00000000" w14:paraId="000001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Мої батьки вважають за краще щось зробити самі, ніж зв'язуватися зі мною.</w:t>
      </w:r>
    </w:p>
    <w:p w:rsidR="00000000" w:rsidDel="00000000" w:rsidP="00000000" w:rsidRDefault="00000000" w:rsidRPr="00000000" w14:paraId="000001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Мої батьки дуже зляться, коли я помічаю їхні слабкості та недоліки.</w:t>
      </w:r>
    </w:p>
    <w:p w:rsidR="00000000" w:rsidDel="00000000" w:rsidP="00000000" w:rsidRDefault="00000000" w:rsidRPr="00000000" w14:paraId="000001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26. Я сам (без участі батьків) вирішую, з ким мені дружити.</w:t>
      </w:r>
    </w:p>
    <w:p w:rsidR="00000000" w:rsidDel="00000000" w:rsidP="00000000" w:rsidRDefault="00000000" w:rsidRPr="00000000" w14:paraId="000001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Мої батьки вважають, що діти повинні не лише любити їх, а й боятися.</w:t>
      </w:r>
    </w:p>
    <w:p w:rsidR="00000000" w:rsidDel="00000000" w:rsidP="00000000" w:rsidRDefault="00000000" w:rsidRPr="00000000" w14:paraId="000001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Батьки мене лають дуже рідко.</w:t>
      </w:r>
    </w:p>
    <w:p w:rsidR="00000000" w:rsidDel="00000000" w:rsidP="00000000" w:rsidRDefault="00000000" w:rsidRPr="00000000" w14:paraId="000001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У своїй суворості по відношенню до мене у батьків виникають великі коливання. Іноді вони дуже суворі, інколи ж усі дозволяють.</w:t>
      </w:r>
    </w:p>
    <w:p w:rsidR="00000000" w:rsidDel="00000000" w:rsidP="00000000" w:rsidRDefault="00000000" w:rsidRPr="00000000" w14:paraId="000002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Ми з мамою розуміємо одне одного краще, ніж з батьком.</w:t>
      </w:r>
    </w:p>
    <w:p w:rsidR="00000000" w:rsidDel="00000000" w:rsidP="00000000" w:rsidRDefault="00000000" w:rsidRPr="00000000" w14:paraId="000002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 Моїх батьків засмучує, що я дуже швидко став дорослим.</w:t>
      </w:r>
    </w:p>
    <w:p w:rsidR="00000000" w:rsidDel="00000000" w:rsidP="00000000" w:rsidRDefault="00000000" w:rsidRPr="00000000" w14:paraId="000002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Якщо я вперто, то батьки роблять так, як я хочу.</w:t>
      </w:r>
    </w:p>
    <w:p w:rsidR="00000000" w:rsidDel="00000000" w:rsidP="00000000" w:rsidRDefault="00000000" w:rsidRPr="00000000" w14:paraId="000002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Мої батьки вважають мене слабким і болючим.</w:t>
      </w:r>
    </w:p>
    <w:p w:rsidR="00000000" w:rsidDel="00000000" w:rsidP="00000000" w:rsidRDefault="00000000" w:rsidRPr="00000000" w14:paraId="000002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Мої батьки (або один з них) вважають, що якби вони не мали дітей, вони б досягли набагато більшого в житті.</w:t>
      </w:r>
    </w:p>
    <w:p w:rsidR="00000000" w:rsidDel="00000000" w:rsidP="00000000" w:rsidRDefault="00000000" w:rsidRPr="00000000" w14:paraId="000002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У мене є деякі слабкості, з якими вперто борються мої батьки.</w:t>
      </w:r>
    </w:p>
    <w:p w:rsidR="00000000" w:rsidDel="00000000" w:rsidP="00000000" w:rsidRDefault="00000000" w:rsidRPr="00000000" w14:paraId="000002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Нерідко буває, коли мене карає один із батьків, інший дорікає йому за зайву суворість і починає втішати мене.</w:t>
      </w:r>
    </w:p>
    <w:p w:rsidR="00000000" w:rsidDel="00000000" w:rsidP="00000000" w:rsidRDefault="00000000" w:rsidRPr="00000000" w14:paraId="000002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Мої батьки часто кажуть, що турботи про мене займають найбільшу частину їхнього часу.</w:t>
      </w:r>
    </w:p>
    <w:p w:rsidR="00000000" w:rsidDel="00000000" w:rsidP="00000000" w:rsidRDefault="00000000" w:rsidRPr="00000000" w14:paraId="000002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Мої батьки рідко відвідують батьківські збори.</w:t>
      </w:r>
    </w:p>
    <w:p w:rsidR="00000000" w:rsidDel="00000000" w:rsidP="00000000" w:rsidRDefault="00000000" w:rsidRPr="00000000" w14:paraId="000002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Мої батьки намагаються купити мені все, що я захочу, навіть якщо це коштує дорого.</w:t>
      </w:r>
    </w:p>
    <w:p w:rsidR="00000000" w:rsidDel="00000000" w:rsidP="00000000" w:rsidRDefault="00000000" w:rsidRPr="00000000" w14:paraId="000002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Від моїх батьків часто можна почути, що вони втомлюються від спілкування зі мною.</w:t>
      </w:r>
    </w:p>
    <w:p w:rsidR="00000000" w:rsidDel="00000000" w:rsidP="00000000" w:rsidRDefault="00000000" w:rsidRPr="00000000" w14:paraId="000002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Мої батьки часто доручають мені важливі та важкі справи.</w:t>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Мої батьки вважають, що на мене не можна покластися у серйозній справі.</w:t>
      </w:r>
    </w:p>
    <w:p w:rsidR="00000000" w:rsidDel="00000000" w:rsidP="00000000" w:rsidRDefault="00000000" w:rsidRPr="00000000" w14:paraId="000002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43. Мої батьки вважають, що головне, чому батьки повинні навчити своїх дітей, – це слухатися.</w:t>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Я сам вирішую – курити мені чи ні.</w:t>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Мої батьки вважають, що чим суворіше вони ставляться до мене, тим краще для мене.</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Мої батьки дуже м'які люди.</w:t>
      </w:r>
    </w:p>
    <w:p w:rsidR="00000000" w:rsidDel="00000000" w:rsidP="00000000" w:rsidRDefault="00000000" w:rsidRPr="00000000" w14:paraId="000002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Якщо мені щось потрібно від батьків, то намагаюся вибрати момент, коли вони в хорошому настрої.</w:t>
      </w:r>
    </w:p>
    <w:p w:rsidR="00000000" w:rsidDel="00000000" w:rsidP="00000000" w:rsidRDefault="00000000" w:rsidRPr="00000000" w14:paraId="000002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Мої батьки часто кажуть, що коли я виросту, вони не будуть мені потрібні.</w:t>
      </w:r>
    </w:p>
    <w:p w:rsidR="00000000" w:rsidDel="00000000" w:rsidP="00000000" w:rsidRDefault="00000000" w:rsidRPr="00000000" w14:paraId="000002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Мої батьки вважають, що чим старші діти, тим важче мати з ними справу.</w:t>
      </w:r>
    </w:p>
    <w:p w:rsidR="00000000" w:rsidDel="00000000" w:rsidP="00000000" w:rsidRDefault="00000000" w:rsidRPr="00000000" w14:paraId="000002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Часто моя впертість є результатом неправильного ставлення батьків до мене.</w:t>
      </w:r>
    </w:p>
    <w:p w:rsidR="00000000" w:rsidDel="00000000" w:rsidP="00000000" w:rsidRDefault="00000000" w:rsidRPr="00000000" w14:paraId="000002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Мої батьки постійно переживають за моє здоров'я.</w:t>
      </w:r>
    </w:p>
    <w:p w:rsidR="00000000" w:rsidDel="00000000" w:rsidP="00000000" w:rsidRDefault="00000000" w:rsidRPr="00000000" w14:paraId="000002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Мої батьки вважають, що якби у них не було дітей, то їхнє здоров'я було б набагато кращим.</w:t>
      </w:r>
    </w:p>
    <w:p w:rsidR="00000000" w:rsidDel="00000000" w:rsidP="00000000" w:rsidRDefault="00000000" w:rsidRPr="00000000" w14:paraId="000002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Мої батьки вважають, що попри всі їхні зусилля деякі мої недоліки залишаються без змін.</w:t>
      </w:r>
    </w:p>
    <w:p w:rsidR="00000000" w:rsidDel="00000000" w:rsidP="00000000" w:rsidRDefault="00000000" w:rsidRPr="00000000" w14:paraId="000002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Мойотець вважає, що його недолюблюю.</w:t>
      </w:r>
    </w:p>
    <w:p w:rsidR="00000000" w:rsidDel="00000000" w:rsidP="00000000" w:rsidRDefault="00000000" w:rsidRPr="00000000" w14:paraId="000002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Мої батьки вважають, що заради мене їм багато від чого в житті довелося відмовитися.</w:t>
      </w:r>
    </w:p>
    <w:p w:rsidR="00000000" w:rsidDel="00000000" w:rsidP="00000000" w:rsidRDefault="00000000" w:rsidRPr="00000000" w14:paraId="000002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Буває, що батьки не знають про мої оцінки та поведінку, тому що рідко заглядають у мій щоденник.</w:t>
      </w:r>
    </w:p>
    <w:p w:rsidR="00000000" w:rsidDel="00000000" w:rsidP="00000000" w:rsidRDefault="00000000" w:rsidRPr="00000000" w14:paraId="000002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Мої батьки витрачають на себе значно більше грошей, ніж на мене.</w:t>
      </w:r>
    </w:p>
    <w:p w:rsidR="00000000" w:rsidDel="00000000" w:rsidP="00000000" w:rsidRDefault="00000000" w:rsidRPr="00000000" w14:paraId="000002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Мої батьки не люблять, коли я щось прошу. Говорять, що краще знають, чого мені треба.</w:t>
      </w:r>
    </w:p>
    <w:p w:rsidR="00000000" w:rsidDel="00000000" w:rsidP="00000000" w:rsidRDefault="00000000" w:rsidRPr="00000000" w14:paraId="000002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Мої батьки вважають, що я мав важче дитинство, ніж більшість дітей.</w:t>
      </w:r>
    </w:p>
    <w:p w:rsidR="00000000" w:rsidDel="00000000" w:rsidP="00000000" w:rsidRDefault="00000000" w:rsidRPr="00000000" w14:paraId="000002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Зазвичай я роблю вдома тільки те, що хочеться, а не те, що хочуть батьки.</w:t>
      </w:r>
    </w:p>
    <w:p w:rsidR="00000000" w:rsidDel="00000000" w:rsidP="00000000" w:rsidRDefault="00000000" w:rsidRPr="00000000" w14:paraId="000002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Мої батьки вважають, що я маю поважати їх більше, ніж усіх інших людей.</w:t>
      </w:r>
    </w:p>
    <w:p w:rsidR="00000000" w:rsidDel="00000000" w:rsidP="00000000" w:rsidRDefault="00000000" w:rsidRPr="00000000" w14:paraId="000002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Я сам вирішую, на що мені витрачати свої гроші.</w:t>
      </w:r>
    </w:p>
    <w:p w:rsidR="00000000" w:rsidDel="00000000" w:rsidP="00000000" w:rsidRDefault="00000000" w:rsidRPr="00000000" w14:paraId="000002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Мої батьки суворіше ставляться до мене, ніж інші батьки до своїх дітей.</w:t>
      </w:r>
    </w:p>
    <w:p w:rsidR="00000000" w:rsidDel="00000000" w:rsidP="00000000" w:rsidRDefault="00000000" w:rsidRPr="00000000" w14:paraId="000002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Мої батьки вважають, що від покарань мене мало користі.</w:t>
      </w:r>
    </w:p>
    <w:p w:rsidR="00000000" w:rsidDel="00000000" w:rsidP="00000000" w:rsidRDefault="00000000" w:rsidRPr="00000000" w14:paraId="000002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Члени нашої сім'ї неоднаково суворі зі мною. Одні балують, інші, навпаки, дуже суворі.</w:t>
      </w:r>
    </w:p>
    <w:p w:rsidR="00000000" w:rsidDel="00000000" w:rsidP="00000000" w:rsidRDefault="00000000" w:rsidRPr="00000000" w14:paraId="000002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Мої батьки часто кажуть, що їм хотілося б, щоб я не любив нікого, крім них.</w:t>
      </w:r>
    </w:p>
    <w:p w:rsidR="00000000" w:rsidDel="00000000" w:rsidP="00000000" w:rsidRDefault="00000000" w:rsidRPr="00000000" w14:paraId="000002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Мої батьки часто кажуть, що коли я був маленьким, то подобався їм більше, ніж тепер.</w:t>
      </w:r>
    </w:p>
    <w:p w:rsidR="00000000" w:rsidDel="00000000" w:rsidP="00000000" w:rsidRDefault="00000000" w:rsidRPr="00000000" w14:paraId="000002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68. Часто я розумію, що батьки не можуть у виборі рішень, як вчинити зі мною.</w:t>
      </w:r>
    </w:p>
    <w:p w:rsidR="00000000" w:rsidDel="00000000" w:rsidP="00000000" w:rsidRDefault="00000000" w:rsidRPr="00000000" w14:paraId="000002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Мої батьки багато дозволяють мені через слабке здоров'я.</w:t>
      </w:r>
    </w:p>
    <w:p w:rsidR="00000000" w:rsidDel="00000000" w:rsidP="00000000" w:rsidRDefault="00000000" w:rsidRPr="00000000" w14:paraId="000002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Я часто чую від батьків, що виховання дітей - важка і невдячна праця. Що вони віддають мені все, а натомість не отримують нічого.</w:t>
      </w:r>
    </w:p>
    <w:p w:rsidR="00000000" w:rsidDel="00000000" w:rsidP="00000000" w:rsidRDefault="00000000" w:rsidRPr="00000000" w14:paraId="000002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71. Мої батьки вважають, що я не розумію добрих слів і єдине, що на мене діє – це суворі постійні покарання.</w:t>
      </w:r>
    </w:p>
    <w:p w:rsidR="00000000" w:rsidDel="00000000" w:rsidP="00000000" w:rsidRDefault="00000000" w:rsidRPr="00000000" w14:paraId="0000022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Моя мати вважає, що батько налаштовує мене проти неї.</w:t>
      </w:r>
    </w:p>
    <w:p w:rsidR="00000000" w:rsidDel="00000000" w:rsidP="00000000" w:rsidRDefault="00000000" w:rsidRPr="00000000" w14:paraId="000002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Мої батьки кажуть, що весь час думають тільки про мене, мої справи, здоров'я тощо.</w:t>
      </w:r>
    </w:p>
    <w:p w:rsidR="00000000" w:rsidDel="00000000" w:rsidP="00000000" w:rsidRDefault="00000000" w:rsidRPr="00000000" w14:paraId="000002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Мої батьки рідко заглядають у мій щоденник.</w:t>
      </w:r>
    </w:p>
    <w:p w:rsidR="00000000" w:rsidDel="00000000" w:rsidP="00000000" w:rsidRDefault="00000000" w:rsidRPr="00000000" w14:paraId="000002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Я завжди вмію добитися від батьків того, чого мені хочеться.</w:t>
      </w:r>
    </w:p>
    <w:p w:rsidR="00000000" w:rsidDel="00000000" w:rsidP="00000000" w:rsidRDefault="00000000" w:rsidRPr="00000000" w14:paraId="000002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Мої батьки кажуть, що їм більше подобається, коли я поводжусь тихо і спокійно.</w:t>
      </w:r>
    </w:p>
    <w:p w:rsidR="00000000" w:rsidDel="00000000" w:rsidP="00000000" w:rsidRDefault="00000000" w:rsidRPr="00000000" w14:paraId="000002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Я намагаюся у всьому допомогти батькам.</w:t>
      </w:r>
    </w:p>
    <w:p w:rsidR="00000000" w:rsidDel="00000000" w:rsidP="00000000" w:rsidRDefault="00000000" w:rsidRPr="00000000" w14:paraId="000002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Мої батьки вважають, що якщо навіть я впевнений, що вони не мають рації, то маю робити так, як кажуть вони.</w:t>
      </w:r>
    </w:p>
    <w:p w:rsidR="00000000" w:rsidDel="00000000" w:rsidP="00000000" w:rsidRDefault="00000000" w:rsidRPr="00000000" w14:paraId="000002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 У мене мало обов'язків по дому.</w:t>
      </w:r>
    </w:p>
    <w:p w:rsidR="00000000" w:rsidDel="00000000" w:rsidP="00000000" w:rsidRDefault="00000000" w:rsidRPr="00000000" w14:paraId="000002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Виходячи з дому, я рідко говорю батькам куди йду.</w:t>
      </w:r>
    </w:p>
    <w:p w:rsidR="00000000" w:rsidDel="00000000" w:rsidP="00000000" w:rsidRDefault="00000000" w:rsidRPr="00000000" w14:paraId="000002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Мої батьки вважають, що трапляються випадки, коли найкраще покарання – це ремінь.</w:t>
      </w:r>
    </w:p>
    <w:p w:rsidR="00000000" w:rsidDel="00000000" w:rsidP="00000000" w:rsidRDefault="00000000" w:rsidRPr="00000000" w14:paraId="000002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Мої батьки кажуть, що багато недоліків пройдуть самі собою з віком.</w:t>
      </w:r>
    </w:p>
    <w:p w:rsidR="00000000" w:rsidDel="00000000" w:rsidP="00000000" w:rsidRDefault="00000000" w:rsidRPr="00000000" w14:paraId="0000023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Мої батьки беруться за мене лише тоді, коли я щось нароблю. Якщо все тихо, вони дають мені спокій.</w:t>
      </w:r>
    </w:p>
    <w:p w:rsidR="00000000" w:rsidDel="00000000" w:rsidP="00000000" w:rsidRDefault="00000000" w:rsidRPr="00000000" w14:paraId="0000023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Я часто чую від матері (батька), що якби я не був їхньою дитиною, а вона (він) була (був) молодшою, то напевно в мене закохалася б.</w:t>
      </w:r>
    </w:p>
    <w:p w:rsidR="00000000" w:rsidDel="00000000" w:rsidP="00000000" w:rsidRDefault="00000000" w:rsidRPr="00000000" w14:paraId="0000023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Мої батьки кажуть, що коли я був маленьким, зі мною було цікавіше говорити, ніж зараз.</w:t>
      </w:r>
    </w:p>
    <w:p w:rsidR="00000000" w:rsidDel="00000000" w:rsidP="00000000" w:rsidRDefault="00000000" w:rsidRPr="00000000" w14:paraId="0000023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 Мої батьки вважають, що у моїх недоліках винні вони самі, бо невміло мене виховували.</w:t>
      </w:r>
    </w:p>
    <w:p w:rsidR="00000000" w:rsidDel="00000000" w:rsidP="00000000" w:rsidRDefault="00000000" w:rsidRPr="00000000" w14:paraId="0000023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 Мої батьки кажуть, що моє життя та здоров'я коштувало їм величезних зусиль.</w:t>
      </w:r>
    </w:p>
    <w:p w:rsidR="00000000" w:rsidDel="00000000" w:rsidP="00000000" w:rsidRDefault="00000000" w:rsidRPr="00000000" w14:paraId="000002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 Мої батьки вважають, якби вони не мали дітей, вони жили краще.</w:t>
      </w:r>
    </w:p>
    <w:p w:rsidR="00000000" w:rsidDel="00000000" w:rsidP="00000000" w:rsidRDefault="00000000" w:rsidRPr="00000000" w14:paraId="000002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 Мої батьки вважають, що якщо вони нададуть мені свободу, то я негайно використовую це на шкоду собі та оточуючим.</w:t>
      </w:r>
    </w:p>
    <w:p w:rsidR="00000000" w:rsidDel="00000000" w:rsidP="00000000" w:rsidRDefault="00000000" w:rsidRPr="00000000" w14:paraId="000002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 Нерідко буває, що коли мати каже мені одне, то батько каже інше і навпаки.</w:t>
      </w:r>
    </w:p>
    <w:p w:rsidR="00000000" w:rsidDel="00000000" w:rsidP="00000000" w:rsidRDefault="00000000" w:rsidRPr="00000000" w14:paraId="000002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Мої батьки кажуть, що витрачають на мене більше сил та часу, ніж на себе.</w:t>
      </w:r>
    </w:p>
    <w:p w:rsidR="00000000" w:rsidDel="00000000" w:rsidP="00000000" w:rsidRDefault="00000000" w:rsidRPr="00000000" w14:paraId="000002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92. Мої батьки мало знають про мої справи.</w:t>
      </w:r>
    </w:p>
    <w:p w:rsidR="00000000" w:rsidDel="00000000" w:rsidP="00000000" w:rsidRDefault="00000000" w:rsidRPr="00000000" w14:paraId="000002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 Мої бажання є законом для моїх батьків.</w:t>
      </w:r>
    </w:p>
    <w:p w:rsidR="00000000" w:rsidDel="00000000" w:rsidP="00000000" w:rsidRDefault="00000000" w:rsidRPr="00000000" w14:paraId="000002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 Коли я був маленький, дуже любив спати з батьками (або з одним з них).</w:t>
      </w:r>
    </w:p>
    <w:p w:rsidR="00000000" w:rsidDel="00000000" w:rsidP="00000000" w:rsidRDefault="00000000" w:rsidRPr="00000000" w14:paraId="000002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 Мої батьки вважають, що в мене поганий шлунок.</w:t>
      </w:r>
    </w:p>
    <w:p w:rsidR="00000000" w:rsidDel="00000000" w:rsidP="00000000" w:rsidRDefault="00000000" w:rsidRPr="00000000" w14:paraId="000002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96. Мої батьки кажуть, що вони потрібні мені, тільки поки я не виріс, а потім я все рідше згадуватиму про них.</w:t>
      </w:r>
    </w:p>
    <w:p w:rsidR="00000000" w:rsidDel="00000000" w:rsidP="00000000" w:rsidRDefault="00000000" w:rsidRPr="00000000" w14:paraId="0000024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 Іноді мені здається, що заради мене батьки пішли б на будь-яку жертву.</w:t>
      </w:r>
    </w:p>
    <w:p w:rsidR="00000000" w:rsidDel="00000000" w:rsidP="00000000" w:rsidRDefault="00000000" w:rsidRPr="00000000" w14:paraId="0000024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98. Мої батьки вважають, що мені потрібно приділяти значно більше часу, ніж вони можуть.</w:t>
      </w:r>
    </w:p>
    <w:p w:rsidR="00000000" w:rsidDel="00000000" w:rsidP="00000000" w:rsidRDefault="00000000" w:rsidRPr="00000000" w14:paraId="0000024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99. Коли я ласкавий з батьками, вони мені все прощають.</w:t>
      </w:r>
    </w:p>
    <w:p w:rsidR="00000000" w:rsidDel="00000000" w:rsidP="00000000" w:rsidRDefault="00000000" w:rsidRPr="00000000" w14:paraId="000002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Мої батьки хотіли б, щоб я обзавівся сім'єю якомога пізніше – після 30 років.</w:t>
      </w:r>
    </w:p>
    <w:p w:rsidR="00000000" w:rsidDel="00000000" w:rsidP="00000000" w:rsidRDefault="00000000" w:rsidRPr="00000000" w14:paraId="000002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 Моїх батьків непокоїть, що мої руки та ноги часто бувають дуже холодними.</w:t>
      </w:r>
    </w:p>
    <w:p w:rsidR="00000000" w:rsidDel="00000000" w:rsidP="00000000" w:rsidRDefault="00000000" w:rsidRPr="00000000" w14:paraId="0000024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 Мої батьки кажуть, що я маленький егоїст і зовсім не думаю про їхнє здоров'я та почуття тощо.</w:t>
      </w:r>
    </w:p>
    <w:p w:rsidR="00000000" w:rsidDel="00000000" w:rsidP="00000000" w:rsidRDefault="00000000" w:rsidRPr="00000000" w14:paraId="000002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 Мої батьки вважають, що якби вони не віддавали мені весь час і сили, то я б погано скінчив.</w:t>
      </w:r>
    </w:p>
    <w:p w:rsidR="00000000" w:rsidDel="00000000" w:rsidP="00000000" w:rsidRDefault="00000000" w:rsidRPr="00000000" w14:paraId="000002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 Коли в мене все гаразд, батьки менше цікавляться моїми справами.</w:t>
      </w:r>
    </w:p>
    <w:p w:rsidR="00000000" w:rsidDel="00000000" w:rsidP="00000000" w:rsidRDefault="00000000" w:rsidRPr="00000000" w14:paraId="000002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 Моїм батькам важко сказати мені «ні».</w:t>
      </w:r>
    </w:p>
    <w:p w:rsidR="00000000" w:rsidDel="00000000" w:rsidP="00000000" w:rsidRDefault="00000000" w:rsidRPr="00000000" w14:paraId="000002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106. Мої батьки засмучені, що я все менше їх потребую.</w:t>
      </w:r>
    </w:p>
    <w:p w:rsidR="00000000" w:rsidDel="00000000" w:rsidP="00000000" w:rsidRDefault="00000000" w:rsidRPr="00000000" w14:paraId="0000024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107. Мої батьки вважають, що моє здоров'я гірше, ніж у більшості моїх однолітків.</w:t>
      </w:r>
    </w:p>
    <w:p w:rsidR="00000000" w:rsidDel="00000000" w:rsidP="00000000" w:rsidRDefault="00000000" w:rsidRPr="00000000" w14:paraId="0000024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 Мої батьки вважають, що я відчуваю по відношенню до них надто мало подяки.</w:t>
      </w:r>
    </w:p>
    <w:p w:rsidR="00000000" w:rsidDel="00000000" w:rsidP="00000000" w:rsidRDefault="00000000" w:rsidRPr="00000000" w14:paraId="0000024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109. Мої батьки вважають, що я не можу обходитися без їхньої постійної допомоги.</w:t>
      </w:r>
    </w:p>
    <w:p w:rsidR="00000000" w:rsidDel="00000000" w:rsidP="00000000" w:rsidRDefault="00000000" w:rsidRPr="00000000" w14:paraId="0000025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 Більшість свого вільного часу я проводжу поза домом.</w:t>
      </w:r>
    </w:p>
    <w:p w:rsidR="00000000" w:rsidDel="00000000" w:rsidP="00000000" w:rsidRDefault="00000000" w:rsidRPr="00000000" w14:paraId="000002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 Зазвичай у мене дуже багато часу для розваг</w:t>
      </w:r>
    </w:p>
    <w:p w:rsidR="00000000" w:rsidDel="00000000" w:rsidP="00000000" w:rsidRDefault="00000000" w:rsidRPr="00000000" w14:paraId="000002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 Я часто чую від батьків, що, крім мене, їм більше ніхто на світі не потрібен.</w:t>
      </w:r>
    </w:p>
    <w:p w:rsidR="00000000" w:rsidDel="00000000" w:rsidP="00000000" w:rsidRDefault="00000000" w:rsidRPr="00000000" w14:paraId="000002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 Моїх батьків хвилює мій неспокійний і уривчастий сон.</w:t>
      </w:r>
    </w:p>
    <w:p w:rsidR="00000000" w:rsidDel="00000000" w:rsidP="00000000" w:rsidRDefault="00000000" w:rsidRPr="00000000" w14:paraId="000002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 Нерідко я чую від батьків жалю, що вони зарано одружилися.</w:t>
      </w:r>
    </w:p>
    <w:p w:rsidR="00000000" w:rsidDel="00000000" w:rsidP="00000000" w:rsidRDefault="00000000" w:rsidRPr="00000000" w14:paraId="000002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115. Мої батьки вважають, що всього, чого я досяг до цього моменту (у навчанні, роботі або іншому), я досяг лише завдяки їхній постійній допомозі.</w:t>
      </w:r>
    </w:p>
    <w:p w:rsidR="00000000" w:rsidDel="00000000" w:rsidP="00000000" w:rsidRDefault="00000000" w:rsidRPr="00000000" w14:paraId="000002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116. Моїми справами в сім'ї переважно займається хтось один із батьків.</w:t>
      </w:r>
    </w:p>
    <w:p w:rsidR="00000000" w:rsidDel="00000000" w:rsidP="00000000" w:rsidRDefault="00000000" w:rsidRPr="00000000" w14:paraId="000002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117. Закінчивши уроки, я зазвичай займаюся тим, що мені подобається.</w:t>
      </w:r>
    </w:p>
    <w:p w:rsidR="00000000" w:rsidDel="00000000" w:rsidP="00000000" w:rsidRDefault="00000000" w:rsidRPr="00000000" w14:paraId="000002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118. Коли я йду на побачення, у моїх батьків псується настрій.</w:t>
      </w:r>
    </w:p>
    <w:p w:rsidR="00000000" w:rsidDel="00000000" w:rsidP="00000000" w:rsidRDefault="00000000" w:rsidRPr="00000000" w14:paraId="000002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119. Мої батьки стурбовані тим, що я часто хворію.</w:t>
      </w:r>
    </w:p>
    <w:p w:rsidR="00000000" w:rsidDel="00000000" w:rsidP="00000000" w:rsidRDefault="00000000" w:rsidRPr="00000000" w14:paraId="000002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 Мої батьки не допомагають, а ускладнюють моє життя.</w:t>
      </w:r>
    </w:p>
    <w:sectPr>
      <w:headerReference r:id="rId14"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C4080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link w:val="a4"/>
    <w:uiPriority w:val="1"/>
    <w:qFormat w:val="1"/>
    <w:rsid w:val="00C4080C"/>
    <w:pPr>
      <w:spacing w:after="0" w:line="240" w:lineRule="auto"/>
    </w:pPr>
    <w:rPr>
      <w:rFonts w:eastAsiaTheme="minorEastAsia"/>
      <w:lang w:eastAsia="ru-RU"/>
    </w:rPr>
  </w:style>
  <w:style w:type="character" w:styleId="a4" w:customStyle="1">
    <w:name w:val="Без интервала Знак"/>
    <w:basedOn w:val="a0"/>
    <w:link w:val="a3"/>
    <w:uiPriority w:val="1"/>
    <w:rsid w:val="00C4080C"/>
    <w:rPr>
      <w:rFonts w:eastAsiaTheme="minorEastAsia"/>
      <w:lang w:eastAsia="ru-RU"/>
    </w:rPr>
  </w:style>
  <w:style w:type="paragraph" w:styleId="a5">
    <w:name w:val="header"/>
    <w:basedOn w:val="a"/>
    <w:link w:val="a6"/>
    <w:uiPriority w:val="99"/>
    <w:unhideWhenUsed w:val="1"/>
    <w:rsid w:val="00C4080C"/>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C4080C"/>
  </w:style>
  <w:style w:type="paragraph" w:styleId="a7">
    <w:name w:val="footer"/>
    <w:basedOn w:val="a"/>
    <w:link w:val="a8"/>
    <w:uiPriority w:val="99"/>
    <w:unhideWhenUsed w:val="1"/>
    <w:rsid w:val="00C4080C"/>
    <w:pPr>
      <w:tabs>
        <w:tab w:val="center" w:pos="4677"/>
        <w:tab w:val="right" w:pos="9355"/>
      </w:tabs>
      <w:spacing w:after="0" w:line="240" w:lineRule="auto"/>
    </w:pPr>
  </w:style>
  <w:style w:type="character" w:styleId="a8" w:customStyle="1">
    <w:name w:val="Нижний колонтитул Знак"/>
    <w:basedOn w:val="a0"/>
    <w:link w:val="a7"/>
    <w:uiPriority w:val="99"/>
    <w:rsid w:val="00C4080C"/>
  </w:style>
  <w:style w:type="character" w:styleId="10" w:customStyle="1">
    <w:name w:val="Заголовок 1 Знак"/>
    <w:basedOn w:val="a0"/>
    <w:link w:val="1"/>
    <w:uiPriority w:val="9"/>
    <w:rsid w:val="00C4080C"/>
    <w:rPr>
      <w:rFonts w:asciiTheme="majorHAnsi" w:cstheme="majorBidi" w:eastAsiaTheme="majorEastAsia" w:hAnsiTheme="majorHAnsi"/>
      <w:color w:val="2e74b5" w:themeColor="accent1" w:themeShade="0000BF"/>
      <w:sz w:val="32"/>
      <w:szCs w:val="32"/>
    </w:rPr>
  </w:style>
  <w:style w:type="paragraph" w:styleId="a9">
    <w:name w:val="TOC Heading"/>
    <w:basedOn w:val="1"/>
    <w:next w:val="a"/>
    <w:uiPriority w:val="39"/>
    <w:unhideWhenUsed w:val="1"/>
    <w:qFormat w:val="1"/>
    <w:rsid w:val="00C4080C"/>
    <w:pPr>
      <w:outlineLvl w:val="9"/>
    </w:pPr>
    <w:rPr>
      <w:lang w:eastAsia="ru-RU"/>
    </w:rPr>
  </w:style>
  <w:style w:type="table" w:styleId="aa">
    <w:name w:val="Table Grid"/>
    <w:basedOn w:val="a1"/>
    <w:uiPriority w:val="39"/>
    <w:rsid w:val="00BF72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b">
    <w:name w:val="Hyperlink"/>
    <w:basedOn w:val="a0"/>
    <w:uiPriority w:val="99"/>
    <w:unhideWhenUsed w:val="1"/>
    <w:rsid w:val="00811DAE"/>
    <w:rPr>
      <w:color w:val="0563c1" w:themeColor="hyperlink"/>
      <w:u w:val="single"/>
    </w:rPr>
  </w:style>
  <w:style w:type="paragraph" w:styleId="11">
    <w:name w:val="toc 1"/>
    <w:basedOn w:val="a"/>
    <w:next w:val="a"/>
    <w:autoRedefine w:val="1"/>
    <w:uiPriority w:val="39"/>
    <w:unhideWhenUsed w:val="1"/>
    <w:rsid w:val="001E1B65"/>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intkonf.org/shevchuk-iv-kontseptsiya-asmakarenka-i-problemasuchasnogo-simeynogo-vihovannya/"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OgoNoOhfj3ZcF5WJGLViSbxNA==">AMUW2mVpK+2/EmLQbmZEbYsm95cy9apLf4Ltr3pcXUQOlmQKr2v10PHRg1MucesEmEP3xwWmAhmE5oVPqclegnYulacsuxBsvDnO15LhVgrhEU90QrbwR3YZcTzEu9tbfEkX7iud3evABdGMhyPomHNJ3g4WqrcHe4b2QLOR6cfsJxUIPejPDQ827OR94LH/o3RAimgo9SBcWqPd0RZK7KatFUiiTVqYWzEWwAsaPpRfroDj/8puDkFm1QDPIEHwY4fM1xP/yk5Kk4tGN9Rd3ommokUnsh6pW1RaAmglNKiNp/80/2/xVGkaS6vhBvsJbM/JQhKC+6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2022-12-17T16:32:00Z</dcterms:created>
  <dc:creator>Учетная запись Майкрософт</dc:creator>
</cp:coreProperties>
</file>